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0BA6" w:rsidRPr="00F16E1B" w:rsidRDefault="008554E1" w:rsidP="00A96F87">
      <w:pPr>
        <w:jc w:val="center"/>
        <w:rPr>
          <w:rFonts w:eastAsia="標楷體"/>
          <w:b/>
          <w:sz w:val="40"/>
        </w:rPr>
      </w:pPr>
      <w:bookmarkStart w:id="0" w:name="_GoBack"/>
      <w:bookmarkEnd w:id="0"/>
      <w:r w:rsidRPr="00F16E1B">
        <w:rPr>
          <w:rFonts w:eastAsia="標楷體" w:hAnsi="標楷體"/>
          <w:b/>
          <w:sz w:val="40"/>
        </w:rPr>
        <w:t>歡迎填寫</w:t>
      </w:r>
      <w:r w:rsidR="00A96F87" w:rsidRPr="00F16E1B">
        <w:rPr>
          <w:rFonts w:eastAsia="標楷體" w:hAnsi="標楷體"/>
          <w:b/>
          <w:sz w:val="40"/>
        </w:rPr>
        <w:t>網路</w:t>
      </w:r>
      <w:r w:rsidRPr="00F16E1B">
        <w:rPr>
          <w:rFonts w:eastAsia="標楷體" w:hAnsi="標楷體"/>
          <w:b/>
          <w:sz w:val="40"/>
        </w:rPr>
        <w:t>回饋問卷</w:t>
      </w:r>
    </w:p>
    <w:p w:rsidR="008554E1" w:rsidRPr="00F16E1B" w:rsidRDefault="008554E1" w:rsidP="00A96F87">
      <w:pPr>
        <w:jc w:val="center"/>
        <w:rPr>
          <w:rFonts w:eastAsia="標楷體"/>
          <w:b/>
          <w:sz w:val="32"/>
        </w:rPr>
      </w:pPr>
      <w:r w:rsidRPr="00F16E1B">
        <w:rPr>
          <w:rFonts w:eastAsia="標楷體" w:hAnsi="標楷體"/>
          <w:b/>
          <w:sz w:val="40"/>
        </w:rPr>
        <w:t>您的意見與建議是我們繼續</w:t>
      </w:r>
      <w:r w:rsidR="00BD3975" w:rsidRPr="00F16E1B">
        <w:rPr>
          <w:rFonts w:eastAsia="標楷體" w:hAnsi="標楷體"/>
          <w:b/>
          <w:sz w:val="40"/>
        </w:rPr>
        <w:t>完善</w:t>
      </w:r>
      <w:r w:rsidRPr="00F16E1B">
        <w:rPr>
          <w:rFonts w:eastAsia="標楷體" w:hAnsi="標楷體"/>
          <w:b/>
          <w:sz w:val="40"/>
        </w:rPr>
        <w:t>的動力</w:t>
      </w:r>
      <w:r w:rsidRPr="00F16E1B">
        <w:rPr>
          <w:rFonts w:eastAsia="標楷體"/>
          <w:b/>
          <w:sz w:val="40"/>
        </w:rPr>
        <w:t>~</w:t>
      </w:r>
    </w:p>
    <w:p w:rsidR="004F71AB" w:rsidRPr="00F16E1B" w:rsidRDefault="006974DC" w:rsidP="00A96F87">
      <w:pPr>
        <w:jc w:val="center"/>
        <w:rPr>
          <w:rFonts w:eastAsia="標楷體"/>
          <w:b/>
          <w:color w:val="FF0000"/>
          <w:sz w:val="32"/>
        </w:rPr>
      </w:pPr>
      <w:r w:rsidRPr="00F16E1B">
        <w:rPr>
          <w:rFonts w:eastAsia="標楷體"/>
          <w:b/>
          <w:color w:val="FF0000"/>
          <w:sz w:val="32"/>
          <w:highlight w:val="yellow"/>
        </w:rPr>
        <w:t>↓↓↓</w:t>
      </w:r>
      <w:r w:rsidRPr="00F16E1B">
        <w:rPr>
          <w:rFonts w:eastAsia="標楷體" w:hAnsi="標楷體"/>
          <w:b/>
          <w:color w:val="FF0000"/>
          <w:sz w:val="32"/>
          <w:highlight w:val="yellow"/>
        </w:rPr>
        <w:t>問卷連結</w:t>
      </w:r>
      <w:r w:rsidRPr="00F16E1B">
        <w:rPr>
          <w:rFonts w:eastAsia="標楷體"/>
          <w:b/>
          <w:color w:val="FF0000"/>
          <w:sz w:val="32"/>
          <w:highlight w:val="yellow"/>
        </w:rPr>
        <w:t>&amp; QR Code↓↓↓</w:t>
      </w:r>
    </w:p>
    <w:p w:rsidR="008554E1" w:rsidRPr="00F16E1B" w:rsidRDefault="00261291" w:rsidP="00A96F87">
      <w:pPr>
        <w:jc w:val="center"/>
        <w:rPr>
          <w:rFonts w:eastAsia="標楷體"/>
          <w:b/>
          <w:sz w:val="32"/>
        </w:rPr>
      </w:pPr>
      <w:hyperlink r:id="rId6" w:history="1">
        <w:r w:rsidR="00AA04C4" w:rsidRPr="00F16E1B">
          <w:rPr>
            <w:rStyle w:val="a6"/>
            <w:rFonts w:eastAsia="標楷體"/>
            <w:b/>
            <w:sz w:val="32"/>
          </w:rPr>
          <w:t>https://reurl.cc/DXq0jO</w:t>
        </w:r>
      </w:hyperlink>
    </w:p>
    <w:p w:rsidR="008554E1" w:rsidRPr="00F16E1B" w:rsidRDefault="00AA04C4" w:rsidP="00A96F87">
      <w:pPr>
        <w:jc w:val="center"/>
        <w:rPr>
          <w:rFonts w:eastAsia="標楷體"/>
          <w:b/>
          <w:sz w:val="32"/>
        </w:rPr>
      </w:pPr>
      <w:r w:rsidRPr="00F16E1B">
        <w:rPr>
          <w:rFonts w:eastAsia="標楷體"/>
          <w:b/>
          <w:noProof/>
          <w:sz w:val="32"/>
        </w:rPr>
        <w:drawing>
          <wp:inline distT="0" distB="0" distL="0" distR="0">
            <wp:extent cx="3305175" cy="3305175"/>
            <wp:effectExtent l="19050" t="19050" r="28575" b="28575"/>
            <wp:docPr id="12" name="圖片 43" descr="C:\Users\USER\AppData\Local\Microsoft\Windows\INetCache\Content.Word\Cue十傑公益資源線上問卷QRCo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USER\AppData\Local\Microsoft\Windows\INetCache\Content.Word\Cue十傑公益資源線上問卷QRCode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33051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74DC" w:rsidRPr="00F16E1B" w:rsidRDefault="006974DC" w:rsidP="00A96F87">
      <w:pPr>
        <w:jc w:val="center"/>
        <w:rPr>
          <w:rFonts w:eastAsia="標楷體"/>
          <w:b/>
          <w:sz w:val="32"/>
        </w:rPr>
      </w:pPr>
    </w:p>
    <w:p w:rsidR="008554E1" w:rsidRPr="00F16E1B" w:rsidRDefault="008554E1">
      <w:pPr>
        <w:widowControl/>
        <w:rPr>
          <w:rFonts w:eastAsia="標楷體"/>
          <w:b/>
          <w:sz w:val="32"/>
        </w:rPr>
      </w:pPr>
      <w:r w:rsidRPr="00F16E1B">
        <w:rPr>
          <w:rFonts w:eastAsia="標楷體"/>
          <w:b/>
          <w:sz w:val="32"/>
        </w:rPr>
        <w:br w:type="page"/>
      </w:r>
    </w:p>
    <w:p w:rsidR="004F71AB" w:rsidRPr="00F16E1B" w:rsidRDefault="008554E1" w:rsidP="008554E1">
      <w:pPr>
        <w:widowControl/>
        <w:jc w:val="center"/>
        <w:rPr>
          <w:rFonts w:eastAsia="標楷體"/>
          <w:b/>
          <w:sz w:val="32"/>
        </w:rPr>
      </w:pPr>
      <w:r w:rsidRPr="00F16E1B">
        <w:rPr>
          <w:rFonts w:eastAsia="標楷體" w:hAnsi="標楷體"/>
          <w:b/>
          <w:sz w:val="32"/>
        </w:rPr>
        <w:lastRenderedPageBreak/>
        <w:t>十大傑出青年基金會網路節目總覽</w:t>
      </w:r>
    </w:p>
    <w:tbl>
      <w:tblPr>
        <w:tblStyle w:val="a3"/>
        <w:tblpPr w:leftFromText="180" w:rightFromText="180" w:vertAnchor="page" w:horzAnchor="margin" w:tblpY="2806"/>
        <w:tblW w:w="0" w:type="auto"/>
        <w:tblLook w:val="04A0" w:firstRow="1" w:lastRow="0" w:firstColumn="1" w:lastColumn="0" w:noHBand="0" w:noVBand="1"/>
      </w:tblPr>
      <w:tblGrid>
        <w:gridCol w:w="2943"/>
        <w:gridCol w:w="1623"/>
        <w:gridCol w:w="3956"/>
      </w:tblGrid>
      <w:tr w:rsidR="00F56C36" w:rsidRPr="00F16E1B" w:rsidTr="008554E1">
        <w:tc>
          <w:tcPr>
            <w:tcW w:w="8522" w:type="dxa"/>
            <w:gridSpan w:val="3"/>
            <w:vAlign w:val="center"/>
          </w:tcPr>
          <w:p w:rsidR="00F56C36" w:rsidRPr="00F16E1B" w:rsidRDefault="00F56C36" w:rsidP="008554E1">
            <w:pPr>
              <w:widowControl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F16E1B">
              <w:rPr>
                <w:rFonts w:eastAsia="標楷體" w:hAnsi="標楷體"/>
                <w:color w:val="000000" w:themeColor="text1"/>
                <w:sz w:val="26"/>
                <w:szCs w:val="26"/>
              </w:rPr>
              <w:t>節目分類：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■Cue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 xml:space="preserve">十傑　　　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□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職人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Show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自己</w:t>
            </w:r>
          </w:p>
        </w:tc>
      </w:tr>
      <w:tr w:rsidR="00F56C36" w:rsidRPr="00F16E1B" w:rsidTr="008554E1">
        <w:trPr>
          <w:trHeight w:val="730"/>
        </w:trPr>
        <w:tc>
          <w:tcPr>
            <w:tcW w:w="2943" w:type="dxa"/>
            <w:vAlign w:val="center"/>
          </w:tcPr>
          <w:p w:rsidR="00F56C36" w:rsidRPr="00F16E1B" w:rsidRDefault="00F56C36" w:rsidP="008554E1">
            <w:pPr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來賓：許芯瑋</w:t>
            </w:r>
          </w:p>
        </w:tc>
        <w:tc>
          <w:tcPr>
            <w:tcW w:w="5579" w:type="dxa"/>
            <w:gridSpan w:val="2"/>
            <w:vAlign w:val="center"/>
          </w:tcPr>
          <w:p w:rsidR="00F56C36" w:rsidRPr="00F16E1B" w:rsidRDefault="00F56C36" w:rsidP="008554E1">
            <w:pPr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第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52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屆十大傑出青年</w:t>
            </w:r>
          </w:p>
          <w:p w:rsidR="00F56C36" w:rsidRPr="00F16E1B" w:rsidRDefault="00F56C36" w:rsidP="008554E1">
            <w:pPr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DFC Taiwan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臺灣童心創意行動協會創辦人</w:t>
            </w:r>
          </w:p>
        </w:tc>
      </w:tr>
      <w:tr w:rsidR="00F56C36" w:rsidRPr="00F16E1B" w:rsidTr="008554E1">
        <w:tc>
          <w:tcPr>
            <w:tcW w:w="8522" w:type="dxa"/>
            <w:gridSpan w:val="3"/>
            <w:vAlign w:val="center"/>
          </w:tcPr>
          <w:p w:rsidR="00F56C36" w:rsidRPr="00F16E1B" w:rsidRDefault="00F56C36" w:rsidP="00BD3975">
            <w:pPr>
              <w:widowControl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標題：</w:t>
            </w:r>
            <w:r w:rsidR="00BD3975" w:rsidRPr="00F16E1B">
              <w:rPr>
                <w:rFonts w:eastAsia="標楷體"/>
                <w:color w:val="000000" w:themeColor="text1"/>
                <w:sz w:val="26"/>
                <w:szCs w:val="26"/>
              </w:rPr>
              <w:t>「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素養</w:t>
            </w:r>
            <w:r w:rsidR="00BD3975" w:rsidRPr="00F16E1B">
              <w:rPr>
                <w:rFonts w:eastAsia="標楷體"/>
                <w:color w:val="000000" w:themeColor="text1"/>
                <w:sz w:val="26"/>
                <w:szCs w:val="26"/>
              </w:rPr>
              <w:t>」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怎麼教？想學該找誰？</w:t>
            </w:r>
          </w:p>
        </w:tc>
      </w:tr>
      <w:tr w:rsidR="00F56C36" w:rsidRPr="00F16E1B" w:rsidTr="008554E1">
        <w:tc>
          <w:tcPr>
            <w:tcW w:w="8522" w:type="dxa"/>
            <w:gridSpan w:val="3"/>
            <w:vAlign w:val="center"/>
          </w:tcPr>
          <w:p w:rsidR="00F56C36" w:rsidRPr="00F16E1B" w:rsidRDefault="00F56C36" w:rsidP="008554E1">
            <w:pPr>
              <w:widowControl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F16E1B">
              <w:rPr>
                <w:rFonts w:eastAsia="標楷體"/>
                <w:noProof/>
                <w:color w:val="000000" w:themeColor="text1"/>
                <w:sz w:val="26"/>
                <w:szCs w:val="26"/>
              </w:rPr>
              <w:drawing>
                <wp:inline distT="0" distB="0" distL="0" distR="0">
                  <wp:extent cx="4438650" cy="2496802"/>
                  <wp:effectExtent l="19050" t="0" r="0" b="0"/>
                  <wp:docPr id="40" name="圖片 1" descr="EP_1_Cue影片封面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P_1_Cue影片封面.jpg"/>
                          <pic:cNvPicPr/>
                        </pic:nvPicPr>
                        <pic:blipFill>
                          <a:blip r:embed="rId8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1653" cy="24984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6C36" w:rsidRPr="00F16E1B" w:rsidTr="008554E1">
        <w:tc>
          <w:tcPr>
            <w:tcW w:w="8522" w:type="dxa"/>
            <w:gridSpan w:val="3"/>
            <w:vAlign w:val="center"/>
          </w:tcPr>
          <w:p w:rsidR="00F56C36" w:rsidRPr="00F16E1B" w:rsidRDefault="00F56C36" w:rsidP="008554E1">
            <w:pPr>
              <w:widowControl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YouTube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網址：</w:t>
            </w:r>
            <w:hyperlink r:id="rId9" w:history="1">
              <w:r w:rsidRPr="00F16E1B">
                <w:rPr>
                  <w:rStyle w:val="a6"/>
                  <w:rFonts w:eastAsia="標楷體"/>
                  <w:sz w:val="26"/>
                  <w:szCs w:val="26"/>
                </w:rPr>
                <w:t>https://youtu.be/tSE-U44BzYg</w:t>
              </w:r>
            </w:hyperlink>
          </w:p>
        </w:tc>
      </w:tr>
      <w:tr w:rsidR="00F56C36" w:rsidRPr="00F16E1B" w:rsidTr="008554E1">
        <w:tc>
          <w:tcPr>
            <w:tcW w:w="4566" w:type="dxa"/>
            <w:gridSpan w:val="2"/>
            <w:vAlign w:val="center"/>
          </w:tcPr>
          <w:p w:rsidR="00F56C36" w:rsidRPr="00F16E1B" w:rsidRDefault="00F56C36" w:rsidP="008554E1">
            <w:pPr>
              <w:widowControl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QR Code</w:t>
            </w:r>
          </w:p>
        </w:tc>
        <w:tc>
          <w:tcPr>
            <w:tcW w:w="3956" w:type="dxa"/>
            <w:vAlign w:val="center"/>
          </w:tcPr>
          <w:p w:rsidR="00F56C36" w:rsidRPr="00F16E1B" w:rsidRDefault="005C4E49" w:rsidP="008554E1">
            <w:pPr>
              <w:widowControl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>
              <w:rPr>
                <w:rFonts w:eastAsia="標楷體"/>
                <w:noProof/>
                <w:color w:val="000000" w:themeColor="text1"/>
                <w:kern w:val="2"/>
                <w:sz w:val="26"/>
                <w:szCs w:val="26"/>
              </w:rPr>
              <w:drawing>
                <wp:inline distT="0" distB="0" distL="0" distR="0">
                  <wp:extent cx="1409700" cy="1409700"/>
                  <wp:effectExtent l="0" t="0" r="0" b="0"/>
                  <wp:docPr id="27" name="圖片 1" descr="許芯瑋節目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許芯瑋節目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140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A04C4" w:rsidRPr="00F16E1B" w:rsidRDefault="00AA04C4">
      <w:pPr>
        <w:widowControl/>
      </w:pPr>
    </w:p>
    <w:p w:rsidR="00A96F87" w:rsidRPr="00F16E1B" w:rsidRDefault="00A96F87">
      <w:pPr>
        <w:widowControl/>
      </w:pPr>
      <w:r w:rsidRPr="00F16E1B">
        <w:br w:type="page"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3"/>
        <w:gridCol w:w="1623"/>
        <w:gridCol w:w="3956"/>
      </w:tblGrid>
      <w:tr w:rsidR="00F56C36" w:rsidRPr="00F16E1B" w:rsidTr="00C40E4D">
        <w:tc>
          <w:tcPr>
            <w:tcW w:w="8522" w:type="dxa"/>
            <w:gridSpan w:val="3"/>
            <w:vAlign w:val="center"/>
          </w:tcPr>
          <w:p w:rsidR="00F56C36" w:rsidRPr="00F16E1B" w:rsidRDefault="00F56C36" w:rsidP="00C40E4D">
            <w:pPr>
              <w:widowControl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F16E1B">
              <w:rPr>
                <w:rFonts w:eastAsia="標楷體" w:hAnsi="標楷體"/>
                <w:color w:val="000000" w:themeColor="text1"/>
                <w:sz w:val="26"/>
                <w:szCs w:val="26"/>
              </w:rPr>
              <w:lastRenderedPageBreak/>
              <w:t>節目分類：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■Cue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 xml:space="preserve">十傑　　　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□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職人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Show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自己</w:t>
            </w:r>
          </w:p>
        </w:tc>
      </w:tr>
      <w:tr w:rsidR="00F56C36" w:rsidRPr="00F16E1B" w:rsidTr="00C40E4D">
        <w:trPr>
          <w:trHeight w:val="730"/>
        </w:trPr>
        <w:tc>
          <w:tcPr>
            <w:tcW w:w="2943" w:type="dxa"/>
            <w:vAlign w:val="center"/>
          </w:tcPr>
          <w:p w:rsidR="00F56C36" w:rsidRPr="00F16E1B" w:rsidRDefault="00F56C36" w:rsidP="00A67053">
            <w:pPr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來賓：洪新富</w:t>
            </w:r>
          </w:p>
        </w:tc>
        <w:tc>
          <w:tcPr>
            <w:tcW w:w="5579" w:type="dxa"/>
            <w:gridSpan w:val="2"/>
            <w:vAlign w:val="center"/>
          </w:tcPr>
          <w:p w:rsidR="00F56C36" w:rsidRPr="00F16E1B" w:rsidRDefault="00F56C36" w:rsidP="00C40E4D">
            <w:pPr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第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41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屆十大傑出青年</w:t>
            </w:r>
          </w:p>
          <w:p w:rsidR="00F56C36" w:rsidRPr="00F16E1B" w:rsidRDefault="00F56C36" w:rsidP="00C40E4D">
            <w:pPr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扶風文化事業有限公司負責人</w:t>
            </w:r>
          </w:p>
        </w:tc>
      </w:tr>
      <w:tr w:rsidR="00F56C36" w:rsidRPr="00F16E1B" w:rsidTr="00C40E4D">
        <w:tc>
          <w:tcPr>
            <w:tcW w:w="8522" w:type="dxa"/>
            <w:gridSpan w:val="3"/>
            <w:vAlign w:val="center"/>
          </w:tcPr>
          <w:p w:rsidR="00F56C36" w:rsidRPr="00F16E1B" w:rsidRDefault="00F56C36" w:rsidP="00BD3975">
            <w:pPr>
              <w:widowControl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標題：揭秘</w:t>
            </w:r>
            <w:r w:rsidR="00BD3975" w:rsidRPr="00F16E1B">
              <w:rPr>
                <w:rFonts w:eastAsia="標楷體"/>
                <w:color w:val="000000" w:themeColor="text1"/>
                <w:sz w:val="26"/>
                <w:szCs w:val="26"/>
              </w:rPr>
              <w:t>「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不靠網路、電銷</w:t>
            </w:r>
            <w:r w:rsidR="00BD3975" w:rsidRPr="00F16E1B">
              <w:rPr>
                <w:rFonts w:eastAsia="標楷體"/>
                <w:color w:val="000000" w:themeColor="text1"/>
                <w:sz w:val="26"/>
                <w:szCs w:val="26"/>
              </w:rPr>
              <w:t>」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 xml:space="preserve"> 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三年賣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10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萬份玩具的傳奇</w:t>
            </w:r>
          </w:p>
        </w:tc>
      </w:tr>
      <w:tr w:rsidR="00F56C36" w:rsidRPr="00F16E1B" w:rsidTr="00C40E4D">
        <w:tc>
          <w:tcPr>
            <w:tcW w:w="8522" w:type="dxa"/>
            <w:gridSpan w:val="3"/>
            <w:vAlign w:val="center"/>
          </w:tcPr>
          <w:p w:rsidR="00F56C36" w:rsidRPr="00F16E1B" w:rsidRDefault="00F56C36" w:rsidP="00C40E4D">
            <w:pPr>
              <w:widowControl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F16E1B">
              <w:rPr>
                <w:rFonts w:eastAsia="標楷體"/>
                <w:noProof/>
                <w:color w:val="000000" w:themeColor="text1"/>
                <w:sz w:val="26"/>
                <w:szCs w:val="26"/>
              </w:rPr>
              <w:drawing>
                <wp:inline distT="0" distB="0" distL="0" distR="0">
                  <wp:extent cx="4371975" cy="2459170"/>
                  <wp:effectExtent l="19050" t="0" r="9525" b="0"/>
                  <wp:docPr id="41" name="圖片 1" descr="EP_2_Cue影片封面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P_2_Cue影片封面.jpg"/>
                          <pic:cNvPicPr/>
                        </pic:nvPicPr>
                        <pic:blipFill>
                          <a:blip r:embed="rId11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84637" cy="24662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6C36" w:rsidRPr="00F16E1B" w:rsidTr="00C40E4D">
        <w:tc>
          <w:tcPr>
            <w:tcW w:w="8522" w:type="dxa"/>
            <w:gridSpan w:val="3"/>
            <w:vAlign w:val="center"/>
          </w:tcPr>
          <w:p w:rsidR="00F56C36" w:rsidRPr="00F16E1B" w:rsidRDefault="00F56C36" w:rsidP="00C40E4D">
            <w:pPr>
              <w:widowControl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YouTube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網址：</w:t>
            </w:r>
            <w:hyperlink r:id="rId12" w:history="1">
              <w:r w:rsidRPr="00F16E1B">
                <w:rPr>
                  <w:rStyle w:val="a6"/>
                  <w:rFonts w:eastAsia="標楷體"/>
                  <w:sz w:val="26"/>
                  <w:szCs w:val="26"/>
                </w:rPr>
                <w:t>https://youtu.be/le4J_rTKLWc</w:t>
              </w:r>
            </w:hyperlink>
          </w:p>
        </w:tc>
      </w:tr>
      <w:tr w:rsidR="00F56C36" w:rsidRPr="00F16E1B" w:rsidTr="00C40E4D">
        <w:tc>
          <w:tcPr>
            <w:tcW w:w="4566" w:type="dxa"/>
            <w:gridSpan w:val="2"/>
            <w:vAlign w:val="center"/>
          </w:tcPr>
          <w:p w:rsidR="00F56C36" w:rsidRPr="00F16E1B" w:rsidRDefault="00F56C36" w:rsidP="00C40E4D">
            <w:pPr>
              <w:widowControl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QR Code</w:t>
            </w:r>
          </w:p>
        </w:tc>
        <w:tc>
          <w:tcPr>
            <w:tcW w:w="3956" w:type="dxa"/>
            <w:vAlign w:val="center"/>
          </w:tcPr>
          <w:p w:rsidR="00F56C36" w:rsidRPr="00F16E1B" w:rsidRDefault="005C4E49" w:rsidP="00C40E4D">
            <w:pPr>
              <w:widowControl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>
              <w:rPr>
                <w:rFonts w:eastAsia="標楷體"/>
                <w:noProof/>
                <w:color w:val="000000" w:themeColor="text1"/>
                <w:kern w:val="2"/>
                <w:sz w:val="26"/>
                <w:szCs w:val="26"/>
              </w:rPr>
              <w:drawing>
                <wp:inline distT="0" distB="0" distL="0" distR="0">
                  <wp:extent cx="1409700" cy="1409700"/>
                  <wp:effectExtent l="0" t="0" r="0" b="0"/>
                  <wp:docPr id="24" name="圖片 2" descr="洪新富節目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洪新富節目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140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67053" w:rsidRPr="00F16E1B" w:rsidRDefault="00A67053"/>
    <w:p w:rsidR="00A67053" w:rsidRPr="00F16E1B" w:rsidRDefault="00A67053">
      <w:pPr>
        <w:widowControl/>
      </w:pPr>
      <w:r w:rsidRPr="00F16E1B">
        <w:br w:type="page"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3"/>
        <w:gridCol w:w="1623"/>
        <w:gridCol w:w="3956"/>
      </w:tblGrid>
      <w:tr w:rsidR="00A67053" w:rsidRPr="00F16E1B" w:rsidTr="00C40E4D">
        <w:tc>
          <w:tcPr>
            <w:tcW w:w="8522" w:type="dxa"/>
            <w:gridSpan w:val="3"/>
            <w:vAlign w:val="center"/>
          </w:tcPr>
          <w:p w:rsidR="00A67053" w:rsidRPr="00F16E1B" w:rsidRDefault="00A67053" w:rsidP="00C40E4D">
            <w:pPr>
              <w:widowControl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F16E1B">
              <w:rPr>
                <w:rFonts w:eastAsia="標楷體" w:hAnsi="標楷體"/>
                <w:color w:val="000000" w:themeColor="text1"/>
                <w:sz w:val="26"/>
                <w:szCs w:val="26"/>
              </w:rPr>
              <w:lastRenderedPageBreak/>
              <w:t>節目分類：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■Cue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 xml:space="preserve">十傑　　　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□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職人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Show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自己</w:t>
            </w:r>
          </w:p>
        </w:tc>
      </w:tr>
      <w:tr w:rsidR="00A67053" w:rsidRPr="00F16E1B" w:rsidTr="00C40E4D">
        <w:trPr>
          <w:trHeight w:val="730"/>
        </w:trPr>
        <w:tc>
          <w:tcPr>
            <w:tcW w:w="2943" w:type="dxa"/>
            <w:vAlign w:val="center"/>
          </w:tcPr>
          <w:p w:rsidR="00A67053" w:rsidRPr="00F16E1B" w:rsidRDefault="00A67053" w:rsidP="00A67053">
            <w:pPr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來賓：簡又新</w:t>
            </w:r>
          </w:p>
        </w:tc>
        <w:tc>
          <w:tcPr>
            <w:tcW w:w="5579" w:type="dxa"/>
            <w:gridSpan w:val="2"/>
            <w:vAlign w:val="center"/>
          </w:tcPr>
          <w:p w:rsidR="00A67053" w:rsidRPr="00F16E1B" w:rsidRDefault="00A67053" w:rsidP="00C40E4D">
            <w:pPr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第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16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屆十大傑出青年</w:t>
            </w:r>
          </w:p>
          <w:p w:rsidR="00A67053" w:rsidRPr="00F16E1B" w:rsidRDefault="00A67053" w:rsidP="00C40E4D">
            <w:pPr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台灣永續能源研究基金會董事長</w:t>
            </w:r>
          </w:p>
          <w:p w:rsidR="00A67053" w:rsidRPr="00F16E1B" w:rsidRDefault="00A67053" w:rsidP="00C40E4D">
            <w:pPr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前</w:t>
            </w:r>
            <w:r w:rsidR="001933D2" w:rsidRPr="00F16E1B">
              <w:rPr>
                <w:rFonts w:eastAsia="標楷體"/>
                <w:color w:val="000000" w:themeColor="text1"/>
                <w:sz w:val="26"/>
                <w:szCs w:val="26"/>
              </w:rPr>
              <w:t>任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環保署長</w:t>
            </w:r>
          </w:p>
        </w:tc>
      </w:tr>
      <w:tr w:rsidR="00A67053" w:rsidRPr="00F16E1B" w:rsidTr="00C40E4D">
        <w:tc>
          <w:tcPr>
            <w:tcW w:w="8522" w:type="dxa"/>
            <w:gridSpan w:val="3"/>
            <w:vAlign w:val="center"/>
          </w:tcPr>
          <w:p w:rsidR="00A67053" w:rsidRPr="00F16E1B" w:rsidRDefault="00A67053" w:rsidP="00BD3975">
            <w:pPr>
              <w:widowControl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標題：</w:t>
            </w:r>
            <w:r w:rsidR="00BD3975" w:rsidRPr="00F16E1B">
              <w:rPr>
                <w:rFonts w:eastAsia="標楷體"/>
                <w:color w:val="000000" w:themeColor="text1"/>
                <w:sz w:val="26"/>
                <w:szCs w:val="26"/>
              </w:rPr>
              <w:t>「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停電</w:t>
            </w:r>
            <w:r w:rsidR="00BD3975" w:rsidRPr="00F16E1B">
              <w:rPr>
                <w:rFonts w:eastAsia="標楷體"/>
                <w:color w:val="000000" w:themeColor="text1"/>
                <w:sz w:val="26"/>
                <w:szCs w:val="26"/>
              </w:rPr>
              <w:t>」！「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缺水</w:t>
            </w:r>
            <w:r w:rsidR="00BD3975" w:rsidRPr="00F16E1B">
              <w:rPr>
                <w:rFonts w:eastAsia="標楷體"/>
                <w:color w:val="000000" w:themeColor="text1"/>
                <w:sz w:val="26"/>
                <w:szCs w:val="26"/>
              </w:rPr>
              <w:t>」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！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 xml:space="preserve"> 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誰負責？靠</w:t>
            </w:r>
            <w:r w:rsidR="00BD3975" w:rsidRPr="00F16E1B">
              <w:rPr>
                <w:rFonts w:eastAsia="標楷體"/>
                <w:color w:val="000000" w:themeColor="text1"/>
                <w:sz w:val="26"/>
                <w:szCs w:val="26"/>
              </w:rPr>
              <w:t>「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永續發展</w:t>
            </w:r>
            <w:r w:rsidR="00BD3975" w:rsidRPr="00F16E1B">
              <w:rPr>
                <w:rFonts w:eastAsia="標楷體"/>
                <w:color w:val="000000" w:themeColor="text1"/>
                <w:sz w:val="26"/>
                <w:szCs w:val="26"/>
              </w:rPr>
              <w:t>」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翻轉世界</w:t>
            </w:r>
          </w:p>
        </w:tc>
      </w:tr>
      <w:tr w:rsidR="00A67053" w:rsidRPr="00F16E1B" w:rsidTr="00C40E4D">
        <w:tc>
          <w:tcPr>
            <w:tcW w:w="8522" w:type="dxa"/>
            <w:gridSpan w:val="3"/>
            <w:vAlign w:val="center"/>
          </w:tcPr>
          <w:p w:rsidR="00A67053" w:rsidRPr="00F16E1B" w:rsidRDefault="00A67053" w:rsidP="00C40E4D">
            <w:pPr>
              <w:widowControl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F16E1B">
              <w:rPr>
                <w:rFonts w:eastAsia="標楷體"/>
                <w:noProof/>
                <w:color w:val="000000" w:themeColor="text1"/>
                <w:sz w:val="26"/>
                <w:szCs w:val="26"/>
              </w:rPr>
              <w:drawing>
                <wp:inline distT="0" distB="0" distL="0" distR="0">
                  <wp:extent cx="4381500" cy="2464594"/>
                  <wp:effectExtent l="19050" t="0" r="0" b="0"/>
                  <wp:docPr id="43" name="圖片 4" descr="0521_ep01職人影片封面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521_ep01職人影片封面.jpg"/>
                          <pic:cNvPicPr/>
                        </pic:nvPicPr>
                        <pic:blipFill>
                          <a:blip r:embed="rId14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82916" cy="2465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7053" w:rsidRPr="00F16E1B" w:rsidTr="00C40E4D">
        <w:tc>
          <w:tcPr>
            <w:tcW w:w="8522" w:type="dxa"/>
            <w:gridSpan w:val="3"/>
            <w:vAlign w:val="center"/>
          </w:tcPr>
          <w:p w:rsidR="00A67053" w:rsidRPr="00F16E1B" w:rsidRDefault="00A67053" w:rsidP="00C40E4D">
            <w:pPr>
              <w:widowControl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YouTube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網址：</w:t>
            </w:r>
            <w:hyperlink r:id="rId15" w:history="1">
              <w:r w:rsidRPr="00F16E1B">
                <w:rPr>
                  <w:rStyle w:val="a6"/>
                  <w:sz w:val="26"/>
                  <w:szCs w:val="26"/>
                </w:rPr>
                <w:t>https://youtu.be/RMv2PS-LWSg</w:t>
              </w:r>
            </w:hyperlink>
          </w:p>
        </w:tc>
      </w:tr>
      <w:tr w:rsidR="00A67053" w:rsidRPr="00F16E1B" w:rsidTr="00C40E4D">
        <w:tc>
          <w:tcPr>
            <w:tcW w:w="4566" w:type="dxa"/>
            <w:gridSpan w:val="2"/>
            <w:vAlign w:val="center"/>
          </w:tcPr>
          <w:p w:rsidR="00A67053" w:rsidRPr="00F16E1B" w:rsidRDefault="00A67053" w:rsidP="00C40E4D">
            <w:pPr>
              <w:widowControl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QR Code</w:t>
            </w:r>
          </w:p>
        </w:tc>
        <w:tc>
          <w:tcPr>
            <w:tcW w:w="3956" w:type="dxa"/>
            <w:vAlign w:val="center"/>
          </w:tcPr>
          <w:p w:rsidR="00A67053" w:rsidRPr="00F16E1B" w:rsidRDefault="005C4E49" w:rsidP="00C40E4D">
            <w:pPr>
              <w:widowControl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>
              <w:rPr>
                <w:rFonts w:eastAsia="標楷體"/>
                <w:noProof/>
                <w:color w:val="000000" w:themeColor="text1"/>
                <w:kern w:val="2"/>
                <w:sz w:val="26"/>
                <w:szCs w:val="26"/>
              </w:rPr>
              <w:drawing>
                <wp:inline distT="0" distB="0" distL="0" distR="0">
                  <wp:extent cx="1409700" cy="1409700"/>
                  <wp:effectExtent l="0" t="0" r="0" b="0"/>
                  <wp:docPr id="22" name="圖片 3" descr="簡又新節目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簡又新節目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140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67053" w:rsidRPr="00F16E1B" w:rsidRDefault="00A67053"/>
    <w:p w:rsidR="00A67053" w:rsidRPr="00F16E1B" w:rsidRDefault="00A67053">
      <w:pPr>
        <w:widowControl/>
      </w:pPr>
      <w:r w:rsidRPr="00F16E1B">
        <w:br w:type="page"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3"/>
        <w:gridCol w:w="1623"/>
        <w:gridCol w:w="3956"/>
      </w:tblGrid>
      <w:tr w:rsidR="00A67053" w:rsidRPr="00F16E1B" w:rsidTr="00C40E4D">
        <w:tc>
          <w:tcPr>
            <w:tcW w:w="8522" w:type="dxa"/>
            <w:gridSpan w:val="3"/>
            <w:vAlign w:val="center"/>
          </w:tcPr>
          <w:p w:rsidR="00A67053" w:rsidRPr="00F16E1B" w:rsidRDefault="00A67053" w:rsidP="00C40E4D">
            <w:pPr>
              <w:widowControl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F16E1B">
              <w:rPr>
                <w:rFonts w:eastAsia="標楷體" w:hAnsi="標楷體"/>
                <w:color w:val="000000" w:themeColor="text1"/>
                <w:sz w:val="26"/>
                <w:szCs w:val="26"/>
              </w:rPr>
              <w:lastRenderedPageBreak/>
              <w:t>節目分類：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■Cue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 xml:space="preserve">十傑　　　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□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職人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Show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自己</w:t>
            </w:r>
          </w:p>
        </w:tc>
      </w:tr>
      <w:tr w:rsidR="00A67053" w:rsidRPr="00F16E1B" w:rsidTr="00C40E4D">
        <w:trPr>
          <w:trHeight w:val="730"/>
        </w:trPr>
        <w:tc>
          <w:tcPr>
            <w:tcW w:w="2943" w:type="dxa"/>
            <w:vAlign w:val="center"/>
          </w:tcPr>
          <w:p w:rsidR="00A67053" w:rsidRPr="00F16E1B" w:rsidRDefault="00A67053" w:rsidP="00C40E4D">
            <w:pPr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來賓：溫國智</w:t>
            </w:r>
          </w:p>
        </w:tc>
        <w:tc>
          <w:tcPr>
            <w:tcW w:w="5579" w:type="dxa"/>
            <w:gridSpan w:val="2"/>
            <w:vAlign w:val="center"/>
          </w:tcPr>
          <w:p w:rsidR="00A67053" w:rsidRPr="00F16E1B" w:rsidRDefault="00A67053" w:rsidP="00C40E4D">
            <w:pPr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第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51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屆十大傑出青年</w:t>
            </w:r>
          </w:p>
          <w:p w:rsidR="00A67053" w:rsidRPr="00F16E1B" w:rsidRDefault="00A67053" w:rsidP="00A67053">
            <w:pPr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國宴主廚</w:t>
            </w:r>
          </w:p>
          <w:p w:rsidR="00A67053" w:rsidRPr="00F16E1B" w:rsidRDefault="00A67053" w:rsidP="00A67053">
            <w:pPr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高雄餐旅大學專任講師</w:t>
            </w:r>
          </w:p>
        </w:tc>
      </w:tr>
      <w:tr w:rsidR="00A67053" w:rsidRPr="00F16E1B" w:rsidTr="00C40E4D">
        <w:tc>
          <w:tcPr>
            <w:tcW w:w="8522" w:type="dxa"/>
            <w:gridSpan w:val="3"/>
            <w:vAlign w:val="center"/>
          </w:tcPr>
          <w:p w:rsidR="00A67053" w:rsidRPr="00F16E1B" w:rsidRDefault="00A67053" w:rsidP="001933D2">
            <w:pPr>
              <w:widowControl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標題：</w:t>
            </w:r>
            <w:r w:rsidR="001933D2" w:rsidRPr="00F16E1B">
              <w:rPr>
                <w:rFonts w:eastAsia="標楷體"/>
                <w:color w:val="000000" w:themeColor="text1"/>
                <w:sz w:val="26"/>
                <w:szCs w:val="26"/>
              </w:rPr>
              <w:t>「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師徒制</w:t>
            </w:r>
            <w:r w:rsidR="001933D2" w:rsidRPr="00F16E1B">
              <w:rPr>
                <w:rFonts w:eastAsia="標楷體"/>
                <w:color w:val="000000" w:themeColor="text1"/>
                <w:sz w:val="26"/>
                <w:szCs w:val="26"/>
              </w:rPr>
              <w:t>」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vs</w:t>
            </w:r>
            <w:r w:rsidR="001933D2" w:rsidRPr="00F16E1B">
              <w:rPr>
                <w:rFonts w:eastAsia="標楷體"/>
                <w:color w:val="000000" w:themeColor="text1"/>
                <w:sz w:val="26"/>
                <w:szCs w:val="26"/>
              </w:rPr>
              <w:t>「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師生制</w:t>
            </w:r>
            <w:r w:rsidR="001933D2" w:rsidRPr="00F16E1B">
              <w:rPr>
                <w:rFonts w:eastAsia="標楷體"/>
                <w:color w:val="000000" w:themeColor="text1"/>
                <w:sz w:val="26"/>
                <w:szCs w:val="26"/>
              </w:rPr>
              <w:t>」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！哪個才符合趨勢？</w:t>
            </w:r>
          </w:p>
        </w:tc>
      </w:tr>
      <w:tr w:rsidR="00A67053" w:rsidRPr="00F16E1B" w:rsidTr="00C40E4D">
        <w:tc>
          <w:tcPr>
            <w:tcW w:w="8522" w:type="dxa"/>
            <w:gridSpan w:val="3"/>
            <w:vAlign w:val="center"/>
          </w:tcPr>
          <w:p w:rsidR="00A67053" w:rsidRPr="00F16E1B" w:rsidRDefault="00A67053" w:rsidP="00C40E4D">
            <w:pPr>
              <w:widowControl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F16E1B">
              <w:rPr>
                <w:rFonts w:eastAsia="標楷體"/>
                <w:noProof/>
                <w:color w:val="000000" w:themeColor="text1"/>
                <w:sz w:val="26"/>
                <w:szCs w:val="26"/>
              </w:rPr>
              <w:drawing>
                <wp:inline distT="0" distB="0" distL="0" distR="0">
                  <wp:extent cx="4382915" cy="2465389"/>
                  <wp:effectExtent l="19050" t="0" r="0" b="0"/>
                  <wp:docPr id="45" name="圖片 4" descr="0521_ep01職人影片封面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521_ep01職人影片封面.jpg"/>
                          <pic:cNvPicPr/>
                        </pic:nvPicPr>
                        <pic:blipFill>
                          <a:blip r:embed="rId17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82915" cy="24653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7053" w:rsidRPr="00F16E1B" w:rsidTr="00C40E4D">
        <w:tc>
          <w:tcPr>
            <w:tcW w:w="8522" w:type="dxa"/>
            <w:gridSpan w:val="3"/>
            <w:vAlign w:val="center"/>
          </w:tcPr>
          <w:p w:rsidR="00A67053" w:rsidRPr="00F16E1B" w:rsidRDefault="00A67053" w:rsidP="00C40E4D">
            <w:pPr>
              <w:widowControl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YouTube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網址：</w:t>
            </w:r>
            <w:hyperlink r:id="rId18" w:history="1">
              <w:r w:rsidRPr="00F16E1B">
                <w:rPr>
                  <w:rStyle w:val="a6"/>
                  <w:sz w:val="26"/>
                  <w:szCs w:val="26"/>
                </w:rPr>
                <w:t>https://youtu.be/k8QAeGS7GAs</w:t>
              </w:r>
            </w:hyperlink>
          </w:p>
        </w:tc>
      </w:tr>
      <w:tr w:rsidR="00A67053" w:rsidRPr="00F16E1B" w:rsidTr="00C40E4D">
        <w:tc>
          <w:tcPr>
            <w:tcW w:w="4566" w:type="dxa"/>
            <w:gridSpan w:val="2"/>
            <w:vAlign w:val="center"/>
          </w:tcPr>
          <w:p w:rsidR="00A67053" w:rsidRPr="00F16E1B" w:rsidRDefault="00A67053" w:rsidP="00C40E4D">
            <w:pPr>
              <w:widowControl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QR Code</w:t>
            </w:r>
          </w:p>
        </w:tc>
        <w:tc>
          <w:tcPr>
            <w:tcW w:w="3956" w:type="dxa"/>
            <w:vAlign w:val="center"/>
          </w:tcPr>
          <w:p w:rsidR="00A67053" w:rsidRPr="00F16E1B" w:rsidRDefault="005C4E49" w:rsidP="00C40E4D">
            <w:pPr>
              <w:widowControl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>
              <w:rPr>
                <w:rFonts w:eastAsia="標楷體"/>
                <w:noProof/>
                <w:color w:val="000000" w:themeColor="text1"/>
                <w:kern w:val="2"/>
                <w:sz w:val="26"/>
                <w:szCs w:val="26"/>
              </w:rPr>
              <w:drawing>
                <wp:inline distT="0" distB="0" distL="0" distR="0">
                  <wp:extent cx="1409700" cy="1409700"/>
                  <wp:effectExtent l="0" t="0" r="0" b="0"/>
                  <wp:docPr id="21" name="圖片 4" descr="溫國智節目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溫國智節目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140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67053" w:rsidRPr="00F16E1B" w:rsidRDefault="00A67053"/>
    <w:p w:rsidR="00A67053" w:rsidRPr="00F16E1B" w:rsidRDefault="00A67053">
      <w:pPr>
        <w:widowControl/>
      </w:pPr>
      <w:r w:rsidRPr="00F16E1B">
        <w:br w:type="page"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3"/>
        <w:gridCol w:w="1623"/>
        <w:gridCol w:w="3956"/>
      </w:tblGrid>
      <w:tr w:rsidR="00A67053" w:rsidRPr="00F16E1B" w:rsidTr="00C40E4D">
        <w:tc>
          <w:tcPr>
            <w:tcW w:w="8522" w:type="dxa"/>
            <w:gridSpan w:val="3"/>
            <w:vAlign w:val="center"/>
          </w:tcPr>
          <w:p w:rsidR="00A67053" w:rsidRPr="00F16E1B" w:rsidRDefault="00A67053" w:rsidP="00C40E4D">
            <w:pPr>
              <w:widowControl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F16E1B">
              <w:rPr>
                <w:rFonts w:eastAsia="標楷體" w:hAnsi="標楷體"/>
                <w:color w:val="000000" w:themeColor="text1"/>
                <w:sz w:val="26"/>
                <w:szCs w:val="26"/>
              </w:rPr>
              <w:lastRenderedPageBreak/>
              <w:t>節目分類：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■Cue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 xml:space="preserve">十傑　　　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□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職人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Show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自己</w:t>
            </w:r>
          </w:p>
        </w:tc>
      </w:tr>
      <w:tr w:rsidR="00A67053" w:rsidRPr="00F16E1B" w:rsidTr="00C40E4D">
        <w:trPr>
          <w:trHeight w:val="730"/>
        </w:trPr>
        <w:tc>
          <w:tcPr>
            <w:tcW w:w="2943" w:type="dxa"/>
            <w:vAlign w:val="center"/>
          </w:tcPr>
          <w:p w:rsidR="00A67053" w:rsidRPr="00F16E1B" w:rsidRDefault="00A67053" w:rsidP="00C40E4D">
            <w:pPr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來賓：張捷</w:t>
            </w:r>
          </w:p>
        </w:tc>
        <w:tc>
          <w:tcPr>
            <w:tcW w:w="5579" w:type="dxa"/>
            <w:gridSpan w:val="2"/>
            <w:vAlign w:val="center"/>
          </w:tcPr>
          <w:p w:rsidR="00A67053" w:rsidRPr="00F16E1B" w:rsidRDefault="00A67053" w:rsidP="00C40E4D">
            <w:pPr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第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41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屆十大傑出青年</w:t>
            </w:r>
          </w:p>
          <w:p w:rsidR="00A67053" w:rsidRPr="00F16E1B" w:rsidRDefault="00A67053" w:rsidP="00C40E4D">
            <w:pPr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愛盲基金會庇護事業處處長</w:t>
            </w:r>
          </w:p>
        </w:tc>
      </w:tr>
      <w:tr w:rsidR="00A67053" w:rsidRPr="00F16E1B" w:rsidTr="00C40E4D">
        <w:tc>
          <w:tcPr>
            <w:tcW w:w="8522" w:type="dxa"/>
            <w:gridSpan w:val="3"/>
            <w:vAlign w:val="center"/>
          </w:tcPr>
          <w:p w:rsidR="00A67053" w:rsidRPr="00F16E1B" w:rsidRDefault="00A67053" w:rsidP="001933D2">
            <w:pPr>
              <w:widowControl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標題：你的</w:t>
            </w:r>
            <w:r w:rsidR="001933D2" w:rsidRPr="00F16E1B">
              <w:rPr>
                <w:rFonts w:eastAsia="標楷體"/>
                <w:color w:val="000000" w:themeColor="text1"/>
                <w:sz w:val="26"/>
                <w:szCs w:val="26"/>
              </w:rPr>
              <w:t>「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好意</w:t>
            </w:r>
            <w:r w:rsidR="001933D2" w:rsidRPr="00F16E1B">
              <w:rPr>
                <w:rFonts w:eastAsia="標楷體"/>
                <w:color w:val="000000" w:themeColor="text1"/>
                <w:sz w:val="26"/>
                <w:szCs w:val="26"/>
              </w:rPr>
              <w:t>」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卻限制了某些人的</w:t>
            </w:r>
            <w:r w:rsidR="001933D2" w:rsidRPr="00F16E1B">
              <w:rPr>
                <w:rFonts w:eastAsia="標楷體"/>
                <w:color w:val="000000" w:themeColor="text1"/>
                <w:sz w:val="26"/>
                <w:szCs w:val="26"/>
              </w:rPr>
              <w:t>「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權利</w:t>
            </w:r>
            <w:r w:rsidR="001933D2" w:rsidRPr="00F16E1B">
              <w:rPr>
                <w:rFonts w:eastAsia="標楷體"/>
                <w:color w:val="000000" w:themeColor="text1"/>
                <w:sz w:val="26"/>
                <w:szCs w:val="26"/>
              </w:rPr>
              <w:t>」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？</w:t>
            </w:r>
          </w:p>
        </w:tc>
      </w:tr>
      <w:tr w:rsidR="00A67053" w:rsidRPr="00F16E1B" w:rsidTr="00C40E4D">
        <w:tc>
          <w:tcPr>
            <w:tcW w:w="8522" w:type="dxa"/>
            <w:gridSpan w:val="3"/>
            <w:vAlign w:val="center"/>
          </w:tcPr>
          <w:p w:rsidR="00A67053" w:rsidRPr="00F16E1B" w:rsidRDefault="00A67053" w:rsidP="00C40E4D">
            <w:pPr>
              <w:widowControl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F16E1B">
              <w:rPr>
                <w:rFonts w:eastAsia="標楷體"/>
                <w:noProof/>
                <w:color w:val="000000" w:themeColor="text1"/>
                <w:sz w:val="26"/>
                <w:szCs w:val="26"/>
              </w:rPr>
              <w:drawing>
                <wp:inline distT="0" distB="0" distL="0" distR="0">
                  <wp:extent cx="4382913" cy="2465388"/>
                  <wp:effectExtent l="19050" t="0" r="0" b="0"/>
                  <wp:docPr id="47" name="圖片 4" descr="0521_ep01職人影片封面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521_ep01職人影片封面.jpg"/>
                          <pic:cNvPicPr/>
                        </pic:nvPicPr>
                        <pic:blipFill>
                          <a:blip r:embed="rId20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82913" cy="24653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7053" w:rsidRPr="00F16E1B" w:rsidTr="00C40E4D">
        <w:tc>
          <w:tcPr>
            <w:tcW w:w="8522" w:type="dxa"/>
            <w:gridSpan w:val="3"/>
            <w:vAlign w:val="center"/>
          </w:tcPr>
          <w:p w:rsidR="00A67053" w:rsidRPr="00F16E1B" w:rsidRDefault="00A67053" w:rsidP="00C40E4D">
            <w:pPr>
              <w:widowControl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YouTube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網址：</w:t>
            </w:r>
            <w:hyperlink r:id="rId21" w:history="1">
              <w:r w:rsidRPr="00F16E1B">
                <w:rPr>
                  <w:rStyle w:val="a6"/>
                  <w:sz w:val="26"/>
                  <w:szCs w:val="26"/>
                </w:rPr>
                <w:t>https://youtu.be/kYLmmsP9560</w:t>
              </w:r>
            </w:hyperlink>
          </w:p>
        </w:tc>
      </w:tr>
      <w:tr w:rsidR="00A67053" w:rsidRPr="00F16E1B" w:rsidTr="00C40E4D">
        <w:tc>
          <w:tcPr>
            <w:tcW w:w="4566" w:type="dxa"/>
            <w:gridSpan w:val="2"/>
            <w:vAlign w:val="center"/>
          </w:tcPr>
          <w:p w:rsidR="00A67053" w:rsidRPr="00F16E1B" w:rsidRDefault="00A67053" w:rsidP="00C40E4D">
            <w:pPr>
              <w:widowControl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QR Code</w:t>
            </w:r>
          </w:p>
        </w:tc>
        <w:tc>
          <w:tcPr>
            <w:tcW w:w="3956" w:type="dxa"/>
            <w:vAlign w:val="center"/>
          </w:tcPr>
          <w:p w:rsidR="00A67053" w:rsidRPr="00F16E1B" w:rsidRDefault="005C4E49" w:rsidP="00C40E4D">
            <w:pPr>
              <w:widowControl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>
              <w:rPr>
                <w:rFonts w:eastAsia="標楷體"/>
                <w:noProof/>
                <w:color w:val="000000" w:themeColor="text1"/>
                <w:kern w:val="2"/>
                <w:sz w:val="26"/>
                <w:szCs w:val="26"/>
              </w:rPr>
              <w:drawing>
                <wp:inline distT="0" distB="0" distL="0" distR="0">
                  <wp:extent cx="1409700" cy="1409700"/>
                  <wp:effectExtent l="0" t="0" r="0" b="0"/>
                  <wp:docPr id="5" name="圖片 5" descr="張捷節目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張捷節目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140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64C6E" w:rsidRPr="00F16E1B" w:rsidRDefault="00564C6E"/>
    <w:p w:rsidR="00564C6E" w:rsidRPr="00F16E1B" w:rsidRDefault="00564C6E">
      <w:pPr>
        <w:widowControl/>
      </w:pPr>
      <w:r w:rsidRPr="00F16E1B">
        <w:br w:type="page"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3"/>
        <w:gridCol w:w="1623"/>
        <w:gridCol w:w="3956"/>
      </w:tblGrid>
      <w:tr w:rsidR="00564C6E" w:rsidRPr="00F16E1B" w:rsidTr="00C40E4D">
        <w:tc>
          <w:tcPr>
            <w:tcW w:w="8522" w:type="dxa"/>
            <w:gridSpan w:val="3"/>
            <w:vAlign w:val="center"/>
          </w:tcPr>
          <w:p w:rsidR="00564C6E" w:rsidRPr="00F16E1B" w:rsidRDefault="00564C6E" w:rsidP="00C40E4D">
            <w:pPr>
              <w:widowControl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F16E1B">
              <w:rPr>
                <w:rFonts w:eastAsia="標楷體" w:hAnsi="標楷體"/>
                <w:color w:val="000000" w:themeColor="text1"/>
                <w:sz w:val="26"/>
                <w:szCs w:val="26"/>
              </w:rPr>
              <w:lastRenderedPageBreak/>
              <w:t>節目分類：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■Cue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 xml:space="preserve">十傑　　　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□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職人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Show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自己</w:t>
            </w:r>
          </w:p>
        </w:tc>
      </w:tr>
      <w:tr w:rsidR="00564C6E" w:rsidRPr="00F16E1B" w:rsidTr="00C40E4D">
        <w:trPr>
          <w:trHeight w:val="730"/>
        </w:trPr>
        <w:tc>
          <w:tcPr>
            <w:tcW w:w="2943" w:type="dxa"/>
            <w:vAlign w:val="center"/>
          </w:tcPr>
          <w:p w:rsidR="00564C6E" w:rsidRPr="00F16E1B" w:rsidRDefault="00564C6E" w:rsidP="00C40E4D">
            <w:pPr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來賓：朱芯儀</w:t>
            </w:r>
          </w:p>
        </w:tc>
        <w:tc>
          <w:tcPr>
            <w:tcW w:w="5579" w:type="dxa"/>
            <w:gridSpan w:val="2"/>
            <w:vAlign w:val="center"/>
          </w:tcPr>
          <w:p w:rsidR="00564C6E" w:rsidRPr="00F16E1B" w:rsidRDefault="00564C6E" w:rsidP="00C40E4D">
            <w:pPr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第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56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屆十大傑出青年</w:t>
            </w:r>
          </w:p>
          <w:p w:rsidR="00564C6E" w:rsidRPr="00F16E1B" w:rsidRDefault="00564C6E" w:rsidP="00C40E4D">
            <w:pPr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視障心理師</w:t>
            </w:r>
          </w:p>
        </w:tc>
      </w:tr>
      <w:tr w:rsidR="00564C6E" w:rsidRPr="00F16E1B" w:rsidTr="00C40E4D">
        <w:tc>
          <w:tcPr>
            <w:tcW w:w="8522" w:type="dxa"/>
            <w:gridSpan w:val="3"/>
            <w:vAlign w:val="center"/>
          </w:tcPr>
          <w:p w:rsidR="00564C6E" w:rsidRPr="00F16E1B" w:rsidRDefault="00564C6E" w:rsidP="00C40E4D">
            <w:pPr>
              <w:widowControl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標題：你可以『軟弱』和『懦弱』，但你必須更強大！</w:t>
            </w:r>
          </w:p>
        </w:tc>
      </w:tr>
      <w:tr w:rsidR="00564C6E" w:rsidRPr="00F16E1B" w:rsidTr="00C40E4D">
        <w:tc>
          <w:tcPr>
            <w:tcW w:w="8522" w:type="dxa"/>
            <w:gridSpan w:val="3"/>
            <w:vAlign w:val="center"/>
          </w:tcPr>
          <w:p w:rsidR="00564C6E" w:rsidRPr="00F16E1B" w:rsidRDefault="00564C6E" w:rsidP="00C40E4D">
            <w:pPr>
              <w:widowControl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F16E1B">
              <w:rPr>
                <w:rFonts w:eastAsia="標楷體"/>
                <w:noProof/>
                <w:color w:val="000000" w:themeColor="text1"/>
                <w:sz w:val="26"/>
                <w:szCs w:val="26"/>
              </w:rPr>
              <w:drawing>
                <wp:inline distT="0" distB="0" distL="0" distR="0">
                  <wp:extent cx="4382912" cy="2465388"/>
                  <wp:effectExtent l="19050" t="0" r="0" b="0"/>
                  <wp:docPr id="49" name="圖片 4" descr="0521_ep01職人影片封面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521_ep01職人影片封面.jpg"/>
                          <pic:cNvPicPr/>
                        </pic:nvPicPr>
                        <pic:blipFill>
                          <a:blip r:embed="rId23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82912" cy="24653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64C6E" w:rsidRPr="00F16E1B" w:rsidTr="00C40E4D">
        <w:tc>
          <w:tcPr>
            <w:tcW w:w="8522" w:type="dxa"/>
            <w:gridSpan w:val="3"/>
            <w:vAlign w:val="center"/>
          </w:tcPr>
          <w:p w:rsidR="00564C6E" w:rsidRPr="00F16E1B" w:rsidRDefault="00564C6E" w:rsidP="00C40E4D">
            <w:pPr>
              <w:widowControl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YouTube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網址：</w:t>
            </w:r>
            <w:hyperlink r:id="rId24" w:history="1">
              <w:r w:rsidRPr="00F16E1B">
                <w:rPr>
                  <w:rStyle w:val="a6"/>
                  <w:sz w:val="26"/>
                  <w:szCs w:val="26"/>
                </w:rPr>
                <w:t>https://youtu.be/TXNBtO57Ock</w:t>
              </w:r>
            </w:hyperlink>
          </w:p>
        </w:tc>
      </w:tr>
      <w:tr w:rsidR="00564C6E" w:rsidRPr="00F16E1B" w:rsidTr="00C40E4D">
        <w:tc>
          <w:tcPr>
            <w:tcW w:w="4566" w:type="dxa"/>
            <w:gridSpan w:val="2"/>
            <w:vAlign w:val="center"/>
          </w:tcPr>
          <w:p w:rsidR="00564C6E" w:rsidRPr="00F16E1B" w:rsidRDefault="00564C6E" w:rsidP="00C40E4D">
            <w:pPr>
              <w:widowControl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QR Code</w:t>
            </w:r>
          </w:p>
        </w:tc>
        <w:tc>
          <w:tcPr>
            <w:tcW w:w="3956" w:type="dxa"/>
            <w:vAlign w:val="center"/>
          </w:tcPr>
          <w:p w:rsidR="00564C6E" w:rsidRPr="00F16E1B" w:rsidRDefault="005C4E49" w:rsidP="00C40E4D">
            <w:pPr>
              <w:widowControl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>
              <w:rPr>
                <w:rFonts w:eastAsia="標楷體"/>
                <w:noProof/>
                <w:color w:val="000000" w:themeColor="text1"/>
                <w:kern w:val="2"/>
                <w:sz w:val="26"/>
                <w:szCs w:val="26"/>
              </w:rPr>
              <w:drawing>
                <wp:inline distT="0" distB="0" distL="0" distR="0">
                  <wp:extent cx="1409700" cy="1409700"/>
                  <wp:effectExtent l="0" t="0" r="0" b="0"/>
                  <wp:docPr id="6" name="圖片 6" descr="朱芯儀節目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朱芯儀節目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140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65048" w:rsidRPr="00F16E1B" w:rsidRDefault="00965048"/>
    <w:p w:rsidR="00965048" w:rsidRPr="00F16E1B" w:rsidRDefault="00965048">
      <w:pPr>
        <w:widowControl/>
      </w:pPr>
      <w:r w:rsidRPr="00F16E1B">
        <w:br w:type="page"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3"/>
        <w:gridCol w:w="1623"/>
        <w:gridCol w:w="3956"/>
      </w:tblGrid>
      <w:tr w:rsidR="00965048" w:rsidRPr="00F16E1B" w:rsidTr="00C40E4D">
        <w:tc>
          <w:tcPr>
            <w:tcW w:w="8522" w:type="dxa"/>
            <w:gridSpan w:val="3"/>
            <w:vAlign w:val="center"/>
          </w:tcPr>
          <w:p w:rsidR="00965048" w:rsidRPr="00F16E1B" w:rsidRDefault="00965048" w:rsidP="00C40E4D">
            <w:pPr>
              <w:widowControl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F16E1B">
              <w:rPr>
                <w:rFonts w:eastAsia="標楷體" w:hAnsi="標楷體"/>
                <w:color w:val="000000" w:themeColor="text1"/>
                <w:sz w:val="26"/>
                <w:szCs w:val="26"/>
              </w:rPr>
              <w:lastRenderedPageBreak/>
              <w:t>節目分類：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■Cue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 xml:space="preserve">十傑　　　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□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職人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Show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自己</w:t>
            </w:r>
          </w:p>
        </w:tc>
      </w:tr>
      <w:tr w:rsidR="00965048" w:rsidRPr="00F16E1B" w:rsidTr="00C40E4D">
        <w:trPr>
          <w:trHeight w:val="730"/>
        </w:trPr>
        <w:tc>
          <w:tcPr>
            <w:tcW w:w="2943" w:type="dxa"/>
            <w:vAlign w:val="center"/>
          </w:tcPr>
          <w:p w:rsidR="00965048" w:rsidRPr="00F16E1B" w:rsidRDefault="00965048" w:rsidP="00C40E4D">
            <w:pPr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來賓：</w:t>
            </w:r>
            <w:r w:rsidR="00440E9C" w:rsidRPr="00F16E1B">
              <w:rPr>
                <w:rFonts w:eastAsia="標楷體"/>
                <w:color w:val="000000" w:themeColor="text1"/>
                <w:sz w:val="26"/>
                <w:szCs w:val="26"/>
              </w:rPr>
              <w:t>楊弘意</w:t>
            </w:r>
          </w:p>
        </w:tc>
        <w:tc>
          <w:tcPr>
            <w:tcW w:w="5579" w:type="dxa"/>
            <w:gridSpan w:val="2"/>
            <w:vAlign w:val="center"/>
          </w:tcPr>
          <w:p w:rsidR="00965048" w:rsidRPr="00F16E1B" w:rsidRDefault="00965048" w:rsidP="00C40E4D">
            <w:pPr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第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5</w:t>
            </w:r>
            <w:r w:rsidR="00440E9C" w:rsidRPr="00F16E1B">
              <w:rPr>
                <w:rFonts w:eastAsia="標楷體"/>
                <w:color w:val="000000" w:themeColor="text1"/>
                <w:sz w:val="26"/>
                <w:szCs w:val="26"/>
              </w:rPr>
              <w:t>7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屆十大傑出青年</w:t>
            </w:r>
          </w:p>
          <w:p w:rsidR="00965048" w:rsidRPr="00F16E1B" w:rsidRDefault="00440E9C" w:rsidP="00440E9C">
            <w:pPr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2018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年台灣最年輕「師鐸獎」得主</w:t>
            </w:r>
          </w:p>
          <w:p w:rsidR="00440E9C" w:rsidRPr="00F16E1B" w:rsidRDefault="00440E9C" w:rsidP="00440E9C">
            <w:pPr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木柵高工機械科科主任</w:t>
            </w:r>
          </w:p>
        </w:tc>
      </w:tr>
      <w:tr w:rsidR="00965048" w:rsidRPr="00F16E1B" w:rsidTr="00C40E4D">
        <w:tc>
          <w:tcPr>
            <w:tcW w:w="8522" w:type="dxa"/>
            <w:gridSpan w:val="3"/>
            <w:vAlign w:val="center"/>
          </w:tcPr>
          <w:p w:rsidR="00965048" w:rsidRPr="00F16E1B" w:rsidRDefault="00965048" w:rsidP="00C40E4D">
            <w:pPr>
              <w:widowControl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標題：</w:t>
            </w:r>
            <w:r w:rsidR="00440E9C" w:rsidRPr="00F16E1B">
              <w:rPr>
                <w:rFonts w:eastAsia="標楷體"/>
                <w:color w:val="000000" w:themeColor="text1"/>
                <w:sz w:val="26"/>
                <w:szCs w:val="26"/>
              </w:rPr>
              <w:t>撕下『標籤』</w:t>
            </w:r>
            <w:r w:rsidR="00440E9C" w:rsidRPr="00F16E1B">
              <w:rPr>
                <w:rFonts w:eastAsia="標楷體"/>
                <w:color w:val="000000" w:themeColor="text1"/>
                <w:sz w:val="26"/>
                <w:szCs w:val="26"/>
              </w:rPr>
              <w:t xml:space="preserve"> </w:t>
            </w:r>
            <w:r w:rsidR="00440E9C" w:rsidRPr="00F16E1B">
              <w:rPr>
                <w:rFonts w:eastAsia="標楷體"/>
                <w:color w:val="000000" w:themeColor="text1"/>
                <w:sz w:val="26"/>
                <w:szCs w:val="26"/>
              </w:rPr>
              <w:t>別讓世界『看扁』你</w:t>
            </w:r>
          </w:p>
        </w:tc>
      </w:tr>
      <w:tr w:rsidR="00965048" w:rsidRPr="00F16E1B" w:rsidTr="00C40E4D">
        <w:tc>
          <w:tcPr>
            <w:tcW w:w="8522" w:type="dxa"/>
            <w:gridSpan w:val="3"/>
            <w:vAlign w:val="center"/>
          </w:tcPr>
          <w:p w:rsidR="00965048" w:rsidRPr="00F16E1B" w:rsidRDefault="00965048" w:rsidP="00C40E4D">
            <w:pPr>
              <w:widowControl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F16E1B">
              <w:rPr>
                <w:rFonts w:eastAsia="標楷體"/>
                <w:noProof/>
                <w:color w:val="000000" w:themeColor="text1"/>
                <w:sz w:val="26"/>
                <w:szCs w:val="26"/>
              </w:rPr>
              <w:drawing>
                <wp:inline distT="0" distB="0" distL="0" distR="0">
                  <wp:extent cx="4382912" cy="2465388"/>
                  <wp:effectExtent l="19050" t="0" r="0" b="0"/>
                  <wp:docPr id="51" name="圖片 4" descr="0521_ep01職人影片封面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521_ep01職人影片封面.jpg"/>
                          <pic:cNvPicPr/>
                        </pic:nvPicPr>
                        <pic:blipFill>
                          <a:blip r:embed="rId26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82912" cy="24653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5048" w:rsidRPr="00F16E1B" w:rsidTr="00C40E4D">
        <w:tc>
          <w:tcPr>
            <w:tcW w:w="8522" w:type="dxa"/>
            <w:gridSpan w:val="3"/>
            <w:vAlign w:val="center"/>
          </w:tcPr>
          <w:p w:rsidR="00965048" w:rsidRPr="00F16E1B" w:rsidRDefault="00965048" w:rsidP="00C40E4D">
            <w:pPr>
              <w:widowControl/>
              <w:jc w:val="center"/>
              <w:rPr>
                <w:rFonts w:eastAsia="標楷體"/>
                <w:color w:val="000000" w:themeColor="text1"/>
                <w:sz w:val="24"/>
                <w:szCs w:val="26"/>
              </w:rPr>
            </w:pP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YouTube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網址：</w:t>
            </w:r>
            <w:hyperlink r:id="rId27" w:history="1">
              <w:r w:rsidR="00440E9C" w:rsidRPr="00F16E1B">
                <w:rPr>
                  <w:rStyle w:val="a6"/>
                  <w:sz w:val="26"/>
                  <w:szCs w:val="26"/>
                </w:rPr>
                <w:t>https://youtu.be/UuySVmRFNjI</w:t>
              </w:r>
            </w:hyperlink>
          </w:p>
        </w:tc>
      </w:tr>
      <w:tr w:rsidR="00965048" w:rsidRPr="00F16E1B" w:rsidTr="00C40E4D">
        <w:tc>
          <w:tcPr>
            <w:tcW w:w="4566" w:type="dxa"/>
            <w:gridSpan w:val="2"/>
            <w:vAlign w:val="center"/>
          </w:tcPr>
          <w:p w:rsidR="00965048" w:rsidRPr="00F16E1B" w:rsidRDefault="00965048" w:rsidP="00C40E4D">
            <w:pPr>
              <w:widowControl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QR Code</w:t>
            </w:r>
          </w:p>
        </w:tc>
        <w:tc>
          <w:tcPr>
            <w:tcW w:w="3956" w:type="dxa"/>
            <w:vAlign w:val="center"/>
          </w:tcPr>
          <w:p w:rsidR="00965048" w:rsidRPr="00F16E1B" w:rsidRDefault="005C4E49" w:rsidP="00C40E4D">
            <w:pPr>
              <w:widowControl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>
              <w:rPr>
                <w:rFonts w:eastAsia="標楷體"/>
                <w:noProof/>
                <w:color w:val="000000" w:themeColor="text1"/>
                <w:kern w:val="2"/>
                <w:sz w:val="26"/>
                <w:szCs w:val="26"/>
              </w:rPr>
              <w:drawing>
                <wp:inline distT="0" distB="0" distL="0" distR="0">
                  <wp:extent cx="1409700" cy="1409700"/>
                  <wp:effectExtent l="0" t="0" r="0" b="0"/>
                  <wp:docPr id="7" name="圖片 7" descr="楊弘意節目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楊弘意節目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140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40E9C" w:rsidRPr="00F16E1B" w:rsidRDefault="00440E9C"/>
    <w:p w:rsidR="00440E9C" w:rsidRPr="00F16E1B" w:rsidRDefault="00440E9C">
      <w:pPr>
        <w:widowControl/>
      </w:pPr>
      <w:r w:rsidRPr="00F16E1B">
        <w:br w:type="page"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3"/>
        <w:gridCol w:w="1623"/>
        <w:gridCol w:w="3956"/>
      </w:tblGrid>
      <w:tr w:rsidR="00440E9C" w:rsidRPr="00F16E1B" w:rsidTr="00C40E4D">
        <w:tc>
          <w:tcPr>
            <w:tcW w:w="8522" w:type="dxa"/>
            <w:gridSpan w:val="3"/>
            <w:vAlign w:val="center"/>
          </w:tcPr>
          <w:p w:rsidR="00440E9C" w:rsidRPr="00F16E1B" w:rsidRDefault="00440E9C" w:rsidP="00C40E4D">
            <w:pPr>
              <w:widowControl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lastRenderedPageBreak/>
              <w:t>節目分類：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■Cue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 xml:space="preserve">十傑　　　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□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職人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Show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自己</w:t>
            </w:r>
          </w:p>
        </w:tc>
      </w:tr>
      <w:tr w:rsidR="00440E9C" w:rsidRPr="00F16E1B" w:rsidTr="00C40E4D">
        <w:trPr>
          <w:trHeight w:val="730"/>
        </w:trPr>
        <w:tc>
          <w:tcPr>
            <w:tcW w:w="2943" w:type="dxa"/>
            <w:vAlign w:val="center"/>
          </w:tcPr>
          <w:p w:rsidR="00440E9C" w:rsidRPr="00F16E1B" w:rsidRDefault="00440E9C" w:rsidP="00C40E4D">
            <w:pPr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來賓：林謙育</w:t>
            </w:r>
          </w:p>
        </w:tc>
        <w:tc>
          <w:tcPr>
            <w:tcW w:w="5579" w:type="dxa"/>
            <w:gridSpan w:val="2"/>
            <w:vAlign w:val="center"/>
          </w:tcPr>
          <w:p w:rsidR="00440E9C" w:rsidRPr="00F16E1B" w:rsidRDefault="00440E9C" w:rsidP="00C40E4D">
            <w:pPr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第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48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屆十大傑出青年</w:t>
            </w:r>
          </w:p>
          <w:p w:rsidR="00440E9C" w:rsidRPr="00F16E1B" w:rsidRDefault="00440E9C" w:rsidP="00440E9C">
            <w:pPr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南港高工</w:t>
            </w:r>
            <w:r w:rsidR="00055564" w:rsidRPr="00F16E1B">
              <w:rPr>
                <w:rFonts w:eastAsia="標楷體"/>
                <w:color w:val="000000" w:themeColor="text1"/>
                <w:sz w:val="26"/>
                <w:szCs w:val="26"/>
              </w:rPr>
              <w:t>實習處主任</w:t>
            </w:r>
          </w:p>
        </w:tc>
      </w:tr>
      <w:tr w:rsidR="00440E9C" w:rsidRPr="00F16E1B" w:rsidTr="00C40E4D">
        <w:tc>
          <w:tcPr>
            <w:tcW w:w="8522" w:type="dxa"/>
            <w:gridSpan w:val="3"/>
            <w:vAlign w:val="center"/>
          </w:tcPr>
          <w:p w:rsidR="00440E9C" w:rsidRPr="00F16E1B" w:rsidRDefault="00440E9C" w:rsidP="00440E9C">
            <w:pPr>
              <w:widowControl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標題：『金牌』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 xml:space="preserve"> 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了，然後呢？『技職』精神如何在社會上延續？</w:t>
            </w:r>
          </w:p>
        </w:tc>
      </w:tr>
      <w:tr w:rsidR="00440E9C" w:rsidRPr="00F16E1B" w:rsidTr="00C40E4D">
        <w:tc>
          <w:tcPr>
            <w:tcW w:w="8522" w:type="dxa"/>
            <w:gridSpan w:val="3"/>
            <w:vAlign w:val="center"/>
          </w:tcPr>
          <w:p w:rsidR="00440E9C" w:rsidRPr="00F16E1B" w:rsidRDefault="00440E9C" w:rsidP="00C40E4D">
            <w:pPr>
              <w:widowControl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F16E1B">
              <w:rPr>
                <w:rFonts w:eastAsia="標楷體"/>
                <w:noProof/>
                <w:color w:val="000000" w:themeColor="text1"/>
                <w:sz w:val="26"/>
                <w:szCs w:val="26"/>
              </w:rPr>
              <w:drawing>
                <wp:inline distT="0" distB="0" distL="0" distR="0">
                  <wp:extent cx="4382912" cy="2465388"/>
                  <wp:effectExtent l="19050" t="0" r="0" b="0"/>
                  <wp:docPr id="52" name="圖片 4" descr="0521_ep01職人影片封面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521_ep01職人影片封面.jpg"/>
                          <pic:cNvPicPr/>
                        </pic:nvPicPr>
                        <pic:blipFill>
                          <a:blip r:embed="rId29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82912" cy="24653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0E9C" w:rsidRPr="00F16E1B" w:rsidTr="00C40E4D">
        <w:tc>
          <w:tcPr>
            <w:tcW w:w="8522" w:type="dxa"/>
            <w:gridSpan w:val="3"/>
            <w:vAlign w:val="center"/>
          </w:tcPr>
          <w:p w:rsidR="00440E9C" w:rsidRPr="00F16E1B" w:rsidRDefault="00440E9C" w:rsidP="00C40E4D">
            <w:pPr>
              <w:widowControl/>
              <w:jc w:val="center"/>
              <w:rPr>
                <w:rFonts w:eastAsia="標楷體"/>
                <w:color w:val="000000" w:themeColor="text1"/>
                <w:sz w:val="24"/>
                <w:szCs w:val="26"/>
              </w:rPr>
            </w:pP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YouTube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網址：</w:t>
            </w:r>
            <w:hyperlink r:id="rId30" w:history="1">
              <w:r w:rsidRPr="00F16E1B">
                <w:rPr>
                  <w:rStyle w:val="a6"/>
                  <w:sz w:val="26"/>
                  <w:szCs w:val="26"/>
                </w:rPr>
                <w:t>https://youtu.be/eGtK6xuAS_U</w:t>
              </w:r>
            </w:hyperlink>
          </w:p>
        </w:tc>
      </w:tr>
      <w:tr w:rsidR="00440E9C" w:rsidRPr="00F16E1B" w:rsidTr="00C40E4D">
        <w:tc>
          <w:tcPr>
            <w:tcW w:w="4566" w:type="dxa"/>
            <w:gridSpan w:val="2"/>
            <w:vAlign w:val="center"/>
          </w:tcPr>
          <w:p w:rsidR="00440E9C" w:rsidRPr="00F16E1B" w:rsidRDefault="00440E9C" w:rsidP="00C40E4D">
            <w:pPr>
              <w:widowControl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QR Code</w:t>
            </w:r>
          </w:p>
        </w:tc>
        <w:tc>
          <w:tcPr>
            <w:tcW w:w="3956" w:type="dxa"/>
            <w:vAlign w:val="center"/>
          </w:tcPr>
          <w:p w:rsidR="00440E9C" w:rsidRPr="00F16E1B" w:rsidRDefault="005C4E49" w:rsidP="00C40E4D">
            <w:pPr>
              <w:widowControl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>
              <w:rPr>
                <w:rFonts w:eastAsia="標楷體"/>
                <w:noProof/>
                <w:color w:val="000000" w:themeColor="text1"/>
                <w:kern w:val="2"/>
                <w:sz w:val="26"/>
                <w:szCs w:val="26"/>
              </w:rPr>
              <w:drawing>
                <wp:inline distT="0" distB="0" distL="0" distR="0">
                  <wp:extent cx="1409700" cy="1409700"/>
                  <wp:effectExtent l="0" t="0" r="0" b="0"/>
                  <wp:docPr id="4" name="圖片 8" descr="林謙育節目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林謙育節目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140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A7CD3" w:rsidRPr="00F16E1B" w:rsidRDefault="006A7CD3"/>
    <w:p w:rsidR="006A7CD3" w:rsidRPr="00F16E1B" w:rsidRDefault="006A7CD3">
      <w:pPr>
        <w:widowControl/>
      </w:pPr>
      <w:r w:rsidRPr="00F16E1B">
        <w:br w:type="page"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3"/>
        <w:gridCol w:w="1623"/>
        <w:gridCol w:w="3956"/>
      </w:tblGrid>
      <w:tr w:rsidR="006A7CD3" w:rsidRPr="00F16E1B" w:rsidTr="00C40E4D">
        <w:tc>
          <w:tcPr>
            <w:tcW w:w="8522" w:type="dxa"/>
            <w:gridSpan w:val="3"/>
            <w:vAlign w:val="center"/>
          </w:tcPr>
          <w:p w:rsidR="006A7CD3" w:rsidRPr="00F16E1B" w:rsidRDefault="006A7CD3" w:rsidP="00C40E4D">
            <w:pPr>
              <w:widowControl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lastRenderedPageBreak/>
              <w:t>節目分類：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■Cue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 xml:space="preserve">十傑　　　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□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職人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Show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自己</w:t>
            </w:r>
          </w:p>
        </w:tc>
      </w:tr>
      <w:tr w:rsidR="006A7CD3" w:rsidRPr="00F16E1B" w:rsidTr="00C40E4D">
        <w:trPr>
          <w:trHeight w:val="730"/>
        </w:trPr>
        <w:tc>
          <w:tcPr>
            <w:tcW w:w="2943" w:type="dxa"/>
            <w:vAlign w:val="center"/>
          </w:tcPr>
          <w:p w:rsidR="006A7CD3" w:rsidRPr="00F16E1B" w:rsidRDefault="006A7CD3" w:rsidP="00C40E4D">
            <w:pPr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來賓：林薇</w:t>
            </w:r>
          </w:p>
        </w:tc>
        <w:tc>
          <w:tcPr>
            <w:tcW w:w="5579" w:type="dxa"/>
            <w:gridSpan w:val="2"/>
            <w:vAlign w:val="center"/>
          </w:tcPr>
          <w:p w:rsidR="006A7CD3" w:rsidRPr="00F16E1B" w:rsidRDefault="006A7CD3" w:rsidP="00C40E4D">
            <w:pPr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第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58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屆十大傑出青年</w:t>
            </w:r>
          </w:p>
          <w:p w:rsidR="006A7CD3" w:rsidRPr="00F16E1B" w:rsidRDefault="006A7CD3" w:rsidP="006A7CD3">
            <w:pPr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NPO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組織：「小紅帽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With Red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」創辦人</w:t>
            </w:r>
          </w:p>
        </w:tc>
      </w:tr>
      <w:tr w:rsidR="006A7CD3" w:rsidRPr="00F16E1B" w:rsidTr="00C40E4D">
        <w:tc>
          <w:tcPr>
            <w:tcW w:w="8522" w:type="dxa"/>
            <w:gridSpan w:val="3"/>
            <w:vAlign w:val="center"/>
          </w:tcPr>
          <w:p w:rsidR="006A7CD3" w:rsidRPr="00F16E1B" w:rsidRDefault="006A7CD3" w:rsidP="00C40E4D">
            <w:pPr>
              <w:widowControl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標題：台灣『最年輕』的十大傑出青年</w:t>
            </w:r>
            <w:r w:rsidRPr="00F16E1B">
              <w:rPr>
                <w:rFonts w:eastAsiaTheme="minorEastAsia"/>
                <w:color w:val="000000" w:themeColor="text1"/>
                <w:sz w:val="26"/>
                <w:szCs w:val="26"/>
              </w:rPr>
              <w:t xml:space="preserve"> 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期待不分性別共同發揮『影響力』</w:t>
            </w:r>
          </w:p>
        </w:tc>
      </w:tr>
      <w:tr w:rsidR="006A7CD3" w:rsidRPr="00F16E1B" w:rsidTr="00C40E4D">
        <w:tc>
          <w:tcPr>
            <w:tcW w:w="8522" w:type="dxa"/>
            <w:gridSpan w:val="3"/>
            <w:vAlign w:val="center"/>
          </w:tcPr>
          <w:p w:rsidR="006A7CD3" w:rsidRPr="00F16E1B" w:rsidRDefault="006A7CD3" w:rsidP="00C40E4D">
            <w:pPr>
              <w:widowControl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F16E1B">
              <w:rPr>
                <w:rFonts w:eastAsia="標楷體"/>
                <w:noProof/>
                <w:color w:val="000000" w:themeColor="text1"/>
                <w:sz w:val="26"/>
                <w:szCs w:val="26"/>
              </w:rPr>
              <w:drawing>
                <wp:inline distT="0" distB="0" distL="0" distR="0">
                  <wp:extent cx="4382912" cy="2465388"/>
                  <wp:effectExtent l="19050" t="0" r="0" b="0"/>
                  <wp:docPr id="54" name="圖片 4" descr="0521_ep01職人影片封面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521_ep01職人影片封面.jpg"/>
                          <pic:cNvPicPr/>
                        </pic:nvPicPr>
                        <pic:blipFill>
                          <a:blip r:embed="rId32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82912" cy="24653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7CD3" w:rsidRPr="00F16E1B" w:rsidTr="00C40E4D">
        <w:tc>
          <w:tcPr>
            <w:tcW w:w="8522" w:type="dxa"/>
            <w:gridSpan w:val="3"/>
            <w:vAlign w:val="center"/>
          </w:tcPr>
          <w:p w:rsidR="006A7CD3" w:rsidRPr="00F16E1B" w:rsidRDefault="006A7CD3" w:rsidP="00C40E4D">
            <w:pPr>
              <w:widowControl/>
              <w:jc w:val="center"/>
              <w:rPr>
                <w:rFonts w:eastAsia="標楷體"/>
                <w:color w:val="000000" w:themeColor="text1"/>
                <w:sz w:val="24"/>
                <w:szCs w:val="26"/>
              </w:rPr>
            </w:pP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YouTube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網址：</w:t>
            </w:r>
            <w:hyperlink r:id="rId33" w:history="1">
              <w:r w:rsidRPr="00F16E1B">
                <w:rPr>
                  <w:rStyle w:val="a6"/>
                  <w:sz w:val="26"/>
                  <w:szCs w:val="26"/>
                </w:rPr>
                <w:t>https://youtu.be/KXOCiKU3dWs</w:t>
              </w:r>
            </w:hyperlink>
          </w:p>
        </w:tc>
      </w:tr>
      <w:tr w:rsidR="006A7CD3" w:rsidRPr="00F16E1B" w:rsidTr="00C40E4D">
        <w:tc>
          <w:tcPr>
            <w:tcW w:w="4566" w:type="dxa"/>
            <w:gridSpan w:val="2"/>
            <w:vAlign w:val="center"/>
          </w:tcPr>
          <w:p w:rsidR="006A7CD3" w:rsidRPr="00F16E1B" w:rsidRDefault="006A7CD3" w:rsidP="00C40E4D">
            <w:pPr>
              <w:widowControl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QR Code</w:t>
            </w:r>
          </w:p>
        </w:tc>
        <w:tc>
          <w:tcPr>
            <w:tcW w:w="3956" w:type="dxa"/>
            <w:vAlign w:val="center"/>
          </w:tcPr>
          <w:p w:rsidR="006A7CD3" w:rsidRPr="00F16E1B" w:rsidRDefault="005C4E49" w:rsidP="00C40E4D">
            <w:pPr>
              <w:widowControl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>
              <w:rPr>
                <w:rFonts w:eastAsia="標楷體"/>
                <w:noProof/>
                <w:color w:val="000000" w:themeColor="text1"/>
                <w:kern w:val="2"/>
                <w:sz w:val="26"/>
                <w:szCs w:val="26"/>
              </w:rPr>
              <w:drawing>
                <wp:inline distT="0" distB="0" distL="0" distR="0">
                  <wp:extent cx="1409700" cy="1409700"/>
                  <wp:effectExtent l="0" t="0" r="0" b="0"/>
                  <wp:docPr id="9" name="圖片 9" descr="林薇節目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林薇節目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140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F3271" w:rsidRPr="00F16E1B" w:rsidRDefault="008F3271"/>
    <w:p w:rsidR="008F3271" w:rsidRPr="00F16E1B" w:rsidRDefault="008F3271">
      <w:pPr>
        <w:widowControl/>
      </w:pPr>
      <w:r w:rsidRPr="00F16E1B">
        <w:br w:type="page"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3"/>
        <w:gridCol w:w="1623"/>
        <w:gridCol w:w="3956"/>
      </w:tblGrid>
      <w:tr w:rsidR="008F3271" w:rsidRPr="00F16E1B" w:rsidTr="00C40E4D">
        <w:tc>
          <w:tcPr>
            <w:tcW w:w="8522" w:type="dxa"/>
            <w:gridSpan w:val="3"/>
            <w:vAlign w:val="center"/>
          </w:tcPr>
          <w:p w:rsidR="008F3271" w:rsidRPr="00F16E1B" w:rsidRDefault="008F3271" w:rsidP="00C40E4D">
            <w:pPr>
              <w:widowControl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lastRenderedPageBreak/>
              <w:t>節目分類：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■Cue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 xml:space="preserve">十傑　　　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□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職人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Show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自己</w:t>
            </w:r>
          </w:p>
        </w:tc>
      </w:tr>
      <w:tr w:rsidR="008F3271" w:rsidRPr="00F16E1B" w:rsidTr="00C40E4D">
        <w:trPr>
          <w:trHeight w:val="730"/>
        </w:trPr>
        <w:tc>
          <w:tcPr>
            <w:tcW w:w="2943" w:type="dxa"/>
            <w:vAlign w:val="center"/>
          </w:tcPr>
          <w:p w:rsidR="008F3271" w:rsidRPr="00F16E1B" w:rsidRDefault="008F3271" w:rsidP="00C40E4D">
            <w:pPr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來賓：黃偉翔</w:t>
            </w:r>
          </w:p>
        </w:tc>
        <w:tc>
          <w:tcPr>
            <w:tcW w:w="5579" w:type="dxa"/>
            <w:gridSpan w:val="2"/>
            <w:vAlign w:val="center"/>
          </w:tcPr>
          <w:p w:rsidR="008F3271" w:rsidRPr="00F16E1B" w:rsidRDefault="008F3271" w:rsidP="00C40E4D">
            <w:pPr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第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58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屆十大傑出青年</w:t>
            </w:r>
          </w:p>
          <w:p w:rsidR="008F3271" w:rsidRPr="00F16E1B" w:rsidRDefault="008F3271" w:rsidP="008F3271">
            <w:pPr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Skills for U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國際技能發展協會創辦人</w:t>
            </w:r>
          </w:p>
          <w:p w:rsidR="008F3271" w:rsidRPr="00F16E1B" w:rsidRDefault="008F3271" w:rsidP="008F3271">
            <w:pPr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「技職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3.0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」創辦人</w:t>
            </w:r>
          </w:p>
        </w:tc>
      </w:tr>
      <w:tr w:rsidR="008F3271" w:rsidRPr="00F16E1B" w:rsidTr="00C40E4D">
        <w:tc>
          <w:tcPr>
            <w:tcW w:w="8522" w:type="dxa"/>
            <w:gridSpan w:val="3"/>
            <w:vAlign w:val="center"/>
          </w:tcPr>
          <w:p w:rsidR="008F3271" w:rsidRPr="00F16E1B" w:rsidRDefault="008F3271" w:rsidP="00C40E4D">
            <w:pPr>
              <w:widowControl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標題：用『技能』與社會『對話』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 xml:space="preserve"> 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翻轉『技職』的框架</w:t>
            </w:r>
          </w:p>
        </w:tc>
      </w:tr>
      <w:tr w:rsidR="008F3271" w:rsidRPr="00F16E1B" w:rsidTr="00C40E4D">
        <w:tc>
          <w:tcPr>
            <w:tcW w:w="8522" w:type="dxa"/>
            <w:gridSpan w:val="3"/>
            <w:vAlign w:val="center"/>
          </w:tcPr>
          <w:p w:rsidR="008F3271" w:rsidRPr="00F16E1B" w:rsidRDefault="008F3271" w:rsidP="00C40E4D">
            <w:pPr>
              <w:widowControl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F16E1B">
              <w:rPr>
                <w:rFonts w:eastAsia="標楷體"/>
                <w:noProof/>
                <w:color w:val="000000" w:themeColor="text1"/>
                <w:sz w:val="26"/>
                <w:szCs w:val="26"/>
              </w:rPr>
              <w:drawing>
                <wp:inline distT="0" distB="0" distL="0" distR="0">
                  <wp:extent cx="4382912" cy="2465388"/>
                  <wp:effectExtent l="19050" t="0" r="0" b="0"/>
                  <wp:docPr id="55" name="圖片 4" descr="0521_ep01職人影片封面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521_ep01職人影片封面.jpg"/>
                          <pic:cNvPicPr/>
                        </pic:nvPicPr>
                        <pic:blipFill>
                          <a:blip r:embed="rId35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82912" cy="24653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3271" w:rsidRPr="00F16E1B" w:rsidTr="00C40E4D">
        <w:tc>
          <w:tcPr>
            <w:tcW w:w="8522" w:type="dxa"/>
            <w:gridSpan w:val="3"/>
            <w:vAlign w:val="center"/>
          </w:tcPr>
          <w:p w:rsidR="008F3271" w:rsidRPr="00F16E1B" w:rsidRDefault="008F3271" w:rsidP="00C40E4D">
            <w:pPr>
              <w:widowControl/>
              <w:jc w:val="center"/>
              <w:rPr>
                <w:rFonts w:eastAsia="標楷體"/>
                <w:color w:val="000000" w:themeColor="text1"/>
                <w:sz w:val="24"/>
                <w:szCs w:val="26"/>
              </w:rPr>
            </w:pP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YouTube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網址：</w:t>
            </w:r>
            <w:hyperlink r:id="rId36" w:history="1">
              <w:r w:rsidRPr="00F16E1B">
                <w:rPr>
                  <w:rStyle w:val="a6"/>
                  <w:sz w:val="26"/>
                  <w:szCs w:val="26"/>
                </w:rPr>
                <w:t>https://youtu.be/zh9wNcdqCzg</w:t>
              </w:r>
            </w:hyperlink>
          </w:p>
        </w:tc>
      </w:tr>
      <w:tr w:rsidR="008F3271" w:rsidRPr="00F16E1B" w:rsidTr="00C40E4D">
        <w:tc>
          <w:tcPr>
            <w:tcW w:w="4566" w:type="dxa"/>
            <w:gridSpan w:val="2"/>
            <w:vAlign w:val="center"/>
          </w:tcPr>
          <w:p w:rsidR="008F3271" w:rsidRPr="00F16E1B" w:rsidRDefault="008F3271" w:rsidP="00C40E4D">
            <w:pPr>
              <w:widowControl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QR Code</w:t>
            </w:r>
          </w:p>
        </w:tc>
        <w:tc>
          <w:tcPr>
            <w:tcW w:w="3956" w:type="dxa"/>
            <w:vAlign w:val="center"/>
          </w:tcPr>
          <w:p w:rsidR="008F3271" w:rsidRPr="00F16E1B" w:rsidRDefault="005C4E49" w:rsidP="00C40E4D">
            <w:pPr>
              <w:widowControl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>
              <w:rPr>
                <w:rFonts w:eastAsia="標楷體"/>
                <w:noProof/>
                <w:color w:val="000000" w:themeColor="text1"/>
                <w:kern w:val="2"/>
                <w:sz w:val="26"/>
                <w:szCs w:val="26"/>
              </w:rPr>
              <w:drawing>
                <wp:inline distT="0" distB="0" distL="0" distR="0">
                  <wp:extent cx="1409700" cy="1409700"/>
                  <wp:effectExtent l="0" t="0" r="0" b="0"/>
                  <wp:docPr id="3" name="圖片 10" descr="黃偉翔節目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黃偉翔節目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140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6499F" w:rsidRPr="00F16E1B" w:rsidRDefault="0026499F"/>
    <w:p w:rsidR="0026499F" w:rsidRPr="00F16E1B" w:rsidRDefault="0026499F">
      <w:pPr>
        <w:widowControl/>
      </w:pPr>
      <w:r w:rsidRPr="00F16E1B">
        <w:br w:type="page"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3"/>
        <w:gridCol w:w="1623"/>
        <w:gridCol w:w="3956"/>
      </w:tblGrid>
      <w:tr w:rsidR="0026499F" w:rsidRPr="00F16E1B" w:rsidTr="00C40E4D">
        <w:tc>
          <w:tcPr>
            <w:tcW w:w="8522" w:type="dxa"/>
            <w:gridSpan w:val="3"/>
            <w:vAlign w:val="center"/>
          </w:tcPr>
          <w:p w:rsidR="0026499F" w:rsidRPr="00F16E1B" w:rsidRDefault="0026499F" w:rsidP="00C40E4D">
            <w:pPr>
              <w:widowControl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lastRenderedPageBreak/>
              <w:t>節目分類：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■Cue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 xml:space="preserve">十傑　　　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□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職人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Show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自己</w:t>
            </w:r>
          </w:p>
        </w:tc>
      </w:tr>
      <w:tr w:rsidR="0026499F" w:rsidRPr="00F16E1B" w:rsidTr="00C40E4D">
        <w:trPr>
          <w:trHeight w:val="730"/>
        </w:trPr>
        <w:tc>
          <w:tcPr>
            <w:tcW w:w="2943" w:type="dxa"/>
            <w:vAlign w:val="center"/>
          </w:tcPr>
          <w:p w:rsidR="0026499F" w:rsidRPr="00F16E1B" w:rsidRDefault="0026499F" w:rsidP="00C40E4D">
            <w:pPr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來賓：湯淯甯</w:t>
            </w:r>
          </w:p>
        </w:tc>
        <w:tc>
          <w:tcPr>
            <w:tcW w:w="5579" w:type="dxa"/>
            <w:gridSpan w:val="2"/>
            <w:vAlign w:val="center"/>
          </w:tcPr>
          <w:p w:rsidR="0026499F" w:rsidRPr="00F16E1B" w:rsidRDefault="0026499F" w:rsidP="00C40E4D">
            <w:pPr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第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56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屆十大傑出青年</w:t>
            </w:r>
          </w:p>
          <w:p w:rsidR="0026499F" w:rsidRPr="00F16E1B" w:rsidRDefault="0026499F" w:rsidP="00C40E4D">
            <w:pPr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兩岸十大名廚</w:t>
            </w:r>
          </w:p>
        </w:tc>
      </w:tr>
      <w:tr w:rsidR="0026499F" w:rsidRPr="00F16E1B" w:rsidTr="00C40E4D">
        <w:tc>
          <w:tcPr>
            <w:tcW w:w="8522" w:type="dxa"/>
            <w:gridSpan w:val="3"/>
            <w:vAlign w:val="center"/>
          </w:tcPr>
          <w:p w:rsidR="0026499F" w:rsidRPr="00F16E1B" w:rsidRDefault="0026499F" w:rsidP="00C40E4D">
            <w:pPr>
              <w:widowControl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標題：『總鋪師』和你想得不一樣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 xml:space="preserve"> 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『態度』也是『基本功』？</w:t>
            </w:r>
          </w:p>
        </w:tc>
      </w:tr>
      <w:tr w:rsidR="0026499F" w:rsidRPr="00F16E1B" w:rsidTr="00C40E4D">
        <w:tc>
          <w:tcPr>
            <w:tcW w:w="8522" w:type="dxa"/>
            <w:gridSpan w:val="3"/>
            <w:vAlign w:val="center"/>
          </w:tcPr>
          <w:p w:rsidR="0026499F" w:rsidRPr="00F16E1B" w:rsidRDefault="0026499F" w:rsidP="00C40E4D">
            <w:pPr>
              <w:widowControl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F16E1B">
              <w:rPr>
                <w:rFonts w:eastAsia="標楷體"/>
                <w:noProof/>
                <w:color w:val="000000" w:themeColor="text1"/>
                <w:sz w:val="26"/>
                <w:szCs w:val="26"/>
              </w:rPr>
              <w:drawing>
                <wp:inline distT="0" distB="0" distL="0" distR="0">
                  <wp:extent cx="4382912" cy="2465388"/>
                  <wp:effectExtent l="19050" t="0" r="0" b="0"/>
                  <wp:docPr id="56" name="圖片 4" descr="0521_ep01職人影片封面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521_ep01職人影片封面.jpg"/>
                          <pic:cNvPicPr/>
                        </pic:nvPicPr>
                        <pic:blipFill>
                          <a:blip r:embed="rId38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82912" cy="24653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499F" w:rsidRPr="00F16E1B" w:rsidTr="00C40E4D">
        <w:tc>
          <w:tcPr>
            <w:tcW w:w="8522" w:type="dxa"/>
            <w:gridSpan w:val="3"/>
            <w:vAlign w:val="center"/>
          </w:tcPr>
          <w:p w:rsidR="0026499F" w:rsidRPr="00F16E1B" w:rsidRDefault="0026499F" w:rsidP="0026499F">
            <w:pPr>
              <w:widowControl/>
              <w:jc w:val="center"/>
              <w:rPr>
                <w:rFonts w:eastAsia="標楷體"/>
                <w:color w:val="000000" w:themeColor="text1"/>
                <w:sz w:val="24"/>
                <w:szCs w:val="26"/>
              </w:rPr>
            </w:pP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YouTube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網址：</w:t>
            </w:r>
            <w:hyperlink r:id="rId39" w:history="1">
              <w:r w:rsidRPr="00F16E1B">
                <w:rPr>
                  <w:rStyle w:val="a6"/>
                  <w:sz w:val="26"/>
                  <w:szCs w:val="26"/>
                </w:rPr>
                <w:t>https://youtu.be/MkFCDM2UHM8</w:t>
              </w:r>
            </w:hyperlink>
          </w:p>
        </w:tc>
      </w:tr>
      <w:tr w:rsidR="0026499F" w:rsidRPr="00F16E1B" w:rsidTr="00C40E4D">
        <w:tc>
          <w:tcPr>
            <w:tcW w:w="4566" w:type="dxa"/>
            <w:gridSpan w:val="2"/>
            <w:vAlign w:val="center"/>
          </w:tcPr>
          <w:p w:rsidR="0026499F" w:rsidRPr="00F16E1B" w:rsidRDefault="0026499F" w:rsidP="00C40E4D">
            <w:pPr>
              <w:widowControl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QR Code</w:t>
            </w:r>
          </w:p>
        </w:tc>
        <w:tc>
          <w:tcPr>
            <w:tcW w:w="3956" w:type="dxa"/>
            <w:vAlign w:val="center"/>
          </w:tcPr>
          <w:p w:rsidR="0026499F" w:rsidRPr="00F16E1B" w:rsidRDefault="0026499F" w:rsidP="00C40E4D">
            <w:pPr>
              <w:widowControl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F16E1B">
              <w:rPr>
                <w:noProof/>
                <w:sz w:val="26"/>
                <w:szCs w:val="26"/>
              </w:rPr>
              <w:drawing>
                <wp:inline distT="0" distB="0" distL="0" distR="0">
                  <wp:extent cx="1409700" cy="1409700"/>
                  <wp:effectExtent l="19050" t="0" r="0" b="0"/>
                  <wp:docPr id="20" name="圖片 20" descr="C:\Users\USER\AppData\Local\Microsoft\Windows\INetCache\Content.Word\湯淯甯節目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USER\AppData\Local\Microsoft\Windows\INetCache\Content.Word\湯淯甯節目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1409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6499F" w:rsidRPr="00F16E1B" w:rsidRDefault="0026499F"/>
    <w:p w:rsidR="0026499F" w:rsidRPr="00F16E1B" w:rsidRDefault="0026499F">
      <w:pPr>
        <w:widowControl/>
      </w:pPr>
      <w:r w:rsidRPr="00F16E1B">
        <w:br w:type="page"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3"/>
        <w:gridCol w:w="1623"/>
        <w:gridCol w:w="3956"/>
      </w:tblGrid>
      <w:tr w:rsidR="0026499F" w:rsidRPr="00F16E1B" w:rsidTr="00C40E4D">
        <w:tc>
          <w:tcPr>
            <w:tcW w:w="8522" w:type="dxa"/>
            <w:gridSpan w:val="3"/>
            <w:vAlign w:val="center"/>
          </w:tcPr>
          <w:p w:rsidR="0026499F" w:rsidRPr="00F16E1B" w:rsidRDefault="0026499F" w:rsidP="00C40E4D">
            <w:pPr>
              <w:widowControl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lastRenderedPageBreak/>
              <w:t>節目分類：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■Cue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 xml:space="preserve">十傑　　　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□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職人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Show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自己</w:t>
            </w:r>
          </w:p>
        </w:tc>
      </w:tr>
      <w:tr w:rsidR="0026499F" w:rsidRPr="00F16E1B" w:rsidTr="00C40E4D">
        <w:trPr>
          <w:trHeight w:val="730"/>
        </w:trPr>
        <w:tc>
          <w:tcPr>
            <w:tcW w:w="2943" w:type="dxa"/>
            <w:vAlign w:val="center"/>
          </w:tcPr>
          <w:p w:rsidR="0026499F" w:rsidRPr="00F16E1B" w:rsidRDefault="0026499F" w:rsidP="00C40E4D">
            <w:pPr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來賓：潘宇翔</w:t>
            </w:r>
          </w:p>
        </w:tc>
        <w:tc>
          <w:tcPr>
            <w:tcW w:w="5579" w:type="dxa"/>
            <w:gridSpan w:val="2"/>
            <w:vAlign w:val="center"/>
          </w:tcPr>
          <w:p w:rsidR="0026499F" w:rsidRPr="00F16E1B" w:rsidRDefault="0026499F" w:rsidP="00C40E4D">
            <w:pPr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第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50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屆十大傑出青年</w:t>
            </w:r>
          </w:p>
          <w:p w:rsidR="0026499F" w:rsidRPr="00F16E1B" w:rsidRDefault="0026499F" w:rsidP="00C40E4D">
            <w:pPr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世晶綠能科技股份有限公司創辦人</w:t>
            </w:r>
          </w:p>
        </w:tc>
      </w:tr>
      <w:tr w:rsidR="0026499F" w:rsidRPr="00F16E1B" w:rsidTr="00C40E4D">
        <w:tc>
          <w:tcPr>
            <w:tcW w:w="8522" w:type="dxa"/>
            <w:gridSpan w:val="3"/>
            <w:vAlign w:val="center"/>
          </w:tcPr>
          <w:p w:rsidR="0026499F" w:rsidRPr="00F16E1B" w:rsidRDefault="0026499F" w:rsidP="0026499F">
            <w:pPr>
              <w:widowControl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標題：如何找出『更好』的未來創造『多贏』局面？</w:t>
            </w:r>
          </w:p>
          <w:p w:rsidR="0026499F" w:rsidRPr="00F16E1B" w:rsidRDefault="0026499F" w:rsidP="0026499F">
            <w:pPr>
              <w:widowControl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不能『再利用』的才是『垃圾』？</w:t>
            </w:r>
          </w:p>
        </w:tc>
      </w:tr>
      <w:tr w:rsidR="0026499F" w:rsidRPr="00F16E1B" w:rsidTr="00C40E4D">
        <w:tc>
          <w:tcPr>
            <w:tcW w:w="8522" w:type="dxa"/>
            <w:gridSpan w:val="3"/>
            <w:vAlign w:val="center"/>
          </w:tcPr>
          <w:p w:rsidR="0026499F" w:rsidRPr="00F16E1B" w:rsidRDefault="0026499F" w:rsidP="00C40E4D">
            <w:pPr>
              <w:widowControl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F16E1B">
              <w:rPr>
                <w:rFonts w:eastAsia="標楷體"/>
                <w:noProof/>
                <w:color w:val="000000" w:themeColor="text1"/>
                <w:sz w:val="26"/>
                <w:szCs w:val="26"/>
              </w:rPr>
              <w:drawing>
                <wp:inline distT="0" distB="0" distL="0" distR="0">
                  <wp:extent cx="4382912" cy="2465388"/>
                  <wp:effectExtent l="19050" t="0" r="0" b="0"/>
                  <wp:docPr id="61" name="圖片 4" descr="0521_ep01職人影片封面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521_ep01職人影片封面.jpg"/>
                          <pic:cNvPicPr/>
                        </pic:nvPicPr>
                        <pic:blipFill>
                          <a:blip r:embed="rId41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82912" cy="24653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499F" w:rsidRPr="00F16E1B" w:rsidTr="00C40E4D">
        <w:tc>
          <w:tcPr>
            <w:tcW w:w="8522" w:type="dxa"/>
            <w:gridSpan w:val="3"/>
            <w:vAlign w:val="center"/>
          </w:tcPr>
          <w:p w:rsidR="0026499F" w:rsidRPr="00F16E1B" w:rsidRDefault="0026499F" w:rsidP="00DA2019">
            <w:pPr>
              <w:widowControl/>
              <w:jc w:val="center"/>
              <w:rPr>
                <w:rFonts w:eastAsia="標楷體"/>
                <w:color w:val="000000" w:themeColor="text1"/>
                <w:sz w:val="24"/>
                <w:szCs w:val="26"/>
              </w:rPr>
            </w:pP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YouTube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網址：</w:t>
            </w:r>
            <w:hyperlink r:id="rId42" w:history="1">
              <w:r w:rsidR="00DA2019" w:rsidRPr="00F16E1B">
                <w:rPr>
                  <w:rStyle w:val="a6"/>
                  <w:sz w:val="26"/>
                  <w:szCs w:val="26"/>
                </w:rPr>
                <w:t>https://youtu.be/ZlOTZtkCK_o</w:t>
              </w:r>
            </w:hyperlink>
          </w:p>
        </w:tc>
      </w:tr>
      <w:tr w:rsidR="0026499F" w:rsidRPr="00F16E1B" w:rsidTr="00C40E4D">
        <w:tc>
          <w:tcPr>
            <w:tcW w:w="4566" w:type="dxa"/>
            <w:gridSpan w:val="2"/>
            <w:vAlign w:val="center"/>
          </w:tcPr>
          <w:p w:rsidR="0026499F" w:rsidRPr="00F16E1B" w:rsidRDefault="0026499F" w:rsidP="00C40E4D">
            <w:pPr>
              <w:widowControl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QR Code</w:t>
            </w:r>
          </w:p>
        </w:tc>
        <w:tc>
          <w:tcPr>
            <w:tcW w:w="3956" w:type="dxa"/>
            <w:vAlign w:val="center"/>
          </w:tcPr>
          <w:p w:rsidR="0026499F" w:rsidRPr="00F16E1B" w:rsidRDefault="00DA2019" w:rsidP="00C40E4D">
            <w:pPr>
              <w:widowControl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F16E1B">
              <w:rPr>
                <w:noProof/>
                <w:sz w:val="26"/>
                <w:szCs w:val="26"/>
              </w:rPr>
              <w:drawing>
                <wp:inline distT="0" distB="0" distL="0" distR="0">
                  <wp:extent cx="1409700" cy="1409700"/>
                  <wp:effectExtent l="19050" t="0" r="0" b="0"/>
                  <wp:docPr id="23" name="圖片 23" descr="C:\Users\USER\AppData\Local\Microsoft\Windows\INetCache\Content.Word\潘宇翔節目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Users\USER\AppData\Local\Microsoft\Windows\INetCache\Content.Word\潘宇翔節目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1409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20E8A" w:rsidRPr="00F16E1B" w:rsidRDefault="00920E8A"/>
    <w:p w:rsidR="00920E8A" w:rsidRPr="00F16E1B" w:rsidRDefault="00920E8A">
      <w:pPr>
        <w:widowControl/>
      </w:pPr>
      <w:r w:rsidRPr="00F16E1B">
        <w:br w:type="page"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3"/>
        <w:gridCol w:w="1623"/>
        <w:gridCol w:w="3956"/>
      </w:tblGrid>
      <w:tr w:rsidR="00920E8A" w:rsidRPr="00F16E1B" w:rsidTr="00C40E4D">
        <w:tc>
          <w:tcPr>
            <w:tcW w:w="8522" w:type="dxa"/>
            <w:gridSpan w:val="3"/>
            <w:vAlign w:val="center"/>
          </w:tcPr>
          <w:p w:rsidR="00920E8A" w:rsidRPr="00F16E1B" w:rsidRDefault="00920E8A" w:rsidP="00C40E4D">
            <w:pPr>
              <w:widowControl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lastRenderedPageBreak/>
              <w:t>節目分類：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■Cue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 xml:space="preserve">十傑　　　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□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職人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Show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自己</w:t>
            </w:r>
          </w:p>
        </w:tc>
      </w:tr>
      <w:tr w:rsidR="00920E8A" w:rsidRPr="00F16E1B" w:rsidTr="00C40E4D">
        <w:trPr>
          <w:trHeight w:val="730"/>
        </w:trPr>
        <w:tc>
          <w:tcPr>
            <w:tcW w:w="2943" w:type="dxa"/>
            <w:vAlign w:val="center"/>
          </w:tcPr>
          <w:p w:rsidR="00920E8A" w:rsidRPr="00F16E1B" w:rsidRDefault="00920E8A" w:rsidP="00C40E4D">
            <w:pPr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來賓：林麗蟬</w:t>
            </w:r>
          </w:p>
        </w:tc>
        <w:tc>
          <w:tcPr>
            <w:tcW w:w="5579" w:type="dxa"/>
            <w:gridSpan w:val="2"/>
            <w:vAlign w:val="center"/>
          </w:tcPr>
          <w:p w:rsidR="00920E8A" w:rsidRPr="00F16E1B" w:rsidRDefault="00920E8A" w:rsidP="00C40E4D">
            <w:pPr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第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51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屆十大傑出青年</w:t>
            </w:r>
          </w:p>
          <w:p w:rsidR="00920E8A" w:rsidRPr="00F16E1B" w:rsidRDefault="00920E8A" w:rsidP="00C40E4D">
            <w:pPr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第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9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屆中華民國立法委員</w:t>
            </w:r>
          </w:p>
        </w:tc>
      </w:tr>
      <w:tr w:rsidR="00920E8A" w:rsidRPr="00F16E1B" w:rsidTr="00C40E4D">
        <w:tc>
          <w:tcPr>
            <w:tcW w:w="8522" w:type="dxa"/>
            <w:gridSpan w:val="3"/>
            <w:vAlign w:val="center"/>
          </w:tcPr>
          <w:p w:rsidR="00920E8A" w:rsidRPr="00F16E1B" w:rsidRDefault="00920E8A" w:rsidP="00C40E4D">
            <w:pPr>
              <w:widowControl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標題：難道只能靠『政治』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 xml:space="preserve"> 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來解決『需求』嗎？</w:t>
            </w:r>
          </w:p>
        </w:tc>
      </w:tr>
      <w:tr w:rsidR="00920E8A" w:rsidRPr="00F16E1B" w:rsidTr="00C40E4D">
        <w:tc>
          <w:tcPr>
            <w:tcW w:w="8522" w:type="dxa"/>
            <w:gridSpan w:val="3"/>
            <w:vAlign w:val="center"/>
          </w:tcPr>
          <w:p w:rsidR="00920E8A" w:rsidRPr="00F16E1B" w:rsidRDefault="00920E8A" w:rsidP="00C40E4D">
            <w:pPr>
              <w:widowControl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F16E1B">
              <w:rPr>
                <w:rFonts w:eastAsia="標楷體"/>
                <w:noProof/>
                <w:color w:val="000000" w:themeColor="text1"/>
                <w:sz w:val="26"/>
                <w:szCs w:val="26"/>
              </w:rPr>
              <w:drawing>
                <wp:inline distT="0" distB="0" distL="0" distR="0">
                  <wp:extent cx="4382912" cy="2465388"/>
                  <wp:effectExtent l="19050" t="0" r="0" b="0"/>
                  <wp:docPr id="62" name="圖片 4" descr="0521_ep01職人影片封面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521_ep01職人影片封面.jpg"/>
                          <pic:cNvPicPr/>
                        </pic:nvPicPr>
                        <pic:blipFill>
                          <a:blip r:embed="rId44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82912" cy="24653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20E8A" w:rsidRPr="00F16E1B" w:rsidTr="00C40E4D">
        <w:tc>
          <w:tcPr>
            <w:tcW w:w="8522" w:type="dxa"/>
            <w:gridSpan w:val="3"/>
            <w:vAlign w:val="center"/>
          </w:tcPr>
          <w:p w:rsidR="00920E8A" w:rsidRPr="00F16E1B" w:rsidRDefault="00920E8A" w:rsidP="00920E8A">
            <w:pPr>
              <w:widowControl/>
              <w:jc w:val="center"/>
              <w:rPr>
                <w:rFonts w:eastAsia="標楷體"/>
                <w:color w:val="000000" w:themeColor="text1"/>
                <w:sz w:val="24"/>
                <w:szCs w:val="26"/>
              </w:rPr>
            </w:pP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YouTube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網址：</w:t>
            </w:r>
            <w:hyperlink r:id="rId45" w:history="1">
              <w:r w:rsidRPr="00F16E1B">
                <w:rPr>
                  <w:rStyle w:val="a6"/>
                  <w:sz w:val="26"/>
                  <w:szCs w:val="26"/>
                </w:rPr>
                <w:t>https://youtu.be/11xuYgJBRTI</w:t>
              </w:r>
            </w:hyperlink>
          </w:p>
        </w:tc>
      </w:tr>
      <w:tr w:rsidR="00920E8A" w:rsidRPr="00F16E1B" w:rsidTr="00C40E4D">
        <w:tc>
          <w:tcPr>
            <w:tcW w:w="4566" w:type="dxa"/>
            <w:gridSpan w:val="2"/>
            <w:vAlign w:val="center"/>
          </w:tcPr>
          <w:p w:rsidR="00920E8A" w:rsidRPr="00F16E1B" w:rsidRDefault="00920E8A" w:rsidP="00C40E4D">
            <w:pPr>
              <w:widowControl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QR Code</w:t>
            </w:r>
          </w:p>
        </w:tc>
        <w:tc>
          <w:tcPr>
            <w:tcW w:w="3956" w:type="dxa"/>
            <w:vAlign w:val="center"/>
          </w:tcPr>
          <w:p w:rsidR="00920E8A" w:rsidRPr="00F16E1B" w:rsidRDefault="00920E8A" w:rsidP="00C40E4D">
            <w:pPr>
              <w:widowControl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F16E1B">
              <w:rPr>
                <w:noProof/>
                <w:sz w:val="26"/>
                <w:szCs w:val="26"/>
              </w:rPr>
              <w:drawing>
                <wp:inline distT="0" distB="0" distL="0" distR="0">
                  <wp:extent cx="1409700" cy="1409700"/>
                  <wp:effectExtent l="19050" t="0" r="0" b="0"/>
                  <wp:docPr id="26" name="圖片 26" descr="C:\Users\USER\AppData\Local\Microsoft\Windows\INetCache\Content.Word\林麗蟬節目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USER\AppData\Local\Microsoft\Windows\INetCache\Content.Word\林麗蟬節目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1409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B5CD5" w:rsidRPr="00F16E1B" w:rsidRDefault="00EB5CD5"/>
    <w:p w:rsidR="00EB5CD5" w:rsidRPr="00F16E1B" w:rsidRDefault="00EB5CD5">
      <w:pPr>
        <w:widowControl/>
      </w:pPr>
      <w:r w:rsidRPr="00F16E1B">
        <w:br w:type="page"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3"/>
        <w:gridCol w:w="1623"/>
        <w:gridCol w:w="3956"/>
      </w:tblGrid>
      <w:tr w:rsidR="00EB5CD5" w:rsidRPr="00F16E1B" w:rsidTr="00C40E4D">
        <w:tc>
          <w:tcPr>
            <w:tcW w:w="8522" w:type="dxa"/>
            <w:gridSpan w:val="3"/>
            <w:vAlign w:val="center"/>
          </w:tcPr>
          <w:p w:rsidR="00EB5CD5" w:rsidRPr="00F16E1B" w:rsidRDefault="00EB5CD5" w:rsidP="00C40E4D">
            <w:pPr>
              <w:widowControl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lastRenderedPageBreak/>
              <w:t>節目分類：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■Cue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 xml:space="preserve">十傑　　　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□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職人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Show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自己</w:t>
            </w:r>
          </w:p>
        </w:tc>
      </w:tr>
      <w:tr w:rsidR="00EB5CD5" w:rsidRPr="00F16E1B" w:rsidTr="00C40E4D">
        <w:trPr>
          <w:trHeight w:val="730"/>
        </w:trPr>
        <w:tc>
          <w:tcPr>
            <w:tcW w:w="2943" w:type="dxa"/>
            <w:vAlign w:val="center"/>
          </w:tcPr>
          <w:p w:rsidR="00EB5CD5" w:rsidRPr="00F16E1B" w:rsidRDefault="00EB5CD5" w:rsidP="00C40E4D">
            <w:pPr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來賓：林依瑩</w:t>
            </w:r>
          </w:p>
        </w:tc>
        <w:tc>
          <w:tcPr>
            <w:tcW w:w="5579" w:type="dxa"/>
            <w:gridSpan w:val="2"/>
            <w:vAlign w:val="center"/>
          </w:tcPr>
          <w:p w:rsidR="00EB5CD5" w:rsidRPr="00F16E1B" w:rsidRDefault="00EB5CD5" w:rsidP="00C40E4D">
            <w:pPr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第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48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屆十大傑出青年</w:t>
            </w:r>
          </w:p>
          <w:p w:rsidR="00EB5CD5" w:rsidRPr="00F16E1B" w:rsidRDefault="00EB5CD5" w:rsidP="00C40E4D">
            <w:pPr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伯拉罕共生照顧勞動合作社創辦人</w:t>
            </w:r>
          </w:p>
          <w:p w:rsidR="00EB5CD5" w:rsidRPr="00F16E1B" w:rsidRDefault="00EB5CD5" w:rsidP="00C40E4D">
            <w:pPr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前任臺中市副市長</w:t>
            </w:r>
          </w:p>
          <w:p w:rsidR="00EB5CD5" w:rsidRPr="00F16E1B" w:rsidRDefault="00EB5CD5" w:rsidP="00C40E4D">
            <w:pPr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前任弘道老人福利基金會執行長</w:t>
            </w:r>
          </w:p>
        </w:tc>
      </w:tr>
      <w:tr w:rsidR="00EB5CD5" w:rsidRPr="00F16E1B" w:rsidTr="00C40E4D">
        <w:tc>
          <w:tcPr>
            <w:tcW w:w="8522" w:type="dxa"/>
            <w:gridSpan w:val="3"/>
            <w:vAlign w:val="center"/>
          </w:tcPr>
          <w:p w:rsidR="00EB5CD5" w:rsidRPr="00F16E1B" w:rsidRDefault="00EB5CD5" w:rsidP="00C40E4D">
            <w:pPr>
              <w:widowControl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標題：用『專業』減輕負擔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 xml:space="preserve"> 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『整合式長照』將成為趨勢？</w:t>
            </w:r>
          </w:p>
        </w:tc>
      </w:tr>
      <w:tr w:rsidR="00EB5CD5" w:rsidRPr="00F16E1B" w:rsidTr="00C40E4D">
        <w:tc>
          <w:tcPr>
            <w:tcW w:w="8522" w:type="dxa"/>
            <w:gridSpan w:val="3"/>
            <w:vAlign w:val="center"/>
          </w:tcPr>
          <w:p w:rsidR="00EB5CD5" w:rsidRPr="00F16E1B" w:rsidRDefault="00EB5CD5" w:rsidP="00C40E4D">
            <w:pPr>
              <w:widowControl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F16E1B">
              <w:rPr>
                <w:rFonts w:eastAsia="標楷體"/>
                <w:noProof/>
                <w:color w:val="000000" w:themeColor="text1"/>
                <w:sz w:val="26"/>
                <w:szCs w:val="26"/>
              </w:rPr>
              <w:drawing>
                <wp:inline distT="0" distB="0" distL="0" distR="0">
                  <wp:extent cx="4382912" cy="2465388"/>
                  <wp:effectExtent l="19050" t="0" r="0" b="0"/>
                  <wp:docPr id="63" name="圖片 4" descr="0521_ep01職人影片封面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521_ep01職人影片封面.jpg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82912" cy="24653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5CD5" w:rsidRPr="00F16E1B" w:rsidTr="00C40E4D">
        <w:tc>
          <w:tcPr>
            <w:tcW w:w="8522" w:type="dxa"/>
            <w:gridSpan w:val="3"/>
            <w:vAlign w:val="center"/>
          </w:tcPr>
          <w:p w:rsidR="00EB5CD5" w:rsidRPr="00F16E1B" w:rsidRDefault="00EB5CD5" w:rsidP="00EB5CD5">
            <w:pPr>
              <w:widowControl/>
              <w:jc w:val="center"/>
              <w:rPr>
                <w:rFonts w:eastAsia="標楷體"/>
                <w:color w:val="000000" w:themeColor="text1"/>
                <w:sz w:val="24"/>
                <w:szCs w:val="26"/>
              </w:rPr>
            </w:pP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YouTube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網址：</w:t>
            </w:r>
            <w:hyperlink r:id="rId48" w:history="1">
              <w:r w:rsidRPr="00F16E1B">
                <w:rPr>
                  <w:rStyle w:val="a6"/>
                  <w:sz w:val="26"/>
                  <w:szCs w:val="26"/>
                </w:rPr>
                <w:t>https://youtu.be/fvqLPF6p_aI</w:t>
              </w:r>
            </w:hyperlink>
          </w:p>
        </w:tc>
      </w:tr>
      <w:tr w:rsidR="00EB5CD5" w:rsidRPr="00F16E1B" w:rsidTr="00C40E4D">
        <w:tc>
          <w:tcPr>
            <w:tcW w:w="4566" w:type="dxa"/>
            <w:gridSpan w:val="2"/>
            <w:vAlign w:val="center"/>
          </w:tcPr>
          <w:p w:rsidR="00EB5CD5" w:rsidRPr="00F16E1B" w:rsidRDefault="00EB5CD5" w:rsidP="00C40E4D">
            <w:pPr>
              <w:widowControl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QR Code</w:t>
            </w:r>
          </w:p>
        </w:tc>
        <w:tc>
          <w:tcPr>
            <w:tcW w:w="3956" w:type="dxa"/>
            <w:vAlign w:val="center"/>
          </w:tcPr>
          <w:p w:rsidR="00EB5CD5" w:rsidRPr="00F16E1B" w:rsidRDefault="00EB5CD5" w:rsidP="00C40E4D">
            <w:pPr>
              <w:widowControl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F16E1B">
              <w:rPr>
                <w:noProof/>
                <w:sz w:val="26"/>
                <w:szCs w:val="26"/>
              </w:rPr>
              <w:drawing>
                <wp:inline distT="0" distB="0" distL="0" distR="0">
                  <wp:extent cx="1409700" cy="1409700"/>
                  <wp:effectExtent l="19050" t="0" r="0" b="0"/>
                  <wp:docPr id="29" name="圖片 29" descr="C:\Users\USER\AppData\Local\Microsoft\Windows\INetCache\Content.Word\林依瑩節目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C:\Users\USER\AppData\Local\Microsoft\Windows\INetCache\Content.Word\林依瑩節目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1409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874A6" w:rsidRPr="00F16E1B" w:rsidRDefault="007874A6"/>
    <w:p w:rsidR="007874A6" w:rsidRPr="00F16E1B" w:rsidRDefault="007874A6">
      <w:pPr>
        <w:widowControl/>
      </w:pPr>
      <w:r w:rsidRPr="00F16E1B">
        <w:br w:type="page"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3"/>
        <w:gridCol w:w="1623"/>
        <w:gridCol w:w="3956"/>
      </w:tblGrid>
      <w:tr w:rsidR="007874A6" w:rsidRPr="00F16E1B" w:rsidTr="00C40E4D">
        <w:tc>
          <w:tcPr>
            <w:tcW w:w="8522" w:type="dxa"/>
            <w:gridSpan w:val="3"/>
            <w:vAlign w:val="center"/>
          </w:tcPr>
          <w:p w:rsidR="007874A6" w:rsidRPr="00F16E1B" w:rsidRDefault="007874A6" w:rsidP="00C40E4D">
            <w:pPr>
              <w:widowControl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lastRenderedPageBreak/>
              <w:t>節目分類：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■Cue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 xml:space="preserve">十傑　　　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□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職人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Show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自己</w:t>
            </w:r>
          </w:p>
        </w:tc>
      </w:tr>
      <w:tr w:rsidR="007874A6" w:rsidRPr="00F16E1B" w:rsidTr="00C40E4D">
        <w:trPr>
          <w:trHeight w:val="730"/>
        </w:trPr>
        <w:tc>
          <w:tcPr>
            <w:tcW w:w="2943" w:type="dxa"/>
            <w:vAlign w:val="center"/>
          </w:tcPr>
          <w:p w:rsidR="007874A6" w:rsidRPr="00F16E1B" w:rsidRDefault="007874A6" w:rsidP="00C40E4D">
            <w:pPr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來賓：施振榮</w:t>
            </w:r>
          </w:p>
        </w:tc>
        <w:tc>
          <w:tcPr>
            <w:tcW w:w="5579" w:type="dxa"/>
            <w:gridSpan w:val="2"/>
            <w:vAlign w:val="center"/>
          </w:tcPr>
          <w:p w:rsidR="007874A6" w:rsidRPr="00F16E1B" w:rsidRDefault="007874A6" w:rsidP="00C40E4D">
            <w:pPr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第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14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屆十大傑出青年</w:t>
            </w:r>
          </w:p>
          <w:p w:rsidR="007874A6" w:rsidRPr="00F16E1B" w:rsidRDefault="007874A6" w:rsidP="007874A6">
            <w:pPr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Acer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宏碁集團創辦人</w:t>
            </w:r>
          </w:p>
          <w:p w:rsidR="007874A6" w:rsidRPr="00F16E1B" w:rsidRDefault="007874A6" w:rsidP="007874A6">
            <w:pPr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双融域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/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科文双融投資顧問公司董事長</w:t>
            </w:r>
          </w:p>
          <w:p w:rsidR="007874A6" w:rsidRPr="00F16E1B" w:rsidRDefault="007874A6" w:rsidP="007874A6">
            <w:pPr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智榮基金會創辦人</w:t>
            </w:r>
          </w:p>
        </w:tc>
      </w:tr>
      <w:tr w:rsidR="007874A6" w:rsidRPr="00F16E1B" w:rsidTr="00C40E4D">
        <w:tc>
          <w:tcPr>
            <w:tcW w:w="8522" w:type="dxa"/>
            <w:gridSpan w:val="3"/>
            <w:vAlign w:val="center"/>
          </w:tcPr>
          <w:p w:rsidR="007874A6" w:rsidRPr="00F16E1B" w:rsidRDefault="007874A6" w:rsidP="007874A6">
            <w:pPr>
              <w:widowControl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標題：別再用過去的『思維』看未來！</w:t>
            </w:r>
          </w:p>
          <w:p w:rsidR="007874A6" w:rsidRPr="00F16E1B" w:rsidRDefault="007874A6" w:rsidP="007874A6">
            <w:pPr>
              <w:widowControl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『機制』的跟進才能『建構』新的生態</w:t>
            </w:r>
          </w:p>
        </w:tc>
      </w:tr>
      <w:tr w:rsidR="007874A6" w:rsidRPr="00F16E1B" w:rsidTr="00C40E4D">
        <w:tc>
          <w:tcPr>
            <w:tcW w:w="8522" w:type="dxa"/>
            <w:gridSpan w:val="3"/>
            <w:vAlign w:val="center"/>
          </w:tcPr>
          <w:p w:rsidR="007874A6" w:rsidRPr="00F16E1B" w:rsidRDefault="007874A6" w:rsidP="00C40E4D">
            <w:pPr>
              <w:widowControl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F16E1B">
              <w:rPr>
                <w:rFonts w:eastAsia="標楷體"/>
                <w:noProof/>
                <w:color w:val="000000" w:themeColor="text1"/>
                <w:sz w:val="26"/>
                <w:szCs w:val="26"/>
              </w:rPr>
              <w:drawing>
                <wp:inline distT="0" distB="0" distL="0" distR="0">
                  <wp:extent cx="4382912" cy="2465388"/>
                  <wp:effectExtent l="19050" t="0" r="0" b="0"/>
                  <wp:docPr id="68" name="圖片 4" descr="0521_ep01職人影片封面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521_ep01職人影片封面.jpg"/>
                          <pic:cNvPicPr/>
                        </pic:nvPicPr>
                        <pic:blipFill>
                          <a:blip r:embed="rId50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82912" cy="24653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74A6" w:rsidRPr="00F16E1B" w:rsidTr="00C40E4D">
        <w:tc>
          <w:tcPr>
            <w:tcW w:w="8522" w:type="dxa"/>
            <w:gridSpan w:val="3"/>
            <w:vAlign w:val="center"/>
          </w:tcPr>
          <w:p w:rsidR="007874A6" w:rsidRPr="00F16E1B" w:rsidRDefault="007874A6" w:rsidP="00C40E4D">
            <w:pPr>
              <w:widowControl/>
              <w:jc w:val="center"/>
              <w:rPr>
                <w:rFonts w:eastAsia="標楷體"/>
                <w:color w:val="000000" w:themeColor="text1"/>
                <w:sz w:val="24"/>
                <w:szCs w:val="26"/>
              </w:rPr>
            </w:pP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YouTube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網址：</w:t>
            </w:r>
            <w:hyperlink r:id="rId51" w:history="1">
              <w:r w:rsidRPr="00F16E1B">
                <w:rPr>
                  <w:rStyle w:val="a6"/>
                  <w:sz w:val="26"/>
                  <w:szCs w:val="26"/>
                </w:rPr>
                <w:t>https://youtu.be/mH1XERt2MHY</w:t>
              </w:r>
            </w:hyperlink>
          </w:p>
        </w:tc>
      </w:tr>
      <w:tr w:rsidR="007874A6" w:rsidRPr="00F16E1B" w:rsidTr="00C40E4D">
        <w:tc>
          <w:tcPr>
            <w:tcW w:w="4566" w:type="dxa"/>
            <w:gridSpan w:val="2"/>
            <w:vAlign w:val="center"/>
          </w:tcPr>
          <w:p w:rsidR="007874A6" w:rsidRPr="00F16E1B" w:rsidRDefault="007874A6" w:rsidP="00C40E4D">
            <w:pPr>
              <w:widowControl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QR Code</w:t>
            </w:r>
          </w:p>
        </w:tc>
        <w:tc>
          <w:tcPr>
            <w:tcW w:w="3956" w:type="dxa"/>
            <w:vAlign w:val="center"/>
          </w:tcPr>
          <w:p w:rsidR="007874A6" w:rsidRPr="00F16E1B" w:rsidRDefault="005C4E49" w:rsidP="00C40E4D">
            <w:pPr>
              <w:widowControl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>
              <w:rPr>
                <w:rFonts w:eastAsia="標楷體"/>
                <w:noProof/>
                <w:color w:val="000000" w:themeColor="text1"/>
                <w:kern w:val="2"/>
                <w:sz w:val="26"/>
                <w:szCs w:val="26"/>
              </w:rPr>
              <w:drawing>
                <wp:inline distT="0" distB="0" distL="0" distR="0">
                  <wp:extent cx="1409700" cy="1409700"/>
                  <wp:effectExtent l="0" t="0" r="0" b="0"/>
                  <wp:docPr id="11" name="圖片 11" descr="施振榮節目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施振榮節目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140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4298E" w:rsidRPr="00F16E1B" w:rsidRDefault="0044298E"/>
    <w:p w:rsidR="0044298E" w:rsidRPr="00F16E1B" w:rsidRDefault="0044298E">
      <w:pPr>
        <w:widowControl/>
      </w:pPr>
      <w:r w:rsidRPr="00F16E1B">
        <w:br w:type="page"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3"/>
        <w:gridCol w:w="1623"/>
        <w:gridCol w:w="3956"/>
      </w:tblGrid>
      <w:tr w:rsidR="0044298E" w:rsidRPr="00F16E1B" w:rsidTr="00C40E4D">
        <w:tc>
          <w:tcPr>
            <w:tcW w:w="8522" w:type="dxa"/>
            <w:gridSpan w:val="3"/>
            <w:vAlign w:val="center"/>
          </w:tcPr>
          <w:p w:rsidR="0044298E" w:rsidRPr="00F16E1B" w:rsidRDefault="0044298E" w:rsidP="00C40E4D">
            <w:pPr>
              <w:widowControl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lastRenderedPageBreak/>
              <w:t>節目分類：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■Cue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 xml:space="preserve">十傑　　　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□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職人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Show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自己</w:t>
            </w:r>
          </w:p>
        </w:tc>
      </w:tr>
      <w:tr w:rsidR="0044298E" w:rsidRPr="00F16E1B" w:rsidTr="00C40E4D">
        <w:trPr>
          <w:trHeight w:val="730"/>
        </w:trPr>
        <w:tc>
          <w:tcPr>
            <w:tcW w:w="2943" w:type="dxa"/>
            <w:vAlign w:val="center"/>
          </w:tcPr>
          <w:p w:rsidR="0044298E" w:rsidRPr="00F16E1B" w:rsidRDefault="0044298E" w:rsidP="00C40E4D">
            <w:pPr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來賓：林峻丞</w:t>
            </w:r>
          </w:p>
        </w:tc>
        <w:tc>
          <w:tcPr>
            <w:tcW w:w="5579" w:type="dxa"/>
            <w:gridSpan w:val="2"/>
            <w:vAlign w:val="center"/>
          </w:tcPr>
          <w:p w:rsidR="0044298E" w:rsidRPr="00F16E1B" w:rsidRDefault="0044298E" w:rsidP="00C40E4D">
            <w:pPr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第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59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屆十大傑出青年</w:t>
            </w:r>
          </w:p>
          <w:p w:rsidR="0044298E" w:rsidRPr="00F16E1B" w:rsidRDefault="0044298E" w:rsidP="00C40E4D">
            <w:pPr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甘樂文創志業創辦人</w:t>
            </w:r>
          </w:p>
          <w:p w:rsidR="0044298E" w:rsidRPr="00F16E1B" w:rsidRDefault="0044298E" w:rsidP="00C40E4D">
            <w:pPr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小草書屋創辦人</w:t>
            </w:r>
          </w:p>
        </w:tc>
      </w:tr>
      <w:tr w:rsidR="0044298E" w:rsidRPr="00F16E1B" w:rsidTr="00C40E4D">
        <w:tc>
          <w:tcPr>
            <w:tcW w:w="8522" w:type="dxa"/>
            <w:gridSpan w:val="3"/>
            <w:vAlign w:val="center"/>
          </w:tcPr>
          <w:p w:rsidR="0044298E" w:rsidRPr="00F16E1B" w:rsidRDefault="0044298E" w:rsidP="00C40E4D">
            <w:pPr>
              <w:widowControl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標題：把</w:t>
            </w:r>
            <w:r w:rsidR="00C40E4D" w:rsidRPr="00F16E1B">
              <w:rPr>
                <w:rFonts w:eastAsia="標楷體"/>
                <w:color w:val="000000" w:themeColor="text1"/>
                <w:sz w:val="26"/>
                <w:szCs w:val="26"/>
              </w:rPr>
              <w:t>「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產品</w:t>
            </w:r>
            <w:r w:rsidR="00C40E4D" w:rsidRPr="00F16E1B">
              <w:rPr>
                <w:rFonts w:eastAsia="標楷體"/>
                <w:color w:val="000000" w:themeColor="text1"/>
                <w:sz w:val="26"/>
                <w:szCs w:val="26"/>
              </w:rPr>
              <w:t>」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做好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 xml:space="preserve"> 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你的</w:t>
            </w:r>
            <w:r w:rsidR="00C40E4D" w:rsidRPr="00F16E1B">
              <w:rPr>
                <w:rFonts w:eastAsia="標楷體"/>
                <w:color w:val="000000" w:themeColor="text1"/>
                <w:sz w:val="26"/>
                <w:szCs w:val="26"/>
              </w:rPr>
              <w:t>「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理念</w:t>
            </w:r>
            <w:r w:rsidR="00C40E4D" w:rsidRPr="00F16E1B">
              <w:rPr>
                <w:rFonts w:eastAsia="標楷體"/>
                <w:color w:val="000000" w:themeColor="text1"/>
                <w:sz w:val="26"/>
                <w:szCs w:val="26"/>
              </w:rPr>
              <w:t>」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才會被認同</w:t>
            </w:r>
          </w:p>
        </w:tc>
      </w:tr>
      <w:tr w:rsidR="0044298E" w:rsidRPr="00F16E1B" w:rsidTr="00C40E4D">
        <w:tc>
          <w:tcPr>
            <w:tcW w:w="8522" w:type="dxa"/>
            <w:gridSpan w:val="3"/>
            <w:vAlign w:val="center"/>
          </w:tcPr>
          <w:p w:rsidR="0044298E" w:rsidRPr="00F16E1B" w:rsidRDefault="0044298E" w:rsidP="00C40E4D">
            <w:pPr>
              <w:widowControl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F16E1B">
              <w:rPr>
                <w:rFonts w:eastAsia="標楷體"/>
                <w:noProof/>
                <w:color w:val="FF0000"/>
                <w:sz w:val="26"/>
                <w:szCs w:val="26"/>
              </w:rPr>
              <w:drawing>
                <wp:inline distT="0" distB="0" distL="0" distR="0">
                  <wp:extent cx="4686300" cy="2628900"/>
                  <wp:effectExtent l="19050" t="0" r="0" b="0"/>
                  <wp:docPr id="32" name="圖片 32" descr="Cue林峻丞封面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ue林峻丞封面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86300" cy="2628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298E" w:rsidRPr="00F16E1B" w:rsidTr="00C40E4D">
        <w:tc>
          <w:tcPr>
            <w:tcW w:w="8522" w:type="dxa"/>
            <w:gridSpan w:val="3"/>
            <w:vAlign w:val="center"/>
          </w:tcPr>
          <w:p w:rsidR="0044298E" w:rsidRPr="00F16E1B" w:rsidRDefault="0044298E" w:rsidP="00C40E4D">
            <w:pPr>
              <w:widowControl/>
              <w:jc w:val="center"/>
              <w:rPr>
                <w:rFonts w:eastAsia="標楷體"/>
                <w:color w:val="000000" w:themeColor="text1"/>
                <w:sz w:val="24"/>
                <w:szCs w:val="26"/>
              </w:rPr>
            </w:pP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YouTube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網址：</w:t>
            </w:r>
            <w:hyperlink r:id="rId54" w:history="1">
              <w:r w:rsidRPr="00F16E1B">
                <w:rPr>
                  <w:rStyle w:val="a6"/>
                  <w:sz w:val="26"/>
                  <w:szCs w:val="26"/>
                </w:rPr>
                <w:t>https://youtu.be/lpjRftkQFSQ</w:t>
              </w:r>
            </w:hyperlink>
          </w:p>
        </w:tc>
      </w:tr>
      <w:tr w:rsidR="0044298E" w:rsidRPr="00F16E1B" w:rsidTr="00C40E4D">
        <w:tc>
          <w:tcPr>
            <w:tcW w:w="4566" w:type="dxa"/>
            <w:gridSpan w:val="2"/>
            <w:vAlign w:val="center"/>
          </w:tcPr>
          <w:p w:rsidR="0044298E" w:rsidRPr="00F16E1B" w:rsidRDefault="0044298E" w:rsidP="00C40E4D">
            <w:pPr>
              <w:widowControl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QR Code</w:t>
            </w:r>
          </w:p>
        </w:tc>
        <w:tc>
          <w:tcPr>
            <w:tcW w:w="3956" w:type="dxa"/>
            <w:vAlign w:val="center"/>
          </w:tcPr>
          <w:p w:rsidR="0044298E" w:rsidRPr="00F16E1B" w:rsidRDefault="005C4E49" w:rsidP="00C40E4D">
            <w:pPr>
              <w:widowControl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>
              <w:rPr>
                <w:rFonts w:eastAsia="標楷體"/>
                <w:noProof/>
                <w:color w:val="000000" w:themeColor="text1"/>
                <w:kern w:val="2"/>
                <w:sz w:val="26"/>
                <w:szCs w:val="26"/>
              </w:rPr>
              <w:drawing>
                <wp:inline distT="0" distB="0" distL="0" distR="0">
                  <wp:extent cx="1409700" cy="1409700"/>
                  <wp:effectExtent l="0" t="0" r="0" b="0"/>
                  <wp:docPr id="2" name="圖片 12" descr="林峻丞節目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林峻丞節目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140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4298E" w:rsidRPr="00F16E1B" w:rsidRDefault="0044298E"/>
    <w:p w:rsidR="0044298E" w:rsidRPr="00F16E1B" w:rsidRDefault="0044298E">
      <w:pPr>
        <w:widowControl/>
      </w:pPr>
      <w:r w:rsidRPr="00F16E1B">
        <w:br w:type="page"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3"/>
        <w:gridCol w:w="1623"/>
        <w:gridCol w:w="3956"/>
      </w:tblGrid>
      <w:tr w:rsidR="0044298E" w:rsidRPr="00F16E1B" w:rsidTr="00C40E4D">
        <w:tc>
          <w:tcPr>
            <w:tcW w:w="8522" w:type="dxa"/>
            <w:gridSpan w:val="3"/>
            <w:vAlign w:val="center"/>
          </w:tcPr>
          <w:p w:rsidR="0044298E" w:rsidRPr="00F16E1B" w:rsidRDefault="0044298E" w:rsidP="00C40E4D">
            <w:pPr>
              <w:widowControl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lastRenderedPageBreak/>
              <w:t>節目分類：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■Cue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 xml:space="preserve">十傑　　　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□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職人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Show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自己</w:t>
            </w:r>
          </w:p>
        </w:tc>
      </w:tr>
      <w:tr w:rsidR="0044298E" w:rsidRPr="00F16E1B" w:rsidTr="00C40E4D">
        <w:trPr>
          <w:trHeight w:val="730"/>
        </w:trPr>
        <w:tc>
          <w:tcPr>
            <w:tcW w:w="2943" w:type="dxa"/>
            <w:vAlign w:val="center"/>
          </w:tcPr>
          <w:p w:rsidR="0044298E" w:rsidRPr="00F16E1B" w:rsidRDefault="0044298E" w:rsidP="00C40E4D">
            <w:pPr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來賓：魏瑞廷</w:t>
            </w:r>
          </w:p>
        </w:tc>
        <w:tc>
          <w:tcPr>
            <w:tcW w:w="5579" w:type="dxa"/>
            <w:gridSpan w:val="2"/>
            <w:vAlign w:val="center"/>
          </w:tcPr>
          <w:p w:rsidR="0044298E" w:rsidRPr="00F16E1B" w:rsidRDefault="0044298E" w:rsidP="00C40E4D">
            <w:pPr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第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59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屆十大傑出青年</w:t>
            </w:r>
          </w:p>
          <w:p w:rsidR="0044298E" w:rsidRPr="00F16E1B" w:rsidRDefault="0044298E" w:rsidP="0044298E">
            <w:pPr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池上禾穀坊創辦人</w:t>
            </w:r>
          </w:p>
        </w:tc>
      </w:tr>
      <w:tr w:rsidR="0044298E" w:rsidRPr="00F16E1B" w:rsidTr="00C40E4D">
        <w:tc>
          <w:tcPr>
            <w:tcW w:w="8522" w:type="dxa"/>
            <w:gridSpan w:val="3"/>
            <w:vAlign w:val="center"/>
          </w:tcPr>
          <w:p w:rsidR="0044298E" w:rsidRPr="00F16E1B" w:rsidRDefault="0044298E" w:rsidP="00C40E4D">
            <w:pPr>
              <w:widowControl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標題：</w:t>
            </w:r>
            <w:r w:rsidR="00704090" w:rsidRPr="00F16E1B">
              <w:rPr>
                <w:rFonts w:eastAsia="標楷體"/>
                <w:color w:val="000000" w:themeColor="text1"/>
                <w:sz w:val="26"/>
                <w:szCs w:val="26"/>
              </w:rPr>
              <w:t>把</w:t>
            </w:r>
            <w:r w:rsidR="00C40E4D" w:rsidRPr="00F16E1B">
              <w:rPr>
                <w:rFonts w:eastAsia="標楷體"/>
                <w:color w:val="000000" w:themeColor="text1"/>
                <w:sz w:val="26"/>
                <w:szCs w:val="26"/>
              </w:rPr>
              <w:t>「</w:t>
            </w:r>
            <w:r w:rsidR="00704090" w:rsidRPr="00F16E1B">
              <w:rPr>
                <w:rFonts w:eastAsia="標楷體"/>
                <w:color w:val="000000" w:themeColor="text1"/>
                <w:sz w:val="26"/>
                <w:szCs w:val="26"/>
              </w:rPr>
              <w:t>台灣米</w:t>
            </w:r>
            <w:r w:rsidR="00C40E4D" w:rsidRPr="00F16E1B">
              <w:rPr>
                <w:rFonts w:eastAsia="標楷體"/>
                <w:color w:val="000000" w:themeColor="text1"/>
                <w:sz w:val="26"/>
                <w:szCs w:val="26"/>
              </w:rPr>
              <w:t>」</w:t>
            </w:r>
            <w:r w:rsidR="00704090" w:rsidRPr="00F16E1B">
              <w:rPr>
                <w:rFonts w:eastAsia="標楷體"/>
                <w:color w:val="000000" w:themeColor="text1"/>
                <w:sz w:val="26"/>
                <w:szCs w:val="26"/>
              </w:rPr>
              <w:t>送到梵蒂岡的那個男人</w:t>
            </w:r>
          </w:p>
        </w:tc>
      </w:tr>
      <w:tr w:rsidR="0044298E" w:rsidRPr="00F16E1B" w:rsidTr="00C40E4D">
        <w:tc>
          <w:tcPr>
            <w:tcW w:w="8522" w:type="dxa"/>
            <w:gridSpan w:val="3"/>
            <w:vAlign w:val="center"/>
          </w:tcPr>
          <w:p w:rsidR="0044298E" w:rsidRPr="00F16E1B" w:rsidRDefault="0044298E" w:rsidP="00C40E4D">
            <w:pPr>
              <w:widowControl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F16E1B">
              <w:rPr>
                <w:rFonts w:eastAsia="標楷體"/>
                <w:noProof/>
                <w:color w:val="FF0000"/>
                <w:sz w:val="26"/>
                <w:szCs w:val="26"/>
              </w:rPr>
              <w:drawing>
                <wp:inline distT="0" distB="0" distL="0" distR="0">
                  <wp:extent cx="4581525" cy="2581275"/>
                  <wp:effectExtent l="19050" t="0" r="9525" b="0"/>
                  <wp:docPr id="37" name="圖片 37" descr="Cue魏瑞廷封面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Cue魏瑞廷封面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81525" cy="2581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298E" w:rsidRPr="00F16E1B" w:rsidTr="00C40E4D">
        <w:tc>
          <w:tcPr>
            <w:tcW w:w="8522" w:type="dxa"/>
            <w:gridSpan w:val="3"/>
            <w:vAlign w:val="center"/>
          </w:tcPr>
          <w:p w:rsidR="0044298E" w:rsidRPr="00F16E1B" w:rsidRDefault="0044298E" w:rsidP="00C40E4D">
            <w:pPr>
              <w:widowControl/>
              <w:jc w:val="center"/>
              <w:rPr>
                <w:rFonts w:eastAsia="標楷體"/>
                <w:color w:val="000000" w:themeColor="text1"/>
                <w:sz w:val="24"/>
                <w:szCs w:val="26"/>
              </w:rPr>
            </w:pP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YouTube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網址：</w:t>
            </w:r>
            <w:hyperlink r:id="rId57" w:history="1">
              <w:r w:rsidR="00704090" w:rsidRPr="00F16E1B">
                <w:rPr>
                  <w:rStyle w:val="a6"/>
                  <w:sz w:val="26"/>
                  <w:szCs w:val="26"/>
                </w:rPr>
                <w:t>https://youtu.be/GxaA9-0KlBE</w:t>
              </w:r>
            </w:hyperlink>
          </w:p>
        </w:tc>
      </w:tr>
      <w:tr w:rsidR="0044298E" w:rsidRPr="00F16E1B" w:rsidTr="00C40E4D">
        <w:tc>
          <w:tcPr>
            <w:tcW w:w="4566" w:type="dxa"/>
            <w:gridSpan w:val="2"/>
            <w:vAlign w:val="center"/>
          </w:tcPr>
          <w:p w:rsidR="0044298E" w:rsidRPr="00F16E1B" w:rsidRDefault="0044298E" w:rsidP="00C40E4D">
            <w:pPr>
              <w:widowControl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QR Code</w:t>
            </w:r>
          </w:p>
        </w:tc>
        <w:tc>
          <w:tcPr>
            <w:tcW w:w="3956" w:type="dxa"/>
            <w:vAlign w:val="center"/>
          </w:tcPr>
          <w:p w:rsidR="0044298E" w:rsidRPr="00F16E1B" w:rsidRDefault="005C4E49" w:rsidP="00C40E4D">
            <w:pPr>
              <w:widowControl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>
              <w:rPr>
                <w:rFonts w:eastAsia="標楷體"/>
                <w:noProof/>
                <w:color w:val="000000" w:themeColor="text1"/>
                <w:kern w:val="2"/>
                <w:sz w:val="26"/>
                <w:szCs w:val="26"/>
              </w:rPr>
              <w:drawing>
                <wp:inline distT="0" distB="0" distL="0" distR="0">
                  <wp:extent cx="1409700" cy="1409700"/>
                  <wp:effectExtent l="0" t="0" r="0" b="0"/>
                  <wp:docPr id="13" name="圖片 13" descr="魏瑞廷節目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魏瑞廷節目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140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C4A1E" w:rsidRPr="00F16E1B" w:rsidRDefault="007C4A1E"/>
    <w:p w:rsidR="007C4A1E" w:rsidRPr="00F16E1B" w:rsidRDefault="007C4A1E">
      <w:pPr>
        <w:widowControl/>
      </w:pPr>
      <w:r w:rsidRPr="00F16E1B">
        <w:br w:type="page"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3"/>
        <w:gridCol w:w="1623"/>
        <w:gridCol w:w="3956"/>
      </w:tblGrid>
      <w:tr w:rsidR="007C4A1E" w:rsidRPr="00F16E1B" w:rsidTr="00C40E4D">
        <w:tc>
          <w:tcPr>
            <w:tcW w:w="8522" w:type="dxa"/>
            <w:gridSpan w:val="3"/>
            <w:vAlign w:val="center"/>
          </w:tcPr>
          <w:p w:rsidR="007C4A1E" w:rsidRPr="00F16E1B" w:rsidRDefault="007C4A1E" w:rsidP="00C40E4D">
            <w:pPr>
              <w:widowControl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lastRenderedPageBreak/>
              <w:t>節目分類：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■Cue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 xml:space="preserve">十傑　　　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□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職人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Show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自己</w:t>
            </w:r>
          </w:p>
        </w:tc>
      </w:tr>
      <w:tr w:rsidR="007C4A1E" w:rsidRPr="00F16E1B" w:rsidTr="00C40E4D">
        <w:trPr>
          <w:trHeight w:val="730"/>
        </w:trPr>
        <w:tc>
          <w:tcPr>
            <w:tcW w:w="2943" w:type="dxa"/>
            <w:vAlign w:val="center"/>
          </w:tcPr>
          <w:p w:rsidR="007C4A1E" w:rsidRPr="00F16E1B" w:rsidRDefault="007C4A1E" w:rsidP="00C40E4D">
            <w:pPr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來賓：陳維昭</w:t>
            </w:r>
          </w:p>
        </w:tc>
        <w:tc>
          <w:tcPr>
            <w:tcW w:w="5579" w:type="dxa"/>
            <w:gridSpan w:val="2"/>
            <w:vAlign w:val="center"/>
          </w:tcPr>
          <w:p w:rsidR="007C4A1E" w:rsidRPr="00F16E1B" w:rsidRDefault="007C4A1E" w:rsidP="00C40E4D">
            <w:pPr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第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17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屆十大傑出青年</w:t>
            </w:r>
          </w:p>
          <w:p w:rsidR="007C4A1E" w:rsidRPr="00F16E1B" w:rsidRDefault="007C4A1E" w:rsidP="00C40E4D">
            <w:pPr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前任國立臺灣大學校長</w:t>
            </w:r>
          </w:p>
        </w:tc>
      </w:tr>
      <w:tr w:rsidR="007C4A1E" w:rsidRPr="00F16E1B" w:rsidTr="00C40E4D">
        <w:tc>
          <w:tcPr>
            <w:tcW w:w="8522" w:type="dxa"/>
            <w:gridSpan w:val="3"/>
            <w:vAlign w:val="center"/>
          </w:tcPr>
          <w:p w:rsidR="007C4A1E" w:rsidRPr="00F16E1B" w:rsidRDefault="007C4A1E" w:rsidP="00C40E4D">
            <w:pPr>
              <w:widowControl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標題：凡事豫則立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 xml:space="preserve"> 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不豫則廢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 xml:space="preserve"> </w:t>
            </w:r>
            <w:r w:rsidR="00C40E4D" w:rsidRPr="00F16E1B">
              <w:rPr>
                <w:rFonts w:eastAsia="標楷體"/>
                <w:color w:val="000000" w:themeColor="text1"/>
                <w:sz w:val="26"/>
                <w:szCs w:val="26"/>
              </w:rPr>
              <w:t>「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成功</w:t>
            </w:r>
            <w:r w:rsidR="00C40E4D" w:rsidRPr="00F16E1B">
              <w:rPr>
                <w:rFonts w:eastAsia="標楷體"/>
                <w:color w:val="000000" w:themeColor="text1"/>
                <w:sz w:val="26"/>
                <w:szCs w:val="26"/>
              </w:rPr>
              <w:t>」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沒有捷徑</w:t>
            </w:r>
          </w:p>
        </w:tc>
      </w:tr>
      <w:tr w:rsidR="007C4A1E" w:rsidRPr="00F16E1B" w:rsidTr="00C40E4D">
        <w:tc>
          <w:tcPr>
            <w:tcW w:w="8522" w:type="dxa"/>
            <w:gridSpan w:val="3"/>
            <w:vAlign w:val="center"/>
          </w:tcPr>
          <w:p w:rsidR="007C4A1E" w:rsidRPr="00F16E1B" w:rsidRDefault="007C4A1E" w:rsidP="00C40E4D">
            <w:pPr>
              <w:widowControl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F16E1B">
              <w:rPr>
                <w:rFonts w:eastAsia="標楷體"/>
                <w:noProof/>
                <w:color w:val="FF0000"/>
                <w:sz w:val="26"/>
                <w:szCs w:val="26"/>
              </w:rPr>
              <w:drawing>
                <wp:inline distT="0" distB="0" distL="0" distR="0">
                  <wp:extent cx="4667250" cy="2609850"/>
                  <wp:effectExtent l="19050" t="0" r="0" b="0"/>
                  <wp:docPr id="42" name="圖片 42" descr="Cue陳維昭封面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Cue陳維昭封面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0" cy="2609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4A1E" w:rsidRPr="00F16E1B" w:rsidTr="00C40E4D">
        <w:tc>
          <w:tcPr>
            <w:tcW w:w="8522" w:type="dxa"/>
            <w:gridSpan w:val="3"/>
            <w:vAlign w:val="center"/>
          </w:tcPr>
          <w:p w:rsidR="007C4A1E" w:rsidRPr="00F16E1B" w:rsidRDefault="007C4A1E" w:rsidP="007C4A1E">
            <w:pPr>
              <w:widowControl/>
              <w:jc w:val="center"/>
              <w:rPr>
                <w:rFonts w:eastAsia="標楷體"/>
                <w:color w:val="000000" w:themeColor="text1"/>
                <w:sz w:val="24"/>
                <w:szCs w:val="26"/>
              </w:rPr>
            </w:pP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YouTube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網址：</w:t>
            </w:r>
            <w:hyperlink r:id="rId60" w:history="1">
              <w:r w:rsidRPr="00F16E1B">
                <w:rPr>
                  <w:rStyle w:val="a6"/>
                  <w:sz w:val="26"/>
                  <w:szCs w:val="26"/>
                </w:rPr>
                <w:t>https://youtu.be/oPfQFcdmRlw</w:t>
              </w:r>
            </w:hyperlink>
          </w:p>
        </w:tc>
      </w:tr>
      <w:tr w:rsidR="007C4A1E" w:rsidRPr="00F16E1B" w:rsidTr="00C40E4D">
        <w:tc>
          <w:tcPr>
            <w:tcW w:w="4566" w:type="dxa"/>
            <w:gridSpan w:val="2"/>
            <w:vAlign w:val="center"/>
          </w:tcPr>
          <w:p w:rsidR="007C4A1E" w:rsidRPr="00F16E1B" w:rsidRDefault="007C4A1E" w:rsidP="00C40E4D">
            <w:pPr>
              <w:widowControl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QR Code</w:t>
            </w:r>
          </w:p>
        </w:tc>
        <w:tc>
          <w:tcPr>
            <w:tcW w:w="3956" w:type="dxa"/>
            <w:vAlign w:val="center"/>
          </w:tcPr>
          <w:p w:rsidR="007C4A1E" w:rsidRPr="00F16E1B" w:rsidRDefault="007C4A1E" w:rsidP="00C40E4D">
            <w:pPr>
              <w:widowControl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F16E1B">
              <w:rPr>
                <w:noProof/>
                <w:sz w:val="26"/>
                <w:szCs w:val="26"/>
              </w:rPr>
              <w:drawing>
                <wp:inline distT="0" distB="0" distL="0" distR="0">
                  <wp:extent cx="1409700" cy="1409700"/>
                  <wp:effectExtent l="19050" t="0" r="0" b="0"/>
                  <wp:docPr id="25" name="圖片 47" descr="C:\Users\USER\AppData\Local\Microsoft\Windows\INetCache\Content.Word\陳維昭節目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C:\Users\USER\AppData\Local\Microsoft\Windows\INetCache\Content.Word\陳維昭節目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1409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029EE" w:rsidRPr="00F16E1B" w:rsidRDefault="00B029EE"/>
    <w:p w:rsidR="00B029EE" w:rsidRPr="00F16E1B" w:rsidRDefault="00B029EE">
      <w:pPr>
        <w:widowControl/>
      </w:pPr>
      <w:r w:rsidRPr="00F16E1B">
        <w:br w:type="page"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3"/>
        <w:gridCol w:w="1623"/>
        <w:gridCol w:w="3956"/>
      </w:tblGrid>
      <w:tr w:rsidR="00B029EE" w:rsidRPr="00F16E1B" w:rsidTr="00C40E4D">
        <w:tc>
          <w:tcPr>
            <w:tcW w:w="8522" w:type="dxa"/>
            <w:gridSpan w:val="3"/>
            <w:vAlign w:val="center"/>
          </w:tcPr>
          <w:p w:rsidR="00B029EE" w:rsidRPr="00F16E1B" w:rsidRDefault="00B029EE" w:rsidP="00C40E4D">
            <w:pPr>
              <w:widowControl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lastRenderedPageBreak/>
              <w:t>節目分類：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■Cue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 xml:space="preserve">十傑　　　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□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職人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Show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自己</w:t>
            </w:r>
          </w:p>
        </w:tc>
      </w:tr>
      <w:tr w:rsidR="00B029EE" w:rsidRPr="00F16E1B" w:rsidTr="00C40E4D">
        <w:trPr>
          <w:trHeight w:val="730"/>
        </w:trPr>
        <w:tc>
          <w:tcPr>
            <w:tcW w:w="2943" w:type="dxa"/>
            <w:vAlign w:val="center"/>
          </w:tcPr>
          <w:p w:rsidR="00B029EE" w:rsidRPr="00F16E1B" w:rsidRDefault="00B029EE" w:rsidP="00C40E4D">
            <w:pPr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來賓：江秀真</w:t>
            </w:r>
          </w:p>
        </w:tc>
        <w:tc>
          <w:tcPr>
            <w:tcW w:w="5579" w:type="dxa"/>
            <w:gridSpan w:val="2"/>
            <w:vAlign w:val="center"/>
          </w:tcPr>
          <w:p w:rsidR="00B029EE" w:rsidRPr="00F16E1B" w:rsidRDefault="00B029EE" w:rsidP="00C40E4D">
            <w:pPr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第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47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屆十大傑出青年</w:t>
            </w:r>
          </w:p>
          <w:p w:rsidR="00B029EE" w:rsidRPr="00F16E1B" w:rsidRDefault="00B029EE" w:rsidP="00C40E4D">
            <w:pPr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福爾摩莎山域教育推廣協會創辦人</w:t>
            </w:r>
          </w:p>
          <w:p w:rsidR="00B029EE" w:rsidRPr="00F16E1B" w:rsidRDefault="00B029EE" w:rsidP="00C40E4D">
            <w:pPr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福爾摩莎登山學校創辦人</w:t>
            </w:r>
          </w:p>
        </w:tc>
      </w:tr>
      <w:tr w:rsidR="00B029EE" w:rsidRPr="00F16E1B" w:rsidTr="00C40E4D">
        <w:tc>
          <w:tcPr>
            <w:tcW w:w="8522" w:type="dxa"/>
            <w:gridSpan w:val="3"/>
            <w:vAlign w:val="center"/>
          </w:tcPr>
          <w:p w:rsidR="00B029EE" w:rsidRPr="00F16E1B" w:rsidRDefault="00B029EE" w:rsidP="00C40E4D">
            <w:pPr>
              <w:widowControl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標題：</w:t>
            </w:r>
            <w:r w:rsidR="00C40E4D" w:rsidRPr="00F16E1B">
              <w:rPr>
                <w:rFonts w:eastAsia="標楷體"/>
                <w:color w:val="000000" w:themeColor="text1"/>
                <w:sz w:val="26"/>
                <w:szCs w:val="26"/>
              </w:rPr>
              <w:t>「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上山</w:t>
            </w:r>
            <w:r w:rsidR="00C40E4D" w:rsidRPr="00F16E1B">
              <w:rPr>
                <w:rFonts w:eastAsia="標楷體"/>
                <w:color w:val="000000" w:themeColor="text1"/>
                <w:sz w:val="26"/>
                <w:szCs w:val="26"/>
              </w:rPr>
              <w:t>」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容易</w:t>
            </w:r>
            <w:r w:rsidR="00C40E4D" w:rsidRPr="00F16E1B">
              <w:rPr>
                <w:rFonts w:eastAsia="標楷體"/>
                <w:color w:val="000000" w:themeColor="text1"/>
                <w:sz w:val="26"/>
                <w:szCs w:val="26"/>
              </w:rPr>
              <w:t>「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下山</w:t>
            </w:r>
            <w:r w:rsidR="00C40E4D" w:rsidRPr="00F16E1B">
              <w:rPr>
                <w:rFonts w:eastAsia="標楷體"/>
                <w:color w:val="000000" w:themeColor="text1"/>
                <w:sz w:val="26"/>
                <w:szCs w:val="26"/>
              </w:rPr>
              <w:t>」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難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 xml:space="preserve"> 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真正的考驗原來是這個</w:t>
            </w:r>
          </w:p>
        </w:tc>
      </w:tr>
      <w:tr w:rsidR="00B029EE" w:rsidRPr="00F16E1B" w:rsidTr="00C40E4D">
        <w:tc>
          <w:tcPr>
            <w:tcW w:w="8522" w:type="dxa"/>
            <w:gridSpan w:val="3"/>
            <w:vAlign w:val="center"/>
          </w:tcPr>
          <w:p w:rsidR="00B029EE" w:rsidRPr="00F16E1B" w:rsidRDefault="00B029EE" w:rsidP="00C40E4D">
            <w:pPr>
              <w:widowControl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F16E1B">
              <w:rPr>
                <w:rFonts w:eastAsia="標楷體"/>
                <w:noProof/>
                <w:color w:val="FF0000"/>
                <w:sz w:val="26"/>
                <w:szCs w:val="26"/>
              </w:rPr>
              <w:drawing>
                <wp:inline distT="0" distB="0" distL="0" distR="0">
                  <wp:extent cx="4629150" cy="2609850"/>
                  <wp:effectExtent l="19050" t="0" r="0" b="0"/>
                  <wp:docPr id="48" name="圖片 48" descr="Cue江秀真封面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Cue江秀真封面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29150" cy="2609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29EE" w:rsidRPr="00F16E1B" w:rsidTr="00C40E4D">
        <w:tc>
          <w:tcPr>
            <w:tcW w:w="8522" w:type="dxa"/>
            <w:gridSpan w:val="3"/>
            <w:vAlign w:val="center"/>
          </w:tcPr>
          <w:p w:rsidR="00B029EE" w:rsidRPr="00F16E1B" w:rsidRDefault="00B029EE" w:rsidP="00C40E4D">
            <w:pPr>
              <w:widowControl/>
              <w:jc w:val="center"/>
              <w:rPr>
                <w:rFonts w:eastAsia="標楷體"/>
                <w:color w:val="000000" w:themeColor="text1"/>
                <w:sz w:val="24"/>
                <w:szCs w:val="26"/>
              </w:rPr>
            </w:pP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YouTube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網址：</w:t>
            </w:r>
            <w:hyperlink r:id="rId63" w:history="1">
              <w:r w:rsidRPr="00F16E1B">
                <w:rPr>
                  <w:rStyle w:val="a6"/>
                  <w:sz w:val="26"/>
                  <w:szCs w:val="26"/>
                </w:rPr>
                <w:t>https://youtu.be/MLu67q0VYIU</w:t>
              </w:r>
            </w:hyperlink>
          </w:p>
        </w:tc>
      </w:tr>
      <w:tr w:rsidR="00B029EE" w:rsidRPr="00F16E1B" w:rsidTr="00C40E4D">
        <w:tc>
          <w:tcPr>
            <w:tcW w:w="4566" w:type="dxa"/>
            <w:gridSpan w:val="2"/>
            <w:vAlign w:val="center"/>
          </w:tcPr>
          <w:p w:rsidR="00B029EE" w:rsidRPr="00F16E1B" w:rsidRDefault="00B029EE" w:rsidP="00C40E4D">
            <w:pPr>
              <w:widowControl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QR Code</w:t>
            </w:r>
          </w:p>
        </w:tc>
        <w:tc>
          <w:tcPr>
            <w:tcW w:w="3956" w:type="dxa"/>
            <w:vAlign w:val="center"/>
          </w:tcPr>
          <w:p w:rsidR="00B029EE" w:rsidRPr="00F16E1B" w:rsidRDefault="005C4E49" w:rsidP="00C40E4D">
            <w:pPr>
              <w:widowControl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>
              <w:rPr>
                <w:rFonts w:eastAsia="標楷體"/>
                <w:noProof/>
                <w:color w:val="000000" w:themeColor="text1"/>
                <w:kern w:val="2"/>
                <w:sz w:val="26"/>
                <w:szCs w:val="26"/>
              </w:rPr>
              <w:drawing>
                <wp:inline distT="0" distB="0" distL="0" distR="0">
                  <wp:extent cx="1409700" cy="1409700"/>
                  <wp:effectExtent l="0" t="0" r="0" b="0"/>
                  <wp:docPr id="14" name="圖片 14" descr="江秀真節目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江秀真節目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140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53EB3" w:rsidRPr="00F16E1B" w:rsidRDefault="00753EB3"/>
    <w:p w:rsidR="00753EB3" w:rsidRPr="00F16E1B" w:rsidRDefault="00753EB3">
      <w:pPr>
        <w:widowControl/>
      </w:pPr>
      <w:r w:rsidRPr="00F16E1B">
        <w:br w:type="page"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3"/>
        <w:gridCol w:w="1623"/>
        <w:gridCol w:w="3956"/>
      </w:tblGrid>
      <w:tr w:rsidR="00753EB3" w:rsidRPr="00F16E1B" w:rsidTr="00C40E4D">
        <w:tc>
          <w:tcPr>
            <w:tcW w:w="8522" w:type="dxa"/>
            <w:gridSpan w:val="3"/>
            <w:vAlign w:val="center"/>
          </w:tcPr>
          <w:p w:rsidR="00753EB3" w:rsidRPr="00F16E1B" w:rsidRDefault="00753EB3" w:rsidP="00C40E4D">
            <w:pPr>
              <w:widowControl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lastRenderedPageBreak/>
              <w:t>節目分類：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■Cue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 xml:space="preserve">十傑　　　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□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職人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Show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自己</w:t>
            </w:r>
          </w:p>
        </w:tc>
      </w:tr>
      <w:tr w:rsidR="00753EB3" w:rsidRPr="00F16E1B" w:rsidTr="00C40E4D">
        <w:trPr>
          <w:trHeight w:val="730"/>
        </w:trPr>
        <w:tc>
          <w:tcPr>
            <w:tcW w:w="2943" w:type="dxa"/>
            <w:vAlign w:val="center"/>
          </w:tcPr>
          <w:p w:rsidR="00753EB3" w:rsidRPr="00F16E1B" w:rsidRDefault="00753EB3" w:rsidP="00C40E4D">
            <w:pPr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來賓：鄭淑勻</w:t>
            </w:r>
          </w:p>
        </w:tc>
        <w:tc>
          <w:tcPr>
            <w:tcW w:w="5579" w:type="dxa"/>
            <w:gridSpan w:val="2"/>
            <w:vAlign w:val="center"/>
          </w:tcPr>
          <w:p w:rsidR="00753EB3" w:rsidRPr="00F16E1B" w:rsidRDefault="00753EB3" w:rsidP="00C40E4D">
            <w:pPr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第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39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屆十大傑出青年</w:t>
            </w:r>
          </w:p>
          <w:p w:rsidR="00753EB3" w:rsidRPr="00F16E1B" w:rsidRDefault="00753EB3" w:rsidP="00753EB3">
            <w:pPr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觀音旅行社創辦人</w:t>
            </w:r>
          </w:p>
        </w:tc>
      </w:tr>
      <w:tr w:rsidR="00753EB3" w:rsidRPr="00F16E1B" w:rsidTr="00C40E4D">
        <w:tc>
          <w:tcPr>
            <w:tcW w:w="8522" w:type="dxa"/>
            <w:gridSpan w:val="3"/>
            <w:vAlign w:val="center"/>
          </w:tcPr>
          <w:p w:rsidR="00753EB3" w:rsidRPr="00F16E1B" w:rsidRDefault="00753EB3" w:rsidP="00C40E4D">
            <w:pPr>
              <w:widowControl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標題：從小充滿</w:t>
            </w:r>
            <w:r w:rsidR="00C40E4D" w:rsidRPr="00F16E1B">
              <w:rPr>
                <w:rFonts w:eastAsia="標楷體"/>
                <w:color w:val="000000" w:themeColor="text1"/>
                <w:sz w:val="26"/>
                <w:szCs w:val="26"/>
              </w:rPr>
              <w:t>「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自卑</w:t>
            </w:r>
            <w:r w:rsidR="00C40E4D" w:rsidRPr="00F16E1B">
              <w:rPr>
                <w:rFonts w:eastAsia="標楷體"/>
                <w:color w:val="000000" w:themeColor="text1"/>
                <w:sz w:val="26"/>
                <w:szCs w:val="26"/>
              </w:rPr>
              <w:t>」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與</w:t>
            </w:r>
            <w:r w:rsidR="00C40E4D" w:rsidRPr="00F16E1B">
              <w:rPr>
                <w:rFonts w:eastAsia="標楷體"/>
                <w:color w:val="000000" w:themeColor="text1"/>
                <w:sz w:val="26"/>
                <w:szCs w:val="26"/>
              </w:rPr>
              <w:t>「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嫉妒</w:t>
            </w:r>
            <w:r w:rsidR="00C40E4D" w:rsidRPr="00F16E1B">
              <w:rPr>
                <w:rFonts w:eastAsia="標楷體"/>
                <w:color w:val="000000" w:themeColor="text1"/>
                <w:sz w:val="26"/>
                <w:szCs w:val="26"/>
              </w:rPr>
              <w:t>」</w:t>
            </w:r>
            <w:r w:rsidRPr="00F16E1B">
              <w:rPr>
                <w:rFonts w:eastAsiaTheme="minorEastAsia"/>
                <w:color w:val="000000" w:themeColor="text1"/>
                <w:sz w:val="26"/>
                <w:szCs w:val="26"/>
              </w:rPr>
              <w:t xml:space="preserve"> 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懂得</w:t>
            </w:r>
            <w:r w:rsidR="00C40E4D" w:rsidRPr="00F16E1B">
              <w:rPr>
                <w:rFonts w:eastAsia="標楷體"/>
                <w:color w:val="000000" w:themeColor="text1"/>
                <w:sz w:val="26"/>
                <w:szCs w:val="26"/>
              </w:rPr>
              <w:t>「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欣賞</w:t>
            </w:r>
            <w:r w:rsidR="00C40E4D" w:rsidRPr="00F16E1B">
              <w:rPr>
                <w:rFonts w:eastAsia="標楷體"/>
                <w:color w:val="000000" w:themeColor="text1"/>
                <w:sz w:val="26"/>
                <w:szCs w:val="26"/>
              </w:rPr>
              <w:t>」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才能看見更多</w:t>
            </w:r>
          </w:p>
        </w:tc>
      </w:tr>
      <w:tr w:rsidR="00753EB3" w:rsidRPr="00F16E1B" w:rsidTr="00C40E4D">
        <w:tc>
          <w:tcPr>
            <w:tcW w:w="8522" w:type="dxa"/>
            <w:gridSpan w:val="3"/>
            <w:vAlign w:val="center"/>
          </w:tcPr>
          <w:p w:rsidR="00753EB3" w:rsidRPr="00F16E1B" w:rsidRDefault="00753EB3" w:rsidP="00C40E4D">
            <w:pPr>
              <w:widowControl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F16E1B">
              <w:rPr>
                <w:rFonts w:eastAsia="標楷體"/>
                <w:noProof/>
                <w:color w:val="FF0000"/>
                <w:sz w:val="26"/>
                <w:szCs w:val="26"/>
              </w:rPr>
              <w:drawing>
                <wp:inline distT="0" distB="0" distL="0" distR="0">
                  <wp:extent cx="4629150" cy="2609850"/>
                  <wp:effectExtent l="19050" t="0" r="0" b="0"/>
                  <wp:docPr id="53" name="圖片 53" descr="Cue鄭淑勻封面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Cue鄭淑勻封面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29150" cy="2609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3EB3" w:rsidRPr="00F16E1B" w:rsidTr="00C40E4D">
        <w:tc>
          <w:tcPr>
            <w:tcW w:w="8522" w:type="dxa"/>
            <w:gridSpan w:val="3"/>
            <w:vAlign w:val="center"/>
          </w:tcPr>
          <w:p w:rsidR="00753EB3" w:rsidRPr="00F16E1B" w:rsidRDefault="00753EB3" w:rsidP="00C40E4D">
            <w:pPr>
              <w:widowControl/>
              <w:jc w:val="center"/>
              <w:rPr>
                <w:rFonts w:eastAsia="標楷體"/>
                <w:color w:val="000000" w:themeColor="text1"/>
                <w:sz w:val="24"/>
                <w:szCs w:val="26"/>
              </w:rPr>
            </w:pP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YouTube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網址：</w:t>
            </w:r>
            <w:hyperlink r:id="rId66" w:history="1">
              <w:r w:rsidRPr="00F16E1B">
                <w:rPr>
                  <w:rStyle w:val="a6"/>
                  <w:sz w:val="26"/>
                  <w:szCs w:val="26"/>
                </w:rPr>
                <w:t>https://youtu.be/ASQXkaN3Nnc</w:t>
              </w:r>
            </w:hyperlink>
          </w:p>
        </w:tc>
      </w:tr>
      <w:tr w:rsidR="00753EB3" w:rsidRPr="00F16E1B" w:rsidTr="00C40E4D">
        <w:tc>
          <w:tcPr>
            <w:tcW w:w="4566" w:type="dxa"/>
            <w:gridSpan w:val="2"/>
            <w:vAlign w:val="center"/>
          </w:tcPr>
          <w:p w:rsidR="00753EB3" w:rsidRPr="00F16E1B" w:rsidRDefault="00753EB3" w:rsidP="00C40E4D">
            <w:pPr>
              <w:widowControl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QR Code</w:t>
            </w:r>
          </w:p>
        </w:tc>
        <w:tc>
          <w:tcPr>
            <w:tcW w:w="3956" w:type="dxa"/>
            <w:vAlign w:val="center"/>
          </w:tcPr>
          <w:p w:rsidR="00753EB3" w:rsidRPr="00F16E1B" w:rsidRDefault="005C4E49" w:rsidP="00C40E4D">
            <w:pPr>
              <w:widowControl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>
              <w:rPr>
                <w:rFonts w:eastAsia="標楷體"/>
                <w:noProof/>
                <w:color w:val="000000" w:themeColor="text1"/>
                <w:kern w:val="2"/>
                <w:sz w:val="26"/>
                <w:szCs w:val="26"/>
              </w:rPr>
              <w:drawing>
                <wp:inline distT="0" distB="0" distL="0" distR="0">
                  <wp:extent cx="1409700" cy="1409700"/>
                  <wp:effectExtent l="0" t="0" r="0" b="0"/>
                  <wp:docPr id="15" name="圖片 15" descr="鄭淑勻節目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鄭淑勻節目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140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216FE" w:rsidRPr="00F16E1B" w:rsidRDefault="00B216FE"/>
    <w:p w:rsidR="00B216FE" w:rsidRPr="00F16E1B" w:rsidRDefault="00B216FE">
      <w:pPr>
        <w:widowControl/>
      </w:pPr>
      <w:r w:rsidRPr="00F16E1B">
        <w:br w:type="page"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3"/>
        <w:gridCol w:w="1623"/>
        <w:gridCol w:w="3956"/>
      </w:tblGrid>
      <w:tr w:rsidR="00B216FE" w:rsidRPr="00F16E1B" w:rsidTr="00C40E4D">
        <w:tc>
          <w:tcPr>
            <w:tcW w:w="8522" w:type="dxa"/>
            <w:gridSpan w:val="3"/>
            <w:vAlign w:val="center"/>
          </w:tcPr>
          <w:p w:rsidR="00B216FE" w:rsidRPr="00F16E1B" w:rsidRDefault="00B216FE" w:rsidP="00C40E4D">
            <w:pPr>
              <w:widowControl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lastRenderedPageBreak/>
              <w:t>節目分類：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■Cue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 xml:space="preserve">十傑　　　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□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職人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Show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自己</w:t>
            </w:r>
          </w:p>
        </w:tc>
      </w:tr>
      <w:tr w:rsidR="00B216FE" w:rsidRPr="00F16E1B" w:rsidTr="00C40E4D">
        <w:trPr>
          <w:trHeight w:val="730"/>
        </w:trPr>
        <w:tc>
          <w:tcPr>
            <w:tcW w:w="2943" w:type="dxa"/>
            <w:vAlign w:val="center"/>
          </w:tcPr>
          <w:p w:rsidR="00B216FE" w:rsidRPr="00F16E1B" w:rsidRDefault="00B216FE" w:rsidP="00C40E4D">
            <w:pPr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來賓：趙守博</w:t>
            </w:r>
          </w:p>
        </w:tc>
        <w:tc>
          <w:tcPr>
            <w:tcW w:w="5579" w:type="dxa"/>
            <w:gridSpan w:val="2"/>
            <w:vAlign w:val="center"/>
          </w:tcPr>
          <w:p w:rsidR="00B216FE" w:rsidRPr="00F16E1B" w:rsidRDefault="00B216FE" w:rsidP="00C40E4D">
            <w:pPr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第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17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屆十大傑出青年</w:t>
            </w:r>
          </w:p>
          <w:p w:rsidR="00B216FE" w:rsidRPr="00F16E1B" w:rsidRDefault="00B216FE" w:rsidP="00C40E4D">
            <w:pPr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博觀致遠文教基金會創辦人</w:t>
            </w:r>
          </w:p>
          <w:p w:rsidR="00B216FE" w:rsidRPr="00F16E1B" w:rsidRDefault="00B216FE" w:rsidP="00B216FE">
            <w:pPr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前任總統府資政</w:t>
            </w:r>
          </w:p>
          <w:p w:rsidR="00B216FE" w:rsidRPr="00F16E1B" w:rsidRDefault="00B216FE" w:rsidP="00B216FE">
            <w:pPr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前任中華民國童軍總會理事長</w:t>
            </w:r>
          </w:p>
          <w:p w:rsidR="00B216FE" w:rsidRPr="00F16E1B" w:rsidRDefault="00B216FE" w:rsidP="00B216FE">
            <w:pPr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前任中華職棒大聯盟會長</w:t>
            </w:r>
          </w:p>
          <w:p w:rsidR="00B216FE" w:rsidRPr="00F16E1B" w:rsidRDefault="00B216FE" w:rsidP="00B216FE">
            <w:pPr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前任臺灣省政府主席</w:t>
            </w:r>
          </w:p>
        </w:tc>
      </w:tr>
      <w:tr w:rsidR="00B216FE" w:rsidRPr="00F16E1B" w:rsidTr="00C40E4D">
        <w:tc>
          <w:tcPr>
            <w:tcW w:w="8522" w:type="dxa"/>
            <w:gridSpan w:val="3"/>
            <w:vAlign w:val="center"/>
          </w:tcPr>
          <w:p w:rsidR="00B216FE" w:rsidRPr="00F16E1B" w:rsidRDefault="00B216FE" w:rsidP="00C40E4D">
            <w:pPr>
              <w:widowControl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標題：駐外代表都</w:t>
            </w:r>
            <w:r w:rsidR="00C40E4D" w:rsidRPr="00F16E1B">
              <w:rPr>
                <w:rFonts w:eastAsia="標楷體"/>
                <w:color w:val="000000" w:themeColor="text1"/>
                <w:sz w:val="26"/>
                <w:szCs w:val="26"/>
              </w:rPr>
              <w:t>「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辦不到</w:t>
            </w:r>
            <w:r w:rsidR="00C40E4D" w:rsidRPr="00F16E1B">
              <w:rPr>
                <w:rFonts w:eastAsia="標楷體"/>
                <w:color w:val="000000" w:themeColor="text1"/>
                <w:sz w:val="26"/>
                <w:szCs w:val="26"/>
              </w:rPr>
              <w:t>」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的事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 xml:space="preserve"> </w:t>
            </w:r>
            <w:r w:rsidR="00C40E4D" w:rsidRPr="00F16E1B">
              <w:rPr>
                <w:rFonts w:eastAsia="標楷體"/>
                <w:color w:val="000000" w:themeColor="text1"/>
                <w:sz w:val="26"/>
                <w:szCs w:val="26"/>
              </w:rPr>
              <w:t>「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他</w:t>
            </w:r>
            <w:r w:rsidR="00C40E4D" w:rsidRPr="00F16E1B">
              <w:rPr>
                <w:rFonts w:eastAsia="標楷體"/>
                <w:color w:val="000000" w:themeColor="text1"/>
                <w:sz w:val="26"/>
                <w:szCs w:val="26"/>
              </w:rPr>
              <w:t>」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做到了！</w:t>
            </w:r>
          </w:p>
        </w:tc>
      </w:tr>
      <w:tr w:rsidR="00B216FE" w:rsidRPr="00F16E1B" w:rsidTr="00C40E4D">
        <w:tc>
          <w:tcPr>
            <w:tcW w:w="8522" w:type="dxa"/>
            <w:gridSpan w:val="3"/>
            <w:vAlign w:val="center"/>
          </w:tcPr>
          <w:p w:rsidR="00B216FE" w:rsidRPr="00F16E1B" w:rsidRDefault="00B216FE" w:rsidP="00C40E4D">
            <w:pPr>
              <w:widowControl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F16E1B">
              <w:rPr>
                <w:rFonts w:eastAsia="標楷體"/>
                <w:noProof/>
                <w:color w:val="FF0000"/>
                <w:sz w:val="26"/>
                <w:szCs w:val="26"/>
              </w:rPr>
              <w:drawing>
                <wp:inline distT="0" distB="0" distL="0" distR="0">
                  <wp:extent cx="4667250" cy="2628900"/>
                  <wp:effectExtent l="19050" t="0" r="0" b="0"/>
                  <wp:docPr id="58" name="圖片 58" descr="Cue趙守博封面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Cue趙守博封面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0" cy="2628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16FE" w:rsidRPr="00F16E1B" w:rsidTr="00C40E4D">
        <w:tc>
          <w:tcPr>
            <w:tcW w:w="8522" w:type="dxa"/>
            <w:gridSpan w:val="3"/>
            <w:vAlign w:val="center"/>
          </w:tcPr>
          <w:p w:rsidR="00B216FE" w:rsidRPr="00F16E1B" w:rsidRDefault="00B216FE" w:rsidP="00C40E4D">
            <w:pPr>
              <w:widowControl/>
              <w:jc w:val="center"/>
              <w:rPr>
                <w:rFonts w:eastAsia="標楷體"/>
                <w:color w:val="000000" w:themeColor="text1"/>
                <w:sz w:val="24"/>
                <w:szCs w:val="26"/>
              </w:rPr>
            </w:pP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YouTube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網址：</w:t>
            </w:r>
            <w:hyperlink r:id="rId69" w:history="1">
              <w:r w:rsidRPr="00F16E1B">
                <w:rPr>
                  <w:rStyle w:val="a6"/>
                  <w:sz w:val="26"/>
                  <w:szCs w:val="26"/>
                </w:rPr>
                <w:t>https://youtu.be/zIEubfg-RLE</w:t>
              </w:r>
            </w:hyperlink>
          </w:p>
        </w:tc>
      </w:tr>
      <w:tr w:rsidR="00B216FE" w:rsidRPr="00F16E1B" w:rsidTr="00C40E4D">
        <w:tc>
          <w:tcPr>
            <w:tcW w:w="4566" w:type="dxa"/>
            <w:gridSpan w:val="2"/>
            <w:vAlign w:val="center"/>
          </w:tcPr>
          <w:p w:rsidR="00B216FE" w:rsidRPr="00F16E1B" w:rsidRDefault="00B216FE" w:rsidP="00C40E4D">
            <w:pPr>
              <w:widowControl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QR Code</w:t>
            </w:r>
          </w:p>
        </w:tc>
        <w:tc>
          <w:tcPr>
            <w:tcW w:w="3956" w:type="dxa"/>
            <w:vAlign w:val="center"/>
          </w:tcPr>
          <w:p w:rsidR="00B216FE" w:rsidRPr="00F16E1B" w:rsidRDefault="005C4E49" w:rsidP="00C40E4D">
            <w:pPr>
              <w:widowControl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>
              <w:rPr>
                <w:rFonts w:eastAsia="標楷體"/>
                <w:noProof/>
                <w:color w:val="000000" w:themeColor="text1"/>
                <w:kern w:val="2"/>
                <w:sz w:val="26"/>
                <w:szCs w:val="26"/>
              </w:rPr>
              <w:drawing>
                <wp:inline distT="0" distB="0" distL="0" distR="0">
                  <wp:extent cx="1409700" cy="1409700"/>
                  <wp:effectExtent l="0" t="0" r="0" b="0"/>
                  <wp:docPr id="16" name="圖片 16" descr="趙守博節目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趙守博節目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140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23DB0" w:rsidRPr="00F16E1B" w:rsidRDefault="00D23DB0"/>
    <w:p w:rsidR="00D23DB0" w:rsidRPr="00F16E1B" w:rsidRDefault="00D23DB0">
      <w:pPr>
        <w:widowControl/>
      </w:pPr>
      <w:r w:rsidRPr="00F16E1B">
        <w:br w:type="page"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3"/>
        <w:gridCol w:w="1623"/>
        <w:gridCol w:w="3956"/>
      </w:tblGrid>
      <w:tr w:rsidR="00D23DB0" w:rsidRPr="00F16E1B" w:rsidTr="00C40E4D">
        <w:tc>
          <w:tcPr>
            <w:tcW w:w="8522" w:type="dxa"/>
            <w:gridSpan w:val="3"/>
            <w:vAlign w:val="center"/>
          </w:tcPr>
          <w:p w:rsidR="00D23DB0" w:rsidRPr="00F16E1B" w:rsidRDefault="00D23DB0" w:rsidP="00C40E4D">
            <w:pPr>
              <w:widowControl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lastRenderedPageBreak/>
              <w:t>節目分類：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■Cue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 xml:space="preserve">十傑　　　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□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職人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Show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自己</w:t>
            </w:r>
          </w:p>
        </w:tc>
      </w:tr>
      <w:tr w:rsidR="00D23DB0" w:rsidRPr="00F16E1B" w:rsidTr="00C40E4D">
        <w:trPr>
          <w:trHeight w:val="730"/>
        </w:trPr>
        <w:tc>
          <w:tcPr>
            <w:tcW w:w="2943" w:type="dxa"/>
            <w:vAlign w:val="center"/>
          </w:tcPr>
          <w:p w:rsidR="00D23DB0" w:rsidRPr="00F16E1B" w:rsidRDefault="00D23DB0" w:rsidP="00C40E4D">
            <w:pPr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來賓：劉柏君</w:t>
            </w:r>
          </w:p>
        </w:tc>
        <w:tc>
          <w:tcPr>
            <w:tcW w:w="5579" w:type="dxa"/>
            <w:gridSpan w:val="2"/>
            <w:vAlign w:val="center"/>
          </w:tcPr>
          <w:p w:rsidR="00D23DB0" w:rsidRPr="00F16E1B" w:rsidRDefault="00D23DB0" w:rsidP="00C40E4D">
            <w:pPr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第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57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屆十大傑出青年</w:t>
            </w:r>
          </w:p>
          <w:p w:rsidR="00D23DB0" w:rsidRPr="00F16E1B" w:rsidRDefault="00D23DB0" w:rsidP="00C40E4D">
            <w:pPr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影集《通靈少女》原型人物</w:t>
            </w:r>
          </w:p>
          <w:p w:rsidR="00D23DB0" w:rsidRPr="00F16E1B" w:rsidRDefault="00D23DB0" w:rsidP="00C40E4D">
            <w:pPr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台灣棒球首位女裁判</w:t>
            </w:r>
          </w:p>
          <w:p w:rsidR="00D23DB0" w:rsidRPr="00F16E1B" w:rsidRDefault="00D23DB0" w:rsidP="00C40E4D">
            <w:pPr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台灣運動好事協會執行長</w:t>
            </w:r>
          </w:p>
        </w:tc>
      </w:tr>
      <w:tr w:rsidR="00D23DB0" w:rsidRPr="00F16E1B" w:rsidTr="00C40E4D">
        <w:tc>
          <w:tcPr>
            <w:tcW w:w="8522" w:type="dxa"/>
            <w:gridSpan w:val="3"/>
            <w:vAlign w:val="center"/>
          </w:tcPr>
          <w:p w:rsidR="00D23DB0" w:rsidRPr="00F16E1B" w:rsidRDefault="00D23DB0" w:rsidP="00066F66">
            <w:pPr>
              <w:widowControl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標題：我現在的</w:t>
            </w:r>
            <w:r w:rsidR="00C40E4D" w:rsidRPr="00F16E1B">
              <w:rPr>
                <w:rFonts w:eastAsia="標楷體"/>
                <w:color w:val="000000" w:themeColor="text1"/>
                <w:sz w:val="26"/>
                <w:szCs w:val="26"/>
              </w:rPr>
              <w:t>「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努力</w:t>
            </w:r>
            <w:r w:rsidR="00C40E4D" w:rsidRPr="00F16E1B">
              <w:rPr>
                <w:rFonts w:eastAsia="標楷體"/>
                <w:color w:val="000000" w:themeColor="text1"/>
                <w:sz w:val="26"/>
                <w:szCs w:val="26"/>
              </w:rPr>
              <w:t>」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 xml:space="preserve"> 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能讓別人不再</w:t>
            </w:r>
            <w:r w:rsidR="00066F66" w:rsidRPr="00F16E1B">
              <w:rPr>
                <w:rFonts w:eastAsia="標楷體"/>
                <w:color w:val="000000" w:themeColor="text1"/>
                <w:sz w:val="26"/>
                <w:szCs w:val="26"/>
              </w:rPr>
              <w:t>「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受苦</w:t>
            </w:r>
            <w:r w:rsidR="00066F66" w:rsidRPr="00F16E1B">
              <w:rPr>
                <w:rFonts w:eastAsia="標楷體"/>
                <w:color w:val="000000" w:themeColor="text1"/>
                <w:sz w:val="26"/>
                <w:szCs w:val="26"/>
              </w:rPr>
              <w:t>」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這都是值得的</w:t>
            </w:r>
          </w:p>
        </w:tc>
      </w:tr>
      <w:tr w:rsidR="00D23DB0" w:rsidRPr="00F16E1B" w:rsidTr="00C40E4D">
        <w:tc>
          <w:tcPr>
            <w:tcW w:w="8522" w:type="dxa"/>
            <w:gridSpan w:val="3"/>
            <w:vAlign w:val="center"/>
          </w:tcPr>
          <w:p w:rsidR="00D23DB0" w:rsidRPr="00F16E1B" w:rsidRDefault="00D23DB0" w:rsidP="00C40E4D">
            <w:pPr>
              <w:widowControl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F16E1B">
              <w:rPr>
                <w:rFonts w:eastAsia="標楷體"/>
                <w:noProof/>
                <w:color w:val="FF0000"/>
                <w:sz w:val="26"/>
                <w:szCs w:val="26"/>
              </w:rPr>
              <w:drawing>
                <wp:inline distT="0" distB="0" distL="0" distR="0">
                  <wp:extent cx="4581525" cy="2581275"/>
                  <wp:effectExtent l="19050" t="0" r="9525" b="0"/>
                  <wp:docPr id="39" name="圖片 63" descr="Cue劉柏君封面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Cue劉柏君封面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81525" cy="2581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23DB0" w:rsidRPr="00F16E1B" w:rsidTr="00C40E4D">
        <w:tc>
          <w:tcPr>
            <w:tcW w:w="8522" w:type="dxa"/>
            <w:gridSpan w:val="3"/>
            <w:vAlign w:val="center"/>
          </w:tcPr>
          <w:p w:rsidR="00D23DB0" w:rsidRPr="00F16E1B" w:rsidRDefault="00D23DB0" w:rsidP="00C40E4D">
            <w:pPr>
              <w:widowControl/>
              <w:jc w:val="center"/>
              <w:rPr>
                <w:rFonts w:eastAsia="標楷體"/>
                <w:color w:val="000000" w:themeColor="text1"/>
                <w:sz w:val="24"/>
                <w:szCs w:val="26"/>
              </w:rPr>
            </w:pP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YouTube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網址：</w:t>
            </w:r>
            <w:hyperlink r:id="rId72" w:history="1">
              <w:r w:rsidRPr="00F16E1B">
                <w:rPr>
                  <w:rStyle w:val="a6"/>
                  <w:sz w:val="26"/>
                  <w:szCs w:val="26"/>
                </w:rPr>
                <w:t>https://youtu.be/OzcjMnSzS64</w:t>
              </w:r>
            </w:hyperlink>
          </w:p>
        </w:tc>
      </w:tr>
      <w:tr w:rsidR="00D23DB0" w:rsidRPr="00F16E1B" w:rsidTr="00C40E4D">
        <w:tc>
          <w:tcPr>
            <w:tcW w:w="4566" w:type="dxa"/>
            <w:gridSpan w:val="2"/>
            <w:vAlign w:val="center"/>
          </w:tcPr>
          <w:p w:rsidR="00D23DB0" w:rsidRPr="00F16E1B" w:rsidRDefault="00D23DB0" w:rsidP="00C40E4D">
            <w:pPr>
              <w:widowControl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QR Code</w:t>
            </w:r>
          </w:p>
        </w:tc>
        <w:tc>
          <w:tcPr>
            <w:tcW w:w="3956" w:type="dxa"/>
            <w:vAlign w:val="center"/>
          </w:tcPr>
          <w:p w:rsidR="00D23DB0" w:rsidRPr="00F16E1B" w:rsidRDefault="005C4E49" w:rsidP="00C40E4D">
            <w:pPr>
              <w:widowControl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>
              <w:rPr>
                <w:rFonts w:eastAsia="標楷體"/>
                <w:noProof/>
                <w:color w:val="000000" w:themeColor="text1"/>
                <w:kern w:val="2"/>
                <w:sz w:val="26"/>
                <w:szCs w:val="26"/>
              </w:rPr>
              <w:drawing>
                <wp:inline distT="0" distB="0" distL="0" distR="0">
                  <wp:extent cx="1409700" cy="1409700"/>
                  <wp:effectExtent l="0" t="0" r="0" b="0"/>
                  <wp:docPr id="17" name="圖片 17" descr="劉柏君節目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劉柏君節目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140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23DB0" w:rsidRPr="00F16E1B" w:rsidRDefault="00D23DB0"/>
    <w:p w:rsidR="00D23DB0" w:rsidRPr="00F16E1B" w:rsidRDefault="00D23DB0">
      <w:pPr>
        <w:widowControl/>
      </w:pPr>
      <w:r w:rsidRPr="00F16E1B">
        <w:br w:type="page"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3"/>
        <w:gridCol w:w="1623"/>
        <w:gridCol w:w="3956"/>
      </w:tblGrid>
      <w:tr w:rsidR="00D23DB0" w:rsidRPr="00F16E1B" w:rsidTr="00C40E4D">
        <w:tc>
          <w:tcPr>
            <w:tcW w:w="8522" w:type="dxa"/>
            <w:gridSpan w:val="3"/>
            <w:vAlign w:val="center"/>
          </w:tcPr>
          <w:p w:rsidR="00D23DB0" w:rsidRPr="00F16E1B" w:rsidRDefault="00D23DB0" w:rsidP="00C40E4D">
            <w:pPr>
              <w:widowControl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lastRenderedPageBreak/>
              <w:t>節目分類：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■Cue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 xml:space="preserve">十傑　　　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□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職人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Show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自己</w:t>
            </w:r>
          </w:p>
        </w:tc>
      </w:tr>
      <w:tr w:rsidR="00D23DB0" w:rsidRPr="00F16E1B" w:rsidTr="00C40E4D">
        <w:trPr>
          <w:trHeight w:val="730"/>
        </w:trPr>
        <w:tc>
          <w:tcPr>
            <w:tcW w:w="2943" w:type="dxa"/>
            <w:vAlign w:val="center"/>
          </w:tcPr>
          <w:p w:rsidR="00D23DB0" w:rsidRPr="00F16E1B" w:rsidRDefault="00D23DB0" w:rsidP="00C40E4D">
            <w:pPr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來賓：周仁海</w:t>
            </w:r>
          </w:p>
        </w:tc>
        <w:tc>
          <w:tcPr>
            <w:tcW w:w="5579" w:type="dxa"/>
            <w:gridSpan w:val="2"/>
            <w:vAlign w:val="center"/>
          </w:tcPr>
          <w:p w:rsidR="00D23DB0" w:rsidRPr="00F16E1B" w:rsidRDefault="00D23DB0" w:rsidP="00C40E4D">
            <w:pPr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第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58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屆十大傑出青年</w:t>
            </w:r>
          </w:p>
          <w:p w:rsidR="00D23DB0" w:rsidRPr="00F16E1B" w:rsidRDefault="00D23DB0" w:rsidP="00C40E4D">
            <w:pPr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愛因斯坦人工智慧股份有限公司執行長</w:t>
            </w:r>
          </w:p>
        </w:tc>
      </w:tr>
      <w:tr w:rsidR="00D23DB0" w:rsidRPr="00F16E1B" w:rsidTr="00C40E4D">
        <w:tc>
          <w:tcPr>
            <w:tcW w:w="8522" w:type="dxa"/>
            <w:gridSpan w:val="3"/>
            <w:vAlign w:val="center"/>
          </w:tcPr>
          <w:p w:rsidR="00D23DB0" w:rsidRPr="00F16E1B" w:rsidRDefault="00D23DB0" w:rsidP="00066F66">
            <w:pPr>
              <w:widowControl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標題：</w:t>
            </w:r>
            <w:r w:rsidR="00313FA6" w:rsidRPr="00F16E1B">
              <w:rPr>
                <w:rFonts w:eastAsia="標楷體"/>
                <w:color w:val="000000" w:themeColor="text1"/>
                <w:sz w:val="26"/>
                <w:szCs w:val="26"/>
              </w:rPr>
              <w:t>AI</w:t>
            </w:r>
            <w:r w:rsidR="00313FA6" w:rsidRPr="00F16E1B">
              <w:rPr>
                <w:rFonts w:eastAsia="標楷體"/>
                <w:color w:val="000000" w:themeColor="text1"/>
                <w:sz w:val="26"/>
                <w:szCs w:val="26"/>
              </w:rPr>
              <w:t>人工智慧的</w:t>
            </w:r>
            <w:r w:rsidR="00066F66" w:rsidRPr="00F16E1B">
              <w:rPr>
                <w:rFonts w:eastAsia="標楷體"/>
                <w:color w:val="000000" w:themeColor="text1"/>
                <w:sz w:val="26"/>
                <w:szCs w:val="26"/>
              </w:rPr>
              <w:t>「</w:t>
            </w:r>
            <w:r w:rsidR="00313FA6" w:rsidRPr="00F16E1B">
              <w:rPr>
                <w:rFonts w:eastAsia="標楷體"/>
                <w:color w:val="000000" w:themeColor="text1"/>
                <w:sz w:val="26"/>
                <w:szCs w:val="26"/>
              </w:rPr>
              <w:t>藍海</w:t>
            </w:r>
            <w:r w:rsidR="00066F66" w:rsidRPr="00F16E1B">
              <w:rPr>
                <w:rFonts w:eastAsia="標楷體"/>
                <w:color w:val="000000" w:themeColor="text1"/>
                <w:sz w:val="26"/>
                <w:szCs w:val="26"/>
              </w:rPr>
              <w:t>」</w:t>
            </w:r>
            <w:r w:rsidR="00313FA6" w:rsidRPr="00F16E1B">
              <w:rPr>
                <w:rFonts w:eastAsia="標楷體"/>
                <w:color w:val="000000" w:themeColor="text1"/>
                <w:sz w:val="26"/>
                <w:szCs w:val="26"/>
              </w:rPr>
              <w:t>在哪？</w:t>
            </w:r>
            <w:r w:rsidR="00313FA6" w:rsidRPr="00F16E1B">
              <w:rPr>
                <w:rFonts w:eastAsia="標楷體"/>
                <w:color w:val="000000" w:themeColor="text1"/>
                <w:sz w:val="26"/>
                <w:szCs w:val="26"/>
              </w:rPr>
              <w:t xml:space="preserve"> </w:t>
            </w:r>
            <w:r w:rsidR="00066F66" w:rsidRPr="00F16E1B">
              <w:rPr>
                <w:rFonts w:eastAsia="標楷體"/>
                <w:color w:val="000000" w:themeColor="text1"/>
                <w:sz w:val="26"/>
                <w:szCs w:val="26"/>
              </w:rPr>
              <w:t>「</w:t>
            </w:r>
            <w:r w:rsidR="00313FA6" w:rsidRPr="00F16E1B">
              <w:rPr>
                <w:rFonts w:eastAsia="標楷體"/>
                <w:color w:val="000000" w:themeColor="text1"/>
                <w:sz w:val="26"/>
                <w:szCs w:val="26"/>
              </w:rPr>
              <w:t>專業</w:t>
            </w:r>
            <w:r w:rsidR="00066F66" w:rsidRPr="00F16E1B">
              <w:rPr>
                <w:rFonts w:eastAsia="標楷體"/>
                <w:color w:val="000000" w:themeColor="text1"/>
                <w:sz w:val="26"/>
                <w:szCs w:val="26"/>
              </w:rPr>
              <w:t>」</w:t>
            </w:r>
            <w:r w:rsidR="00313FA6" w:rsidRPr="00F16E1B">
              <w:rPr>
                <w:rFonts w:eastAsia="標楷體"/>
                <w:color w:val="000000" w:themeColor="text1"/>
                <w:sz w:val="26"/>
                <w:szCs w:val="26"/>
              </w:rPr>
              <w:t>也會有盲點</w:t>
            </w:r>
          </w:p>
        </w:tc>
      </w:tr>
      <w:tr w:rsidR="00D23DB0" w:rsidRPr="00F16E1B" w:rsidTr="00C40E4D">
        <w:tc>
          <w:tcPr>
            <w:tcW w:w="8522" w:type="dxa"/>
            <w:gridSpan w:val="3"/>
            <w:vAlign w:val="center"/>
          </w:tcPr>
          <w:p w:rsidR="00D23DB0" w:rsidRPr="00F16E1B" w:rsidRDefault="00D23DB0" w:rsidP="00C40E4D">
            <w:pPr>
              <w:widowControl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F16E1B">
              <w:rPr>
                <w:rFonts w:eastAsia="標楷體"/>
                <w:noProof/>
                <w:color w:val="FF0000"/>
                <w:sz w:val="26"/>
                <w:szCs w:val="26"/>
              </w:rPr>
              <w:drawing>
                <wp:inline distT="0" distB="0" distL="0" distR="0">
                  <wp:extent cx="4572000" cy="2562225"/>
                  <wp:effectExtent l="19050" t="0" r="0" b="0"/>
                  <wp:docPr id="46" name="圖片 68" descr="Cue周仁海封面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 descr="Cue周仁海封面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0" cy="2562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23DB0" w:rsidRPr="00F16E1B" w:rsidTr="00C40E4D">
        <w:tc>
          <w:tcPr>
            <w:tcW w:w="8522" w:type="dxa"/>
            <w:gridSpan w:val="3"/>
            <w:vAlign w:val="center"/>
          </w:tcPr>
          <w:p w:rsidR="00D23DB0" w:rsidRPr="00F16E1B" w:rsidRDefault="00D23DB0" w:rsidP="00C40E4D">
            <w:pPr>
              <w:widowControl/>
              <w:jc w:val="center"/>
              <w:rPr>
                <w:rFonts w:eastAsia="標楷體"/>
                <w:color w:val="000000" w:themeColor="text1"/>
                <w:sz w:val="24"/>
                <w:szCs w:val="26"/>
              </w:rPr>
            </w:pP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YouTube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網址：</w:t>
            </w:r>
            <w:hyperlink r:id="rId75" w:history="1">
              <w:r w:rsidRPr="00F16E1B">
                <w:rPr>
                  <w:rStyle w:val="a6"/>
                  <w:sz w:val="26"/>
                  <w:szCs w:val="26"/>
                </w:rPr>
                <w:t>https://youtu.be/TbWnuY2pCWo</w:t>
              </w:r>
            </w:hyperlink>
          </w:p>
        </w:tc>
      </w:tr>
      <w:tr w:rsidR="00D23DB0" w:rsidRPr="00F16E1B" w:rsidTr="00C40E4D">
        <w:tc>
          <w:tcPr>
            <w:tcW w:w="4566" w:type="dxa"/>
            <w:gridSpan w:val="2"/>
            <w:vAlign w:val="center"/>
          </w:tcPr>
          <w:p w:rsidR="00D23DB0" w:rsidRPr="00F16E1B" w:rsidRDefault="00D23DB0" w:rsidP="00C40E4D">
            <w:pPr>
              <w:widowControl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QR Code</w:t>
            </w:r>
          </w:p>
        </w:tc>
        <w:tc>
          <w:tcPr>
            <w:tcW w:w="3956" w:type="dxa"/>
            <w:vAlign w:val="center"/>
          </w:tcPr>
          <w:p w:rsidR="00D23DB0" w:rsidRPr="00F16E1B" w:rsidRDefault="005C4E49" w:rsidP="00C40E4D">
            <w:pPr>
              <w:widowControl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>
              <w:rPr>
                <w:rFonts w:eastAsia="標楷體"/>
                <w:noProof/>
                <w:color w:val="000000" w:themeColor="text1"/>
                <w:kern w:val="2"/>
                <w:sz w:val="26"/>
                <w:szCs w:val="26"/>
              </w:rPr>
              <w:drawing>
                <wp:inline distT="0" distB="0" distL="0" distR="0">
                  <wp:extent cx="1409700" cy="1409700"/>
                  <wp:effectExtent l="0" t="0" r="0" b="0"/>
                  <wp:docPr id="18" name="圖片 18" descr="周仁海節目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周仁海節目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140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13FA6" w:rsidRPr="00F16E1B" w:rsidRDefault="00313FA6"/>
    <w:p w:rsidR="00313FA6" w:rsidRPr="00F16E1B" w:rsidRDefault="00313FA6">
      <w:pPr>
        <w:widowControl/>
      </w:pPr>
      <w:r w:rsidRPr="00F16E1B">
        <w:br w:type="page"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3"/>
        <w:gridCol w:w="1623"/>
        <w:gridCol w:w="3956"/>
      </w:tblGrid>
      <w:tr w:rsidR="00313FA6" w:rsidRPr="00F16E1B" w:rsidTr="00C40E4D">
        <w:tc>
          <w:tcPr>
            <w:tcW w:w="8522" w:type="dxa"/>
            <w:gridSpan w:val="3"/>
            <w:vAlign w:val="center"/>
          </w:tcPr>
          <w:p w:rsidR="00313FA6" w:rsidRPr="00F16E1B" w:rsidRDefault="00313FA6" w:rsidP="00C40E4D">
            <w:pPr>
              <w:widowControl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lastRenderedPageBreak/>
              <w:t>節目分類：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■Cue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 xml:space="preserve">十傑　　　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□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職人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Show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自己</w:t>
            </w:r>
          </w:p>
        </w:tc>
      </w:tr>
      <w:tr w:rsidR="00313FA6" w:rsidRPr="00F16E1B" w:rsidTr="00C40E4D">
        <w:trPr>
          <w:trHeight w:val="730"/>
        </w:trPr>
        <w:tc>
          <w:tcPr>
            <w:tcW w:w="2943" w:type="dxa"/>
            <w:vAlign w:val="center"/>
          </w:tcPr>
          <w:p w:rsidR="00313FA6" w:rsidRPr="00F16E1B" w:rsidRDefault="00313FA6" w:rsidP="00C40E4D">
            <w:pPr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來賓：賴美吟</w:t>
            </w:r>
          </w:p>
        </w:tc>
        <w:tc>
          <w:tcPr>
            <w:tcW w:w="5579" w:type="dxa"/>
            <w:gridSpan w:val="2"/>
            <w:vAlign w:val="center"/>
          </w:tcPr>
          <w:p w:rsidR="00313FA6" w:rsidRPr="00F16E1B" w:rsidRDefault="00313FA6" w:rsidP="00C40E4D">
            <w:pPr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第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47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屆十大傑出青年</w:t>
            </w:r>
          </w:p>
          <w:p w:rsidR="00313FA6" w:rsidRPr="00F16E1B" w:rsidRDefault="00313FA6" w:rsidP="00C40E4D">
            <w:pPr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台南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YMCA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樂齡講師</w:t>
            </w:r>
          </w:p>
        </w:tc>
      </w:tr>
      <w:tr w:rsidR="00313FA6" w:rsidRPr="00F16E1B" w:rsidTr="00C40E4D">
        <w:tc>
          <w:tcPr>
            <w:tcW w:w="8522" w:type="dxa"/>
            <w:gridSpan w:val="3"/>
            <w:vAlign w:val="center"/>
          </w:tcPr>
          <w:p w:rsidR="00313FA6" w:rsidRPr="00F16E1B" w:rsidRDefault="00313FA6" w:rsidP="003E3D4E">
            <w:pPr>
              <w:widowControl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標題：</w:t>
            </w:r>
            <w:r w:rsidR="003E3D4E" w:rsidRPr="00F16E1B">
              <w:rPr>
                <w:rFonts w:eastAsia="標楷體"/>
                <w:color w:val="000000" w:themeColor="text1"/>
                <w:sz w:val="26"/>
                <w:szCs w:val="26"/>
              </w:rPr>
              <w:t>「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高齡化</w:t>
            </w:r>
            <w:r w:rsidR="003E3D4E" w:rsidRPr="00F16E1B">
              <w:rPr>
                <w:rFonts w:eastAsia="標楷體"/>
                <w:color w:val="000000" w:themeColor="text1"/>
                <w:sz w:val="26"/>
                <w:szCs w:val="26"/>
              </w:rPr>
              <w:t>」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是一種現象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 xml:space="preserve"> 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不是一個</w:t>
            </w:r>
            <w:r w:rsidR="003E3D4E" w:rsidRPr="00F16E1B">
              <w:rPr>
                <w:rFonts w:eastAsia="標楷體"/>
                <w:color w:val="000000" w:themeColor="text1"/>
                <w:sz w:val="26"/>
                <w:szCs w:val="26"/>
              </w:rPr>
              <w:t>「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問題</w:t>
            </w:r>
            <w:r w:rsidR="003E3D4E" w:rsidRPr="00F16E1B">
              <w:rPr>
                <w:rFonts w:eastAsia="標楷體"/>
                <w:color w:val="000000" w:themeColor="text1"/>
                <w:sz w:val="26"/>
                <w:szCs w:val="26"/>
              </w:rPr>
              <w:t>」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！</w:t>
            </w:r>
          </w:p>
        </w:tc>
      </w:tr>
      <w:tr w:rsidR="00313FA6" w:rsidRPr="00F16E1B" w:rsidTr="00C40E4D">
        <w:tc>
          <w:tcPr>
            <w:tcW w:w="8522" w:type="dxa"/>
            <w:gridSpan w:val="3"/>
            <w:vAlign w:val="center"/>
          </w:tcPr>
          <w:p w:rsidR="00313FA6" w:rsidRPr="00F16E1B" w:rsidRDefault="00313FA6" w:rsidP="00C40E4D">
            <w:pPr>
              <w:widowControl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F16E1B">
              <w:rPr>
                <w:rFonts w:eastAsia="標楷體"/>
                <w:noProof/>
                <w:color w:val="FF0000"/>
                <w:sz w:val="26"/>
                <w:szCs w:val="26"/>
              </w:rPr>
              <w:drawing>
                <wp:inline distT="0" distB="0" distL="0" distR="0">
                  <wp:extent cx="4629150" cy="2600325"/>
                  <wp:effectExtent l="19050" t="0" r="0" b="0"/>
                  <wp:docPr id="73" name="圖片 73" descr="Cue賴美吟封面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 descr="Cue賴美吟封面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29150" cy="2600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3FA6" w:rsidRPr="00F16E1B" w:rsidTr="00C40E4D">
        <w:tc>
          <w:tcPr>
            <w:tcW w:w="8522" w:type="dxa"/>
            <w:gridSpan w:val="3"/>
            <w:vAlign w:val="center"/>
          </w:tcPr>
          <w:p w:rsidR="00313FA6" w:rsidRPr="00F16E1B" w:rsidRDefault="00313FA6" w:rsidP="00313FA6">
            <w:pPr>
              <w:widowControl/>
              <w:jc w:val="center"/>
              <w:rPr>
                <w:rFonts w:eastAsia="標楷體"/>
                <w:color w:val="000000" w:themeColor="text1"/>
                <w:sz w:val="24"/>
                <w:szCs w:val="26"/>
              </w:rPr>
            </w:pP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YouTube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網址：</w:t>
            </w:r>
            <w:hyperlink r:id="rId78" w:history="1">
              <w:r w:rsidRPr="00F16E1B">
                <w:rPr>
                  <w:rStyle w:val="a6"/>
                  <w:sz w:val="26"/>
                  <w:szCs w:val="26"/>
                </w:rPr>
                <w:t>https://youtu.be/uyXigFVyX74</w:t>
              </w:r>
            </w:hyperlink>
          </w:p>
        </w:tc>
      </w:tr>
      <w:tr w:rsidR="00313FA6" w:rsidRPr="00F16E1B" w:rsidTr="00C40E4D">
        <w:tc>
          <w:tcPr>
            <w:tcW w:w="4566" w:type="dxa"/>
            <w:gridSpan w:val="2"/>
            <w:vAlign w:val="center"/>
          </w:tcPr>
          <w:p w:rsidR="00313FA6" w:rsidRPr="00F16E1B" w:rsidRDefault="00313FA6" w:rsidP="00C40E4D">
            <w:pPr>
              <w:widowControl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QR Code</w:t>
            </w:r>
          </w:p>
        </w:tc>
        <w:tc>
          <w:tcPr>
            <w:tcW w:w="3956" w:type="dxa"/>
            <w:vAlign w:val="center"/>
          </w:tcPr>
          <w:p w:rsidR="00313FA6" w:rsidRPr="00F16E1B" w:rsidRDefault="00313FA6" w:rsidP="00C40E4D">
            <w:pPr>
              <w:widowControl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F16E1B">
              <w:rPr>
                <w:noProof/>
                <w:sz w:val="26"/>
                <w:szCs w:val="26"/>
              </w:rPr>
              <w:drawing>
                <wp:inline distT="0" distB="0" distL="0" distR="0">
                  <wp:extent cx="1409700" cy="1409700"/>
                  <wp:effectExtent l="19050" t="0" r="0" b="0"/>
                  <wp:docPr id="78" name="圖片 78" descr="C:\Users\USER\AppData\Local\Microsoft\Windows\INetCache\Content.Word\賴美吟節目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 descr="C:\Users\USER\AppData\Local\Microsoft\Windows\INetCache\Content.Word\賴美吟節目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1409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A3DC9" w:rsidRPr="00F16E1B" w:rsidRDefault="001A3DC9"/>
    <w:p w:rsidR="001A3DC9" w:rsidRPr="00F16E1B" w:rsidRDefault="001A3DC9">
      <w:pPr>
        <w:widowControl/>
      </w:pPr>
      <w:r w:rsidRPr="00F16E1B">
        <w:br w:type="page"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3"/>
        <w:gridCol w:w="1623"/>
        <w:gridCol w:w="3956"/>
      </w:tblGrid>
      <w:tr w:rsidR="001A3DC9" w:rsidRPr="00F16E1B" w:rsidTr="00C40E4D">
        <w:tc>
          <w:tcPr>
            <w:tcW w:w="8522" w:type="dxa"/>
            <w:gridSpan w:val="3"/>
            <w:vAlign w:val="center"/>
          </w:tcPr>
          <w:p w:rsidR="001A3DC9" w:rsidRPr="00F16E1B" w:rsidRDefault="001A3DC9" w:rsidP="00C40E4D">
            <w:pPr>
              <w:widowControl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lastRenderedPageBreak/>
              <w:t>節目分類：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■Cue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 xml:space="preserve">十傑　　　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□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職人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Show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自己</w:t>
            </w:r>
          </w:p>
        </w:tc>
      </w:tr>
      <w:tr w:rsidR="001A3DC9" w:rsidRPr="00F16E1B" w:rsidTr="00C40E4D">
        <w:trPr>
          <w:trHeight w:val="730"/>
        </w:trPr>
        <w:tc>
          <w:tcPr>
            <w:tcW w:w="2943" w:type="dxa"/>
            <w:vAlign w:val="center"/>
          </w:tcPr>
          <w:p w:rsidR="001A3DC9" w:rsidRPr="00F16E1B" w:rsidRDefault="001A3DC9" w:rsidP="00C40E4D">
            <w:pPr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來賓：盧彥勳</w:t>
            </w:r>
          </w:p>
        </w:tc>
        <w:tc>
          <w:tcPr>
            <w:tcW w:w="5579" w:type="dxa"/>
            <w:gridSpan w:val="2"/>
            <w:vAlign w:val="center"/>
          </w:tcPr>
          <w:p w:rsidR="001A3DC9" w:rsidRPr="00F16E1B" w:rsidRDefault="001A3DC9" w:rsidP="00C40E4D">
            <w:pPr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第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48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屆十大傑出青年</w:t>
            </w:r>
          </w:p>
          <w:p w:rsidR="001A3DC9" w:rsidRPr="00F16E1B" w:rsidRDefault="001A3DC9" w:rsidP="00C40E4D">
            <w:pPr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前台灣職業網球選手</w:t>
            </w:r>
          </w:p>
          <w:p w:rsidR="001A3DC9" w:rsidRPr="00F16E1B" w:rsidRDefault="001A3DC9" w:rsidP="00C40E4D">
            <w:pPr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前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ATP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國際職業網球排名第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33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名</w:t>
            </w:r>
          </w:p>
        </w:tc>
      </w:tr>
      <w:tr w:rsidR="001A3DC9" w:rsidRPr="00F16E1B" w:rsidTr="00C40E4D">
        <w:tc>
          <w:tcPr>
            <w:tcW w:w="8522" w:type="dxa"/>
            <w:gridSpan w:val="3"/>
            <w:vAlign w:val="center"/>
          </w:tcPr>
          <w:p w:rsidR="001A3DC9" w:rsidRPr="00F16E1B" w:rsidRDefault="001A3DC9" w:rsidP="003A5803">
            <w:pPr>
              <w:widowControl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標題：從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0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開始的網球之路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 xml:space="preserve"> 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淬鍊出</w:t>
            </w:r>
            <w:r w:rsidR="003A5803" w:rsidRPr="00F16E1B">
              <w:rPr>
                <w:rFonts w:eastAsia="標楷體"/>
                <w:color w:val="000000" w:themeColor="text1"/>
                <w:sz w:val="26"/>
                <w:szCs w:val="26"/>
              </w:rPr>
              <w:t>「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傳奇</w:t>
            </w:r>
            <w:r w:rsidR="003A5803" w:rsidRPr="00F16E1B">
              <w:rPr>
                <w:rFonts w:eastAsia="標楷體"/>
                <w:color w:val="000000" w:themeColor="text1"/>
                <w:sz w:val="26"/>
                <w:szCs w:val="26"/>
              </w:rPr>
              <w:t>」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的歷史篇章</w:t>
            </w:r>
          </w:p>
        </w:tc>
      </w:tr>
      <w:tr w:rsidR="001A3DC9" w:rsidRPr="00F16E1B" w:rsidTr="00C40E4D">
        <w:tc>
          <w:tcPr>
            <w:tcW w:w="8522" w:type="dxa"/>
            <w:gridSpan w:val="3"/>
            <w:vAlign w:val="center"/>
          </w:tcPr>
          <w:p w:rsidR="001A3DC9" w:rsidRPr="00F16E1B" w:rsidRDefault="001A3DC9" w:rsidP="00C40E4D">
            <w:pPr>
              <w:widowControl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F16E1B">
              <w:rPr>
                <w:rFonts w:eastAsia="標楷體"/>
                <w:noProof/>
                <w:color w:val="FF0000"/>
                <w:sz w:val="26"/>
                <w:szCs w:val="26"/>
              </w:rPr>
              <w:drawing>
                <wp:inline distT="0" distB="0" distL="0" distR="0">
                  <wp:extent cx="4714875" cy="2647950"/>
                  <wp:effectExtent l="19050" t="0" r="9525" b="0"/>
                  <wp:docPr id="79" name="圖片 79" descr="Cue盧彥勳封面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 descr="Cue盧彥勳封面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14875" cy="2647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3DC9" w:rsidRPr="00F16E1B" w:rsidTr="00C40E4D">
        <w:tc>
          <w:tcPr>
            <w:tcW w:w="8522" w:type="dxa"/>
            <w:gridSpan w:val="3"/>
            <w:vAlign w:val="center"/>
          </w:tcPr>
          <w:p w:rsidR="001A3DC9" w:rsidRPr="00F16E1B" w:rsidRDefault="001A3DC9" w:rsidP="00C40E4D">
            <w:pPr>
              <w:widowControl/>
              <w:jc w:val="center"/>
              <w:rPr>
                <w:rFonts w:eastAsia="標楷體"/>
                <w:color w:val="000000" w:themeColor="text1"/>
                <w:sz w:val="24"/>
                <w:szCs w:val="26"/>
              </w:rPr>
            </w:pP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YouTube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網址：</w:t>
            </w:r>
            <w:hyperlink r:id="rId81" w:history="1">
              <w:r w:rsidRPr="00F16E1B">
                <w:rPr>
                  <w:rStyle w:val="a6"/>
                  <w:sz w:val="26"/>
                  <w:szCs w:val="26"/>
                </w:rPr>
                <w:t>https://youtu.be/2nxw680vMS8</w:t>
              </w:r>
            </w:hyperlink>
          </w:p>
        </w:tc>
      </w:tr>
      <w:tr w:rsidR="001A3DC9" w:rsidRPr="00F16E1B" w:rsidTr="00C40E4D">
        <w:tc>
          <w:tcPr>
            <w:tcW w:w="4566" w:type="dxa"/>
            <w:gridSpan w:val="2"/>
            <w:vAlign w:val="center"/>
          </w:tcPr>
          <w:p w:rsidR="001A3DC9" w:rsidRPr="00F16E1B" w:rsidRDefault="001A3DC9" w:rsidP="00C40E4D">
            <w:pPr>
              <w:widowControl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QR Code</w:t>
            </w:r>
          </w:p>
        </w:tc>
        <w:tc>
          <w:tcPr>
            <w:tcW w:w="3956" w:type="dxa"/>
            <w:vAlign w:val="center"/>
          </w:tcPr>
          <w:p w:rsidR="001A3DC9" w:rsidRPr="00F16E1B" w:rsidRDefault="005C4E49" w:rsidP="00C40E4D">
            <w:pPr>
              <w:widowControl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>
              <w:rPr>
                <w:rFonts w:eastAsia="標楷體"/>
                <w:noProof/>
                <w:color w:val="000000" w:themeColor="text1"/>
                <w:kern w:val="2"/>
                <w:sz w:val="26"/>
                <w:szCs w:val="26"/>
              </w:rPr>
              <w:drawing>
                <wp:inline distT="0" distB="0" distL="0" distR="0">
                  <wp:extent cx="1409700" cy="1409700"/>
                  <wp:effectExtent l="0" t="0" r="0" b="0"/>
                  <wp:docPr id="19" name="圖片 19" descr="盧彥勳節目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盧彥勳節目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140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B5C68" w:rsidRPr="00F16E1B" w:rsidRDefault="000B5C68"/>
    <w:p w:rsidR="000B5C68" w:rsidRPr="00F16E1B" w:rsidRDefault="000B5C68">
      <w:pPr>
        <w:widowControl/>
      </w:pPr>
      <w:r w:rsidRPr="00F16E1B">
        <w:br w:type="page"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3"/>
        <w:gridCol w:w="1623"/>
        <w:gridCol w:w="3956"/>
      </w:tblGrid>
      <w:tr w:rsidR="000B5C68" w:rsidRPr="00F16E1B" w:rsidTr="00C40E4D">
        <w:tc>
          <w:tcPr>
            <w:tcW w:w="8522" w:type="dxa"/>
            <w:gridSpan w:val="3"/>
            <w:vAlign w:val="center"/>
          </w:tcPr>
          <w:p w:rsidR="000B5C68" w:rsidRPr="00F16E1B" w:rsidRDefault="000B5C68" w:rsidP="00C40E4D">
            <w:pPr>
              <w:widowControl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lastRenderedPageBreak/>
              <w:t>節目分類：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■Cue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 xml:space="preserve">十傑　　　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□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職人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Show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自己</w:t>
            </w:r>
          </w:p>
        </w:tc>
      </w:tr>
      <w:tr w:rsidR="000B5C68" w:rsidRPr="00F16E1B" w:rsidTr="00C40E4D">
        <w:trPr>
          <w:trHeight w:val="730"/>
        </w:trPr>
        <w:tc>
          <w:tcPr>
            <w:tcW w:w="2943" w:type="dxa"/>
            <w:vAlign w:val="center"/>
          </w:tcPr>
          <w:p w:rsidR="000B5C68" w:rsidRPr="00F16E1B" w:rsidRDefault="000B5C68" w:rsidP="00C40E4D">
            <w:pPr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來賓：王鵬惠</w:t>
            </w:r>
          </w:p>
        </w:tc>
        <w:tc>
          <w:tcPr>
            <w:tcW w:w="5579" w:type="dxa"/>
            <w:gridSpan w:val="2"/>
            <w:vAlign w:val="center"/>
          </w:tcPr>
          <w:p w:rsidR="000B5C68" w:rsidRPr="00F16E1B" w:rsidRDefault="000B5C68" w:rsidP="00C40E4D">
            <w:pPr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第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42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屆十大傑出青年</w:t>
            </w:r>
          </w:p>
          <w:p w:rsidR="000B5C68" w:rsidRPr="00F16E1B" w:rsidRDefault="000B5C68" w:rsidP="00C40E4D">
            <w:pPr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臺北榮民總醫院婦女醫學部主任</w:t>
            </w:r>
          </w:p>
        </w:tc>
      </w:tr>
      <w:tr w:rsidR="000B5C68" w:rsidRPr="00F16E1B" w:rsidTr="00C40E4D">
        <w:tc>
          <w:tcPr>
            <w:tcW w:w="8522" w:type="dxa"/>
            <w:gridSpan w:val="3"/>
            <w:vAlign w:val="center"/>
          </w:tcPr>
          <w:p w:rsidR="000B5C68" w:rsidRPr="00F16E1B" w:rsidRDefault="000B5C68" w:rsidP="00C40E4D">
            <w:pPr>
              <w:widowControl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標題：男生當</w:t>
            </w:r>
            <w:r w:rsidR="003A5803" w:rsidRPr="00F16E1B">
              <w:rPr>
                <w:rFonts w:eastAsia="標楷體"/>
                <w:color w:val="000000" w:themeColor="text1"/>
                <w:sz w:val="26"/>
                <w:szCs w:val="26"/>
              </w:rPr>
              <w:t>「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婦產科</w:t>
            </w:r>
            <w:r w:rsidR="003A5803" w:rsidRPr="00F16E1B">
              <w:rPr>
                <w:rFonts w:eastAsia="標楷體"/>
                <w:color w:val="000000" w:themeColor="text1"/>
                <w:sz w:val="26"/>
                <w:szCs w:val="26"/>
              </w:rPr>
              <w:t>」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醫師比較有</w:t>
            </w:r>
            <w:r w:rsidR="003A5803" w:rsidRPr="00F16E1B">
              <w:rPr>
                <w:rFonts w:eastAsia="標楷體"/>
                <w:color w:val="000000" w:themeColor="text1"/>
                <w:sz w:val="26"/>
                <w:szCs w:val="26"/>
              </w:rPr>
              <w:t>「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優勢</w:t>
            </w:r>
            <w:r w:rsidR="003A5803" w:rsidRPr="00F16E1B">
              <w:rPr>
                <w:rFonts w:eastAsia="標楷體"/>
                <w:color w:val="000000" w:themeColor="text1"/>
                <w:sz w:val="26"/>
                <w:szCs w:val="26"/>
              </w:rPr>
              <w:t>」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？</w:t>
            </w:r>
          </w:p>
          <w:p w:rsidR="000B5C68" w:rsidRPr="00F16E1B" w:rsidRDefault="003A5803" w:rsidP="00C40E4D">
            <w:pPr>
              <w:widowControl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開箱婦科「權威』</w:t>
            </w:r>
            <w:r w:rsidR="000B5C68" w:rsidRPr="00F16E1B">
              <w:rPr>
                <w:rFonts w:eastAsia="標楷體"/>
                <w:color w:val="000000" w:themeColor="text1"/>
                <w:sz w:val="26"/>
                <w:szCs w:val="26"/>
              </w:rPr>
              <w:t>的秘密！</w:t>
            </w:r>
          </w:p>
        </w:tc>
      </w:tr>
      <w:tr w:rsidR="000B5C68" w:rsidRPr="00F16E1B" w:rsidTr="00C40E4D">
        <w:tc>
          <w:tcPr>
            <w:tcW w:w="8522" w:type="dxa"/>
            <w:gridSpan w:val="3"/>
            <w:vAlign w:val="center"/>
          </w:tcPr>
          <w:p w:rsidR="000B5C68" w:rsidRPr="00F16E1B" w:rsidRDefault="000B5C68" w:rsidP="00C40E4D">
            <w:pPr>
              <w:widowControl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F16E1B">
              <w:rPr>
                <w:rFonts w:eastAsia="標楷體"/>
                <w:noProof/>
                <w:color w:val="FF0000"/>
                <w:sz w:val="26"/>
                <w:szCs w:val="26"/>
              </w:rPr>
              <w:drawing>
                <wp:inline distT="0" distB="0" distL="0" distR="0">
                  <wp:extent cx="4629150" cy="2609850"/>
                  <wp:effectExtent l="19050" t="0" r="0" b="0"/>
                  <wp:docPr id="84" name="圖片 84" descr="Cue王鵬惠封面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" descr="Cue王鵬惠封面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29150" cy="2609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5C68" w:rsidRPr="00F16E1B" w:rsidTr="00C40E4D">
        <w:tc>
          <w:tcPr>
            <w:tcW w:w="8522" w:type="dxa"/>
            <w:gridSpan w:val="3"/>
            <w:vAlign w:val="center"/>
          </w:tcPr>
          <w:p w:rsidR="000B5C68" w:rsidRPr="00F16E1B" w:rsidRDefault="000B5C68" w:rsidP="000B5C68">
            <w:pPr>
              <w:widowControl/>
              <w:jc w:val="center"/>
              <w:rPr>
                <w:rFonts w:eastAsia="標楷體"/>
                <w:color w:val="000000" w:themeColor="text1"/>
                <w:sz w:val="24"/>
                <w:szCs w:val="26"/>
              </w:rPr>
            </w:pP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YouTube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網址：</w:t>
            </w:r>
            <w:hyperlink r:id="rId84" w:history="1">
              <w:r w:rsidRPr="00F16E1B">
                <w:rPr>
                  <w:rStyle w:val="a6"/>
                  <w:sz w:val="26"/>
                  <w:szCs w:val="26"/>
                </w:rPr>
                <w:t>https://youtu.be/9guE93CHPH4</w:t>
              </w:r>
            </w:hyperlink>
          </w:p>
        </w:tc>
      </w:tr>
      <w:tr w:rsidR="000B5C68" w:rsidRPr="00F16E1B" w:rsidTr="00C40E4D">
        <w:tc>
          <w:tcPr>
            <w:tcW w:w="4566" w:type="dxa"/>
            <w:gridSpan w:val="2"/>
            <w:vAlign w:val="center"/>
          </w:tcPr>
          <w:p w:rsidR="000B5C68" w:rsidRPr="00F16E1B" w:rsidRDefault="000B5C68" w:rsidP="00C40E4D">
            <w:pPr>
              <w:widowControl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QR Code</w:t>
            </w:r>
          </w:p>
        </w:tc>
        <w:tc>
          <w:tcPr>
            <w:tcW w:w="3956" w:type="dxa"/>
            <w:vAlign w:val="center"/>
          </w:tcPr>
          <w:p w:rsidR="000B5C68" w:rsidRPr="00F16E1B" w:rsidRDefault="000B5C68" w:rsidP="00C40E4D">
            <w:pPr>
              <w:widowControl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F16E1B">
              <w:rPr>
                <w:noProof/>
                <w:sz w:val="26"/>
                <w:szCs w:val="26"/>
              </w:rPr>
              <w:drawing>
                <wp:inline distT="0" distB="0" distL="0" distR="0">
                  <wp:extent cx="1409700" cy="1409700"/>
                  <wp:effectExtent l="19050" t="0" r="0" b="0"/>
                  <wp:docPr id="89" name="圖片 89" descr="C:\Users\USER\AppData\Local\Microsoft\Windows\INetCache\Content.Word\王鵬惠節目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" descr="C:\Users\USER\AppData\Local\Microsoft\Windows\INetCache\Content.Word\王鵬惠節目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1409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F71AB" w:rsidRPr="00F16E1B" w:rsidRDefault="004F71AB"/>
    <w:p w:rsidR="004F71AB" w:rsidRPr="00F16E1B" w:rsidRDefault="004F71AB">
      <w:pPr>
        <w:widowControl/>
      </w:pPr>
      <w:r w:rsidRPr="00F16E1B">
        <w:br w:type="page"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3"/>
        <w:gridCol w:w="1623"/>
        <w:gridCol w:w="3956"/>
      </w:tblGrid>
      <w:tr w:rsidR="004F71AB" w:rsidRPr="00F16E1B" w:rsidTr="00C40E4D">
        <w:tc>
          <w:tcPr>
            <w:tcW w:w="8522" w:type="dxa"/>
            <w:gridSpan w:val="3"/>
            <w:vAlign w:val="center"/>
          </w:tcPr>
          <w:p w:rsidR="004F71AB" w:rsidRPr="00F16E1B" w:rsidRDefault="004F71AB" w:rsidP="00C40E4D">
            <w:pPr>
              <w:widowControl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lastRenderedPageBreak/>
              <w:t>節目分類：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■Cue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 xml:space="preserve">十傑　　　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□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職人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Show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自己</w:t>
            </w:r>
          </w:p>
        </w:tc>
      </w:tr>
      <w:tr w:rsidR="004F71AB" w:rsidRPr="00F16E1B" w:rsidTr="00C40E4D">
        <w:trPr>
          <w:trHeight w:val="730"/>
        </w:trPr>
        <w:tc>
          <w:tcPr>
            <w:tcW w:w="2943" w:type="dxa"/>
            <w:vAlign w:val="center"/>
          </w:tcPr>
          <w:p w:rsidR="004F71AB" w:rsidRPr="00F16E1B" w:rsidRDefault="004F71AB" w:rsidP="00C40E4D">
            <w:pPr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來賓：周仁海</w:t>
            </w:r>
          </w:p>
        </w:tc>
        <w:tc>
          <w:tcPr>
            <w:tcW w:w="5579" w:type="dxa"/>
            <w:gridSpan w:val="2"/>
            <w:vAlign w:val="center"/>
          </w:tcPr>
          <w:p w:rsidR="004F71AB" w:rsidRPr="00F16E1B" w:rsidRDefault="004F71AB" w:rsidP="00C40E4D">
            <w:pPr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第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58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屆十大傑出青年</w:t>
            </w:r>
          </w:p>
          <w:p w:rsidR="004F71AB" w:rsidRPr="00F16E1B" w:rsidRDefault="004F71AB" w:rsidP="00C40E4D">
            <w:pPr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愛因斯坦人工智慧股份有限公司執行長</w:t>
            </w:r>
          </w:p>
        </w:tc>
      </w:tr>
      <w:tr w:rsidR="004F71AB" w:rsidRPr="00F16E1B" w:rsidTr="00C40E4D">
        <w:tc>
          <w:tcPr>
            <w:tcW w:w="8522" w:type="dxa"/>
            <w:gridSpan w:val="3"/>
            <w:vAlign w:val="center"/>
          </w:tcPr>
          <w:p w:rsidR="004F71AB" w:rsidRPr="00F16E1B" w:rsidRDefault="004F71AB" w:rsidP="003A5803">
            <w:pPr>
              <w:widowControl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標題：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AI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也會</w:t>
            </w:r>
            <w:r w:rsidR="003A5803" w:rsidRPr="00F16E1B">
              <w:rPr>
                <w:rFonts w:eastAsia="標楷體"/>
                <w:color w:val="000000" w:themeColor="text1"/>
                <w:sz w:val="26"/>
                <w:szCs w:val="26"/>
              </w:rPr>
              <w:t>「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看病</w:t>
            </w:r>
            <w:r w:rsidR="003A5803" w:rsidRPr="00F16E1B">
              <w:rPr>
                <w:rFonts w:eastAsia="標楷體"/>
                <w:color w:val="000000" w:themeColor="text1"/>
                <w:sz w:val="26"/>
                <w:szCs w:val="26"/>
              </w:rPr>
              <w:t>」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？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 xml:space="preserve"> 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人工智慧的新</w:t>
            </w:r>
            <w:r w:rsidR="003A5803" w:rsidRPr="00F16E1B">
              <w:rPr>
                <w:rFonts w:eastAsia="標楷體"/>
                <w:color w:val="000000" w:themeColor="text1"/>
                <w:sz w:val="26"/>
                <w:szCs w:val="26"/>
              </w:rPr>
              <w:t>「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藍海</w:t>
            </w:r>
            <w:r w:rsidR="003A5803" w:rsidRPr="00F16E1B">
              <w:rPr>
                <w:rFonts w:eastAsia="標楷體"/>
                <w:color w:val="000000" w:themeColor="text1"/>
                <w:sz w:val="26"/>
                <w:szCs w:val="26"/>
              </w:rPr>
              <w:t>」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！</w:t>
            </w:r>
          </w:p>
        </w:tc>
      </w:tr>
      <w:tr w:rsidR="004F71AB" w:rsidRPr="00F16E1B" w:rsidTr="00C40E4D">
        <w:tc>
          <w:tcPr>
            <w:tcW w:w="8522" w:type="dxa"/>
            <w:gridSpan w:val="3"/>
            <w:vAlign w:val="center"/>
          </w:tcPr>
          <w:p w:rsidR="004F71AB" w:rsidRPr="00F16E1B" w:rsidRDefault="004F71AB" w:rsidP="00C40E4D">
            <w:pPr>
              <w:widowControl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F16E1B">
              <w:rPr>
                <w:rFonts w:eastAsia="標楷體"/>
                <w:noProof/>
                <w:color w:val="FF0000"/>
                <w:sz w:val="26"/>
                <w:szCs w:val="26"/>
              </w:rPr>
              <w:drawing>
                <wp:inline distT="0" distB="0" distL="0" distR="0">
                  <wp:extent cx="4695825" cy="2638425"/>
                  <wp:effectExtent l="19050" t="0" r="9525" b="0"/>
                  <wp:docPr id="90" name="圖片 90" descr="Cue周仁海2封面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" descr="Cue周仁海2封面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95825" cy="2638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71AB" w:rsidRPr="00F16E1B" w:rsidTr="00C40E4D">
        <w:tc>
          <w:tcPr>
            <w:tcW w:w="8522" w:type="dxa"/>
            <w:gridSpan w:val="3"/>
            <w:vAlign w:val="center"/>
          </w:tcPr>
          <w:p w:rsidR="004F71AB" w:rsidRPr="00F16E1B" w:rsidRDefault="004F71AB" w:rsidP="004F71AB">
            <w:pPr>
              <w:widowControl/>
              <w:jc w:val="center"/>
              <w:rPr>
                <w:rFonts w:eastAsia="標楷體"/>
                <w:color w:val="000000" w:themeColor="text1"/>
                <w:sz w:val="24"/>
                <w:szCs w:val="26"/>
              </w:rPr>
            </w:pP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YouTube</w:t>
            </w: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網址：</w:t>
            </w:r>
            <w:hyperlink r:id="rId87" w:history="1">
              <w:r w:rsidRPr="00F16E1B">
                <w:rPr>
                  <w:rStyle w:val="a6"/>
                  <w:sz w:val="26"/>
                  <w:szCs w:val="26"/>
                </w:rPr>
                <w:t>https://youtu.be/_wIqPcmsrfI</w:t>
              </w:r>
            </w:hyperlink>
          </w:p>
        </w:tc>
      </w:tr>
      <w:tr w:rsidR="004F71AB" w:rsidRPr="00F16E1B" w:rsidTr="00C40E4D">
        <w:tc>
          <w:tcPr>
            <w:tcW w:w="4566" w:type="dxa"/>
            <w:gridSpan w:val="2"/>
            <w:vAlign w:val="center"/>
          </w:tcPr>
          <w:p w:rsidR="004F71AB" w:rsidRPr="00F16E1B" w:rsidRDefault="004F71AB" w:rsidP="00C40E4D">
            <w:pPr>
              <w:widowControl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F16E1B">
              <w:rPr>
                <w:rFonts w:eastAsia="標楷體"/>
                <w:color w:val="000000" w:themeColor="text1"/>
                <w:sz w:val="26"/>
                <w:szCs w:val="26"/>
              </w:rPr>
              <w:t>QR Code</w:t>
            </w:r>
          </w:p>
        </w:tc>
        <w:tc>
          <w:tcPr>
            <w:tcW w:w="3956" w:type="dxa"/>
            <w:vAlign w:val="center"/>
          </w:tcPr>
          <w:p w:rsidR="004F71AB" w:rsidRPr="00F16E1B" w:rsidRDefault="004F71AB" w:rsidP="00C40E4D">
            <w:pPr>
              <w:widowControl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F16E1B">
              <w:rPr>
                <w:noProof/>
                <w:sz w:val="26"/>
                <w:szCs w:val="26"/>
              </w:rPr>
              <w:drawing>
                <wp:inline distT="0" distB="0" distL="0" distR="0">
                  <wp:extent cx="1409700" cy="1409700"/>
                  <wp:effectExtent l="19050" t="0" r="0" b="0"/>
                  <wp:docPr id="95" name="圖片 95" descr="C:\Users\USER\AppData\Local\Microsoft\Windows\INetCache\Content.Word\周仁海節目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 descr="C:\Users\USER\AppData\Local\Microsoft\Windows\INetCache\Content.Word\周仁海節目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1409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56C36" w:rsidRPr="00F16E1B" w:rsidRDefault="00F56C36"/>
    <w:p w:rsidR="00036AA7" w:rsidRPr="00F16E1B" w:rsidRDefault="00036AA7">
      <w:pPr>
        <w:widowControl/>
      </w:pPr>
      <w:r w:rsidRPr="00F16E1B">
        <w:br w:type="page"/>
      </w:r>
    </w:p>
    <w:p w:rsidR="00036AA7" w:rsidRPr="00F16E1B" w:rsidRDefault="00261291" w:rsidP="00036AA7">
      <w:pPr>
        <w:widowControl/>
        <w:jc w:val="center"/>
        <w:rPr>
          <w:rFonts w:eastAsia="標楷體"/>
          <w:b/>
          <w:sz w:val="32"/>
        </w:rPr>
      </w:pPr>
      <w:hyperlink r:id="rId89" w:history="1">
        <w:r w:rsidR="00036AA7" w:rsidRPr="00F16E1B">
          <w:rPr>
            <w:rStyle w:val="a6"/>
            <w:rFonts w:eastAsia="標楷體"/>
            <w:b/>
            <w:sz w:val="32"/>
          </w:rPr>
          <w:t>https://www.youtube.com/@toypfoundation/videos</w:t>
        </w:r>
      </w:hyperlink>
      <w:r w:rsidR="00036AA7" w:rsidRPr="00F16E1B">
        <w:rPr>
          <w:rFonts w:eastAsia="標楷體"/>
          <w:b/>
          <w:noProof/>
          <w:sz w:val="32"/>
        </w:rPr>
        <w:drawing>
          <wp:inline distT="0" distB="0" distL="0" distR="0">
            <wp:extent cx="5274310" cy="3960493"/>
            <wp:effectExtent l="19050" t="19050" r="21590" b="20957"/>
            <wp:docPr id="10" name="圖片 32" descr="subscribe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subscribe (1)"/>
                    <pic:cNvPicPr>
                      <a:picLocks noChangeAspect="1" noChangeArrowheads="1"/>
                    </pic:cNvPicPr>
                  </pic:nvPicPr>
                  <pic:blipFill>
                    <a:blip r:embed="rId9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60493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0E4D" w:rsidRPr="00F16E1B" w:rsidRDefault="00036AA7">
      <w:r w:rsidRPr="00F16E1B">
        <w:rPr>
          <w:noProof/>
        </w:rPr>
        <w:drawing>
          <wp:inline distT="0" distB="0" distL="0" distR="0">
            <wp:extent cx="1562100" cy="1562100"/>
            <wp:effectExtent l="19050" t="19050" r="19050" b="19050"/>
            <wp:docPr id="8" name="圖片 35" descr="C:\Users\USER\AppData\Local\Microsoft\Windows\INetCache\Content.Word\YT_QRCo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USER\AppData\Local\Microsoft\Windows\INetCache\Content.Word\YT_QRCode.jpg"/>
                    <pic:cNvPicPr>
                      <a:picLocks noChangeAspect="1" noChangeArrowheads="1"/>
                    </pic:cNvPicPr>
                  </pic:nvPicPr>
                  <pic:blipFill>
                    <a:blip r:embed="rId9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5621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16E1B">
        <w:rPr>
          <w:sz w:val="52"/>
        </w:rPr>
        <w:t>←←←</w:t>
      </w:r>
      <w:r w:rsidRPr="00F16E1B">
        <w:rPr>
          <w:rFonts w:eastAsia="標楷體"/>
          <w:b/>
          <w:sz w:val="52"/>
        </w:rPr>
        <w:t>歡迎掃描訂閱我們</w:t>
      </w:r>
    </w:p>
    <w:sectPr w:rsidR="00C40E4D" w:rsidRPr="00F16E1B" w:rsidSect="001A5669">
      <w:headerReference w:type="default" r:id="rId92"/>
      <w:pgSz w:w="11906" w:h="16838"/>
      <w:pgMar w:top="1103" w:right="1800" w:bottom="1440" w:left="1800" w:header="284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1291" w:rsidRDefault="00261291" w:rsidP="00A67053">
      <w:r>
        <w:separator/>
      </w:r>
    </w:p>
  </w:endnote>
  <w:endnote w:type="continuationSeparator" w:id="0">
    <w:p w:rsidR="00261291" w:rsidRDefault="00261291" w:rsidP="00A670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1291" w:rsidRDefault="00261291" w:rsidP="00A67053">
      <w:r>
        <w:separator/>
      </w:r>
    </w:p>
  </w:footnote>
  <w:footnote w:type="continuationSeparator" w:id="0">
    <w:p w:rsidR="00261291" w:rsidRDefault="00261291" w:rsidP="00A670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5669" w:rsidRDefault="005C4E49" w:rsidP="001A5669">
    <w:pPr>
      <w:pStyle w:val="a7"/>
      <w:jc w:val="center"/>
    </w:pPr>
    <w:r>
      <w:rPr>
        <w:noProof/>
      </w:rPr>
      <w:drawing>
        <wp:inline distT="0" distB="0" distL="0" distR="0">
          <wp:extent cx="2468880" cy="441960"/>
          <wp:effectExtent l="0" t="0" r="0" b="0"/>
          <wp:docPr id="1" name="圖片 20" descr="十傑LOGO_橫式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十傑LOGO_橫式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8880" cy="441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C36"/>
    <w:rsid w:val="00036AA7"/>
    <w:rsid w:val="00055564"/>
    <w:rsid w:val="00066F66"/>
    <w:rsid w:val="000B5C68"/>
    <w:rsid w:val="001047D9"/>
    <w:rsid w:val="001352EC"/>
    <w:rsid w:val="001933D2"/>
    <w:rsid w:val="001A3DC9"/>
    <w:rsid w:val="001A5669"/>
    <w:rsid w:val="00261291"/>
    <w:rsid w:val="0026499F"/>
    <w:rsid w:val="002C0BA6"/>
    <w:rsid w:val="00313FA6"/>
    <w:rsid w:val="003A5803"/>
    <w:rsid w:val="003E3D4E"/>
    <w:rsid w:val="00440E9C"/>
    <w:rsid w:val="0044298E"/>
    <w:rsid w:val="004F71AB"/>
    <w:rsid w:val="00564C6E"/>
    <w:rsid w:val="005C4E49"/>
    <w:rsid w:val="00660E00"/>
    <w:rsid w:val="006974DC"/>
    <w:rsid w:val="006A7CD3"/>
    <w:rsid w:val="006E7F37"/>
    <w:rsid w:val="00704090"/>
    <w:rsid w:val="00753EB3"/>
    <w:rsid w:val="007874A6"/>
    <w:rsid w:val="007B60C0"/>
    <w:rsid w:val="007C4A1E"/>
    <w:rsid w:val="008554E1"/>
    <w:rsid w:val="008F3271"/>
    <w:rsid w:val="00920E8A"/>
    <w:rsid w:val="00965048"/>
    <w:rsid w:val="00967FD8"/>
    <w:rsid w:val="00A54F04"/>
    <w:rsid w:val="00A67053"/>
    <w:rsid w:val="00A96F87"/>
    <w:rsid w:val="00AA04C4"/>
    <w:rsid w:val="00B029EE"/>
    <w:rsid w:val="00B216FE"/>
    <w:rsid w:val="00BD3975"/>
    <w:rsid w:val="00C40E4D"/>
    <w:rsid w:val="00D23DB0"/>
    <w:rsid w:val="00DA2019"/>
    <w:rsid w:val="00E250CD"/>
    <w:rsid w:val="00EB5CD5"/>
    <w:rsid w:val="00F16E1B"/>
    <w:rsid w:val="00F56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1A2DC4C-3353-4ADD-846D-22028D7BC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6C36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6C3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56C36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F56C36"/>
    <w:rPr>
      <w:rFonts w:asciiTheme="majorHAnsi" w:eastAsiaTheme="majorEastAsia" w:hAnsiTheme="majorHAnsi" w:cstheme="majorBidi"/>
      <w:sz w:val="18"/>
      <w:szCs w:val="18"/>
    </w:rPr>
  </w:style>
  <w:style w:type="character" w:styleId="a6">
    <w:name w:val="Hyperlink"/>
    <w:basedOn w:val="a0"/>
    <w:uiPriority w:val="99"/>
    <w:unhideWhenUsed/>
    <w:rsid w:val="00F56C36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A6705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A67053"/>
    <w:rPr>
      <w:rFonts w:ascii="Times New Roman" w:eastAsia="新細明體" w:hAnsi="Times New Roman" w:cs="Times New Roman"/>
      <w:sz w:val="20"/>
      <w:szCs w:val="20"/>
    </w:rPr>
  </w:style>
  <w:style w:type="paragraph" w:styleId="a9">
    <w:name w:val="footer"/>
    <w:basedOn w:val="a"/>
    <w:link w:val="aa"/>
    <w:uiPriority w:val="99"/>
    <w:semiHidden/>
    <w:unhideWhenUsed/>
    <w:rsid w:val="00A6705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semiHidden/>
    <w:rsid w:val="00A67053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4.jpeg"/><Relationship Id="rId21" Type="http://schemas.openxmlformats.org/officeDocument/2006/relationships/hyperlink" Target="https://youtu.be/kYLmmsP9560" TargetMode="External"/><Relationship Id="rId42" Type="http://schemas.openxmlformats.org/officeDocument/2006/relationships/hyperlink" Target="https://youtu.be/ZlOTZtkCK_o" TargetMode="External"/><Relationship Id="rId47" Type="http://schemas.openxmlformats.org/officeDocument/2006/relationships/image" Target="media/image28.jpeg"/><Relationship Id="rId63" Type="http://schemas.openxmlformats.org/officeDocument/2006/relationships/hyperlink" Target="https://youtu.be/MLu67q0VYIU" TargetMode="External"/><Relationship Id="rId68" Type="http://schemas.openxmlformats.org/officeDocument/2006/relationships/image" Target="media/image42.jpeg"/><Relationship Id="rId84" Type="http://schemas.openxmlformats.org/officeDocument/2006/relationships/hyperlink" Target="https://youtu.be/9guE93CHPH4" TargetMode="External"/><Relationship Id="rId89" Type="http://schemas.openxmlformats.org/officeDocument/2006/relationships/hyperlink" Target="https://www.youtube.com/@toypfoundation/videos" TargetMode="External"/><Relationship Id="rId16" Type="http://schemas.openxmlformats.org/officeDocument/2006/relationships/image" Target="media/image7.jpeg"/><Relationship Id="rId11" Type="http://schemas.openxmlformats.org/officeDocument/2006/relationships/image" Target="media/image4.jpeg"/><Relationship Id="rId32" Type="http://schemas.openxmlformats.org/officeDocument/2006/relationships/image" Target="media/image18.jpeg"/><Relationship Id="rId37" Type="http://schemas.openxmlformats.org/officeDocument/2006/relationships/image" Target="media/image21.jpeg"/><Relationship Id="rId53" Type="http://schemas.openxmlformats.org/officeDocument/2006/relationships/image" Target="media/image32.jpeg"/><Relationship Id="rId58" Type="http://schemas.openxmlformats.org/officeDocument/2006/relationships/image" Target="media/image35.jpeg"/><Relationship Id="rId74" Type="http://schemas.openxmlformats.org/officeDocument/2006/relationships/image" Target="media/image46.jpeg"/><Relationship Id="rId79" Type="http://schemas.openxmlformats.org/officeDocument/2006/relationships/image" Target="media/image49.jpeg"/><Relationship Id="rId5" Type="http://schemas.openxmlformats.org/officeDocument/2006/relationships/endnotes" Target="endnotes.xml"/><Relationship Id="rId90" Type="http://schemas.openxmlformats.org/officeDocument/2006/relationships/image" Target="media/image56.jpeg"/><Relationship Id="rId22" Type="http://schemas.openxmlformats.org/officeDocument/2006/relationships/image" Target="media/image11.jpeg"/><Relationship Id="rId27" Type="http://schemas.openxmlformats.org/officeDocument/2006/relationships/hyperlink" Target="https://youtu.be/UuySVmRFNjI" TargetMode="External"/><Relationship Id="rId43" Type="http://schemas.openxmlformats.org/officeDocument/2006/relationships/image" Target="media/image25.jpeg"/><Relationship Id="rId48" Type="http://schemas.openxmlformats.org/officeDocument/2006/relationships/hyperlink" Target="https://youtu.be/fvqLPF6p_aI" TargetMode="External"/><Relationship Id="rId64" Type="http://schemas.openxmlformats.org/officeDocument/2006/relationships/image" Target="media/image39.jpeg"/><Relationship Id="rId69" Type="http://schemas.openxmlformats.org/officeDocument/2006/relationships/hyperlink" Target="https://youtu.be/zIEubfg-RLE" TargetMode="External"/><Relationship Id="rId8" Type="http://schemas.openxmlformats.org/officeDocument/2006/relationships/image" Target="media/image2.jpeg"/><Relationship Id="rId51" Type="http://schemas.openxmlformats.org/officeDocument/2006/relationships/hyperlink" Target="https://youtu.be/mH1XERt2MHY" TargetMode="External"/><Relationship Id="rId72" Type="http://schemas.openxmlformats.org/officeDocument/2006/relationships/hyperlink" Target="https://youtu.be/OzcjMnSzS64" TargetMode="External"/><Relationship Id="rId80" Type="http://schemas.openxmlformats.org/officeDocument/2006/relationships/image" Target="media/image50.jpeg"/><Relationship Id="rId85" Type="http://schemas.openxmlformats.org/officeDocument/2006/relationships/image" Target="media/image53.jpeg"/><Relationship Id="rId93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https://youtu.be/le4J_rTKLWc" TargetMode="External"/><Relationship Id="rId17" Type="http://schemas.openxmlformats.org/officeDocument/2006/relationships/image" Target="media/image8.jpeg"/><Relationship Id="rId25" Type="http://schemas.openxmlformats.org/officeDocument/2006/relationships/image" Target="media/image13.jpeg"/><Relationship Id="rId33" Type="http://schemas.openxmlformats.org/officeDocument/2006/relationships/hyperlink" Target="https://youtu.be/KXOCiKU3dWs" TargetMode="External"/><Relationship Id="rId38" Type="http://schemas.openxmlformats.org/officeDocument/2006/relationships/image" Target="media/image22.jpeg"/><Relationship Id="rId46" Type="http://schemas.openxmlformats.org/officeDocument/2006/relationships/image" Target="media/image27.jpeg"/><Relationship Id="rId59" Type="http://schemas.openxmlformats.org/officeDocument/2006/relationships/image" Target="media/image36.jpeg"/><Relationship Id="rId67" Type="http://schemas.openxmlformats.org/officeDocument/2006/relationships/image" Target="media/image41.jpeg"/><Relationship Id="rId20" Type="http://schemas.openxmlformats.org/officeDocument/2006/relationships/image" Target="media/image10.jpeg"/><Relationship Id="rId41" Type="http://schemas.openxmlformats.org/officeDocument/2006/relationships/image" Target="media/image24.jpeg"/><Relationship Id="rId54" Type="http://schemas.openxmlformats.org/officeDocument/2006/relationships/hyperlink" Target="https://youtu.be/lpjRftkQFSQ" TargetMode="External"/><Relationship Id="rId62" Type="http://schemas.openxmlformats.org/officeDocument/2006/relationships/image" Target="media/image38.jpeg"/><Relationship Id="rId70" Type="http://schemas.openxmlformats.org/officeDocument/2006/relationships/image" Target="media/image43.jpeg"/><Relationship Id="rId75" Type="http://schemas.openxmlformats.org/officeDocument/2006/relationships/hyperlink" Target="https://youtu.be/TbWnuY2pCWo" TargetMode="External"/><Relationship Id="rId83" Type="http://schemas.openxmlformats.org/officeDocument/2006/relationships/image" Target="media/image52.jpeg"/><Relationship Id="rId88" Type="http://schemas.openxmlformats.org/officeDocument/2006/relationships/image" Target="media/image55.jpeg"/><Relationship Id="rId91" Type="http://schemas.openxmlformats.org/officeDocument/2006/relationships/image" Target="media/image57.jpeg"/><Relationship Id="rId1" Type="http://schemas.openxmlformats.org/officeDocument/2006/relationships/styles" Target="styles.xml"/><Relationship Id="rId6" Type="http://schemas.openxmlformats.org/officeDocument/2006/relationships/hyperlink" Target="https://reurl.cc/DXq0jO" TargetMode="External"/><Relationship Id="rId15" Type="http://schemas.openxmlformats.org/officeDocument/2006/relationships/hyperlink" Target="https://youtu.be/RMv2PS-LWSg" TargetMode="External"/><Relationship Id="rId23" Type="http://schemas.openxmlformats.org/officeDocument/2006/relationships/image" Target="media/image12.jpeg"/><Relationship Id="rId28" Type="http://schemas.openxmlformats.org/officeDocument/2006/relationships/image" Target="media/image15.jpeg"/><Relationship Id="rId36" Type="http://schemas.openxmlformats.org/officeDocument/2006/relationships/hyperlink" Target="https://youtu.be/zh9wNcdqCzg" TargetMode="External"/><Relationship Id="rId49" Type="http://schemas.openxmlformats.org/officeDocument/2006/relationships/image" Target="media/image29.jpeg"/><Relationship Id="rId57" Type="http://schemas.openxmlformats.org/officeDocument/2006/relationships/hyperlink" Target="https://youtu.be/GxaA9-0KlBE" TargetMode="External"/><Relationship Id="rId10" Type="http://schemas.openxmlformats.org/officeDocument/2006/relationships/image" Target="media/image3.jpeg"/><Relationship Id="rId31" Type="http://schemas.openxmlformats.org/officeDocument/2006/relationships/image" Target="media/image17.jpeg"/><Relationship Id="rId44" Type="http://schemas.openxmlformats.org/officeDocument/2006/relationships/image" Target="media/image26.jpeg"/><Relationship Id="rId52" Type="http://schemas.openxmlformats.org/officeDocument/2006/relationships/image" Target="media/image31.jpeg"/><Relationship Id="rId60" Type="http://schemas.openxmlformats.org/officeDocument/2006/relationships/hyperlink" Target="https://youtu.be/oPfQFcdmRlw" TargetMode="External"/><Relationship Id="rId65" Type="http://schemas.openxmlformats.org/officeDocument/2006/relationships/image" Target="media/image40.jpeg"/><Relationship Id="rId73" Type="http://schemas.openxmlformats.org/officeDocument/2006/relationships/image" Target="media/image45.jpeg"/><Relationship Id="rId78" Type="http://schemas.openxmlformats.org/officeDocument/2006/relationships/hyperlink" Target="https://youtu.be/uyXigFVyX74" TargetMode="External"/><Relationship Id="rId81" Type="http://schemas.openxmlformats.org/officeDocument/2006/relationships/hyperlink" Target="https://youtu.be/2nxw680vMS8" TargetMode="External"/><Relationship Id="rId86" Type="http://schemas.openxmlformats.org/officeDocument/2006/relationships/image" Target="media/image54.jpeg"/><Relationship Id="rId94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s://youtu.be/tSE-U44BzYg" TargetMode="External"/><Relationship Id="rId13" Type="http://schemas.openxmlformats.org/officeDocument/2006/relationships/image" Target="media/image5.jpeg"/><Relationship Id="rId18" Type="http://schemas.openxmlformats.org/officeDocument/2006/relationships/hyperlink" Target="https://youtu.be/k8QAeGS7GAs" TargetMode="External"/><Relationship Id="rId39" Type="http://schemas.openxmlformats.org/officeDocument/2006/relationships/hyperlink" Target="https://youtu.be/MkFCDM2UHM8" TargetMode="External"/><Relationship Id="rId34" Type="http://schemas.openxmlformats.org/officeDocument/2006/relationships/image" Target="media/image19.jpeg"/><Relationship Id="rId50" Type="http://schemas.openxmlformats.org/officeDocument/2006/relationships/image" Target="media/image30.jpeg"/><Relationship Id="rId55" Type="http://schemas.openxmlformats.org/officeDocument/2006/relationships/image" Target="media/image33.jpeg"/><Relationship Id="rId76" Type="http://schemas.openxmlformats.org/officeDocument/2006/relationships/image" Target="media/image47.jpeg"/><Relationship Id="rId7" Type="http://schemas.openxmlformats.org/officeDocument/2006/relationships/image" Target="media/image1.jpeg"/><Relationship Id="rId71" Type="http://schemas.openxmlformats.org/officeDocument/2006/relationships/image" Target="media/image44.jpeg"/><Relationship Id="rId92" Type="http://schemas.openxmlformats.org/officeDocument/2006/relationships/header" Target="header1.xml"/><Relationship Id="rId2" Type="http://schemas.openxmlformats.org/officeDocument/2006/relationships/settings" Target="settings.xml"/><Relationship Id="rId29" Type="http://schemas.openxmlformats.org/officeDocument/2006/relationships/image" Target="media/image16.jpeg"/><Relationship Id="rId24" Type="http://schemas.openxmlformats.org/officeDocument/2006/relationships/hyperlink" Target="https://youtu.be/TXNBtO57Ock" TargetMode="External"/><Relationship Id="rId40" Type="http://schemas.openxmlformats.org/officeDocument/2006/relationships/image" Target="media/image23.jpeg"/><Relationship Id="rId45" Type="http://schemas.openxmlformats.org/officeDocument/2006/relationships/hyperlink" Target="https://youtu.be/11xuYgJBRTI" TargetMode="External"/><Relationship Id="rId66" Type="http://schemas.openxmlformats.org/officeDocument/2006/relationships/hyperlink" Target="https://youtu.be/ASQXkaN3Nnc" TargetMode="External"/><Relationship Id="rId87" Type="http://schemas.openxmlformats.org/officeDocument/2006/relationships/hyperlink" Target="https://youtu.be/_wIqPcmsrfI" TargetMode="External"/><Relationship Id="rId61" Type="http://schemas.openxmlformats.org/officeDocument/2006/relationships/image" Target="media/image37.jpeg"/><Relationship Id="rId82" Type="http://schemas.openxmlformats.org/officeDocument/2006/relationships/image" Target="media/image51.jpeg"/><Relationship Id="rId19" Type="http://schemas.openxmlformats.org/officeDocument/2006/relationships/image" Target="media/image9.jpeg"/><Relationship Id="rId14" Type="http://schemas.openxmlformats.org/officeDocument/2006/relationships/image" Target="media/image6.jpeg"/><Relationship Id="rId30" Type="http://schemas.openxmlformats.org/officeDocument/2006/relationships/hyperlink" Target="https://youtu.be/eGtK6xuAS_U" TargetMode="External"/><Relationship Id="rId35" Type="http://schemas.openxmlformats.org/officeDocument/2006/relationships/image" Target="media/image20.jpeg"/><Relationship Id="rId56" Type="http://schemas.openxmlformats.org/officeDocument/2006/relationships/image" Target="media/image34.jpeg"/><Relationship Id="rId77" Type="http://schemas.openxmlformats.org/officeDocument/2006/relationships/image" Target="media/image48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8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29</Pages>
  <Words>822</Words>
  <Characters>4687</Characters>
  <Application>Microsoft Office Word</Application>
  <DocSecurity>0</DocSecurity>
  <Lines>39</Lines>
  <Paragraphs>10</Paragraphs>
  <ScaleCrop>false</ScaleCrop>
  <Company>Microsoft</Company>
  <LinksUpToDate>false</LinksUpToDate>
  <CharactersWithSpaces>5499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username</cp:lastModifiedBy>
  <cp:revision>2</cp:revision>
  <dcterms:created xsi:type="dcterms:W3CDTF">2023-02-21T00:21:00Z</dcterms:created>
  <dcterms:modified xsi:type="dcterms:W3CDTF">2023-02-21T00:21:00Z</dcterms:modified>
</cp:coreProperties>
</file>